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BC7AA" w14:textId="340F6AD7" w:rsidR="007B4307" w:rsidRPr="007A0E83" w:rsidRDefault="007B4307" w:rsidP="007B4307">
      <w:pPr>
        <w:jc w:val="center"/>
        <w:rPr>
          <w:rFonts w:asciiTheme="minorHAnsi" w:hAnsiTheme="minorHAnsi" w:cs="Times New Roman"/>
          <w:b/>
          <w:bCs/>
          <w:color w:val="000066"/>
          <w:sz w:val="32"/>
          <w:szCs w:val="32"/>
          <w:u w:val="single"/>
        </w:rPr>
      </w:pPr>
      <w:r w:rsidRPr="007A0E83">
        <w:rPr>
          <w:rFonts w:asciiTheme="minorHAnsi" w:hAnsiTheme="minorHAnsi" w:cs="Times New Roman"/>
          <w:b/>
          <w:bCs/>
          <w:color w:val="000066"/>
          <w:sz w:val="32"/>
          <w:szCs w:val="32"/>
          <w:u w:val="single"/>
        </w:rPr>
        <w:t>SZKOLNY ZESTAW PODRĘCZNIK</w:t>
      </w:r>
      <w:r w:rsidR="007C5247" w:rsidRPr="007A0E83">
        <w:rPr>
          <w:rFonts w:asciiTheme="minorHAnsi" w:hAnsiTheme="minorHAnsi" w:cs="Times New Roman"/>
          <w:b/>
          <w:bCs/>
          <w:color w:val="000066"/>
          <w:sz w:val="32"/>
          <w:szCs w:val="32"/>
          <w:u w:val="single"/>
        </w:rPr>
        <w:t>Ó</w:t>
      </w:r>
      <w:r w:rsidRPr="007A0E83">
        <w:rPr>
          <w:rFonts w:asciiTheme="minorHAnsi" w:hAnsiTheme="minorHAnsi" w:cs="Times New Roman"/>
          <w:b/>
          <w:bCs/>
          <w:color w:val="000066"/>
          <w:sz w:val="32"/>
          <w:szCs w:val="32"/>
          <w:u w:val="single"/>
        </w:rPr>
        <w:t>W</w:t>
      </w:r>
    </w:p>
    <w:p w14:paraId="4E829345" w14:textId="449C4E73" w:rsidR="007C5247" w:rsidRPr="00AD2EC1" w:rsidRDefault="007C5247" w:rsidP="007B4307">
      <w:pPr>
        <w:jc w:val="center"/>
        <w:rPr>
          <w:rFonts w:asciiTheme="minorHAnsi" w:hAnsiTheme="minorHAnsi" w:cs="Times New Roman"/>
          <w:b/>
          <w:bCs/>
          <w:color w:val="000066"/>
          <w:sz w:val="22"/>
          <w:szCs w:val="22"/>
        </w:rPr>
      </w:pPr>
      <w:r w:rsidRPr="00AD2EC1">
        <w:rPr>
          <w:rFonts w:asciiTheme="minorHAnsi" w:hAnsiTheme="minorHAnsi" w:cs="Times New Roman"/>
          <w:b/>
          <w:bCs/>
          <w:color w:val="000066"/>
          <w:sz w:val="22"/>
          <w:szCs w:val="22"/>
        </w:rPr>
        <w:t>W SZKOLE PODSTAWOWEJ NR 81 W ŁODZI</w:t>
      </w:r>
    </w:p>
    <w:p w14:paraId="3B7A5C8E" w14:textId="06955523" w:rsidR="007C5247" w:rsidRPr="00AD2EC1" w:rsidRDefault="007C5247" w:rsidP="007B4307">
      <w:pPr>
        <w:jc w:val="center"/>
        <w:rPr>
          <w:rFonts w:asciiTheme="minorHAnsi" w:hAnsiTheme="minorHAnsi" w:cs="Times New Roman"/>
          <w:b/>
          <w:bCs/>
          <w:color w:val="000066"/>
          <w:sz w:val="22"/>
          <w:szCs w:val="22"/>
        </w:rPr>
      </w:pPr>
      <w:r w:rsidRPr="00AD2EC1">
        <w:rPr>
          <w:rFonts w:asciiTheme="minorHAnsi" w:hAnsiTheme="minorHAnsi" w:cs="Times New Roman"/>
          <w:b/>
          <w:bCs/>
          <w:color w:val="000066"/>
          <w:sz w:val="22"/>
          <w:szCs w:val="22"/>
        </w:rPr>
        <w:t>NA ROK SZKOLNY 202</w:t>
      </w:r>
      <w:r w:rsidR="00AE19EA">
        <w:rPr>
          <w:rFonts w:asciiTheme="minorHAnsi" w:hAnsiTheme="minorHAnsi" w:cs="Times New Roman"/>
          <w:b/>
          <w:bCs/>
          <w:color w:val="000066"/>
          <w:sz w:val="22"/>
          <w:szCs w:val="22"/>
        </w:rPr>
        <w:t>4</w:t>
      </w:r>
      <w:r w:rsidRPr="00AD2EC1">
        <w:rPr>
          <w:rFonts w:asciiTheme="minorHAnsi" w:hAnsiTheme="minorHAnsi" w:cs="Times New Roman"/>
          <w:b/>
          <w:bCs/>
          <w:color w:val="000066"/>
          <w:sz w:val="22"/>
          <w:szCs w:val="22"/>
        </w:rPr>
        <w:t>/202</w:t>
      </w:r>
      <w:r w:rsidR="00AE19EA">
        <w:rPr>
          <w:rFonts w:asciiTheme="minorHAnsi" w:hAnsiTheme="minorHAnsi" w:cs="Times New Roman"/>
          <w:b/>
          <w:bCs/>
          <w:color w:val="000066"/>
          <w:sz w:val="22"/>
          <w:szCs w:val="22"/>
        </w:rPr>
        <w:t>5</w:t>
      </w:r>
    </w:p>
    <w:p w14:paraId="142BA7CC" w14:textId="69D0E6B1" w:rsidR="007C5247" w:rsidRDefault="007C5247" w:rsidP="007B4307">
      <w:pPr>
        <w:jc w:val="center"/>
        <w:rPr>
          <w:rFonts w:asciiTheme="minorHAnsi" w:hAnsiTheme="minorHAnsi" w:cs="Times New Roman"/>
          <w:b/>
          <w:bCs/>
          <w:color w:val="660033"/>
          <w:sz w:val="22"/>
          <w:szCs w:val="22"/>
        </w:rPr>
      </w:pPr>
    </w:p>
    <w:p w14:paraId="4C9A034E" w14:textId="77777777" w:rsidR="00C23748" w:rsidRDefault="00C23748" w:rsidP="00946055">
      <w:pPr>
        <w:jc w:val="left"/>
        <w:rPr>
          <w:rFonts w:cs="Times New Roman"/>
          <w:b/>
          <w:sz w:val="24"/>
        </w:rPr>
      </w:pPr>
    </w:p>
    <w:p w14:paraId="0E670E82" w14:textId="752CA3EF" w:rsidR="00E800E8" w:rsidRPr="003E16B1" w:rsidRDefault="00E800E8" w:rsidP="00946055">
      <w:pPr>
        <w:jc w:val="left"/>
        <w:rPr>
          <w:rFonts w:cs="Times New Roman"/>
          <w:b/>
          <w:color w:val="000066"/>
          <w:sz w:val="24"/>
        </w:rPr>
      </w:pPr>
      <w:r w:rsidRPr="003E16B1">
        <w:rPr>
          <w:rFonts w:cs="Times New Roman"/>
          <w:b/>
          <w:color w:val="000066"/>
          <w:sz w:val="24"/>
        </w:rPr>
        <w:t>Klasa 1</w:t>
      </w:r>
    </w:p>
    <w:p w14:paraId="5491A60F" w14:textId="77777777" w:rsidR="00C23748" w:rsidRPr="003E16B1" w:rsidRDefault="00C23748" w:rsidP="00946055">
      <w:pPr>
        <w:jc w:val="left"/>
        <w:rPr>
          <w:rFonts w:cs="Times New Roman"/>
          <w:b/>
          <w:color w:val="000066"/>
          <w:sz w:val="24"/>
        </w:rPr>
      </w:pPr>
    </w:p>
    <w:tbl>
      <w:tblPr>
        <w:tblW w:w="10391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2410"/>
        <w:gridCol w:w="3027"/>
        <w:gridCol w:w="1607"/>
        <w:gridCol w:w="1007"/>
      </w:tblGrid>
      <w:tr w:rsidR="00AD2EC1" w:rsidRPr="003E16B1" w14:paraId="7DB7AD9F" w14:textId="77777777" w:rsidTr="00953A4E">
        <w:trPr>
          <w:trHeight w:val="25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454BD" w14:textId="77777777" w:rsidR="00E800E8" w:rsidRPr="003E16B1" w:rsidRDefault="00E800E8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66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b/>
                <w:color w:val="000066"/>
                <w:spacing w:val="0"/>
                <w:sz w:val="24"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3A364" w14:textId="77777777" w:rsidR="00E800E8" w:rsidRPr="003E16B1" w:rsidRDefault="00E800E8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66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b/>
                <w:color w:val="000066"/>
                <w:spacing w:val="0"/>
                <w:sz w:val="24"/>
              </w:rPr>
              <w:t>Autor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FE6CE" w14:textId="77777777" w:rsidR="00E800E8" w:rsidRPr="003E16B1" w:rsidRDefault="00E800E8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66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b/>
                <w:color w:val="000066"/>
                <w:spacing w:val="0"/>
                <w:sz w:val="24"/>
              </w:rPr>
              <w:t>Tytuł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63E82" w14:textId="77777777" w:rsidR="00E800E8" w:rsidRPr="003E16B1" w:rsidRDefault="00E800E8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66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b/>
                <w:color w:val="000066"/>
                <w:spacing w:val="0"/>
                <w:sz w:val="24"/>
              </w:rPr>
              <w:t>Wydawnictwo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8DA9D" w14:textId="2B8BD918" w:rsidR="00E800E8" w:rsidRPr="003E16B1" w:rsidRDefault="00E800E8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66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b/>
                <w:color w:val="000066"/>
                <w:spacing w:val="0"/>
                <w:sz w:val="24"/>
              </w:rPr>
              <w:t>Rok wydania</w:t>
            </w:r>
          </w:p>
        </w:tc>
      </w:tr>
      <w:tr w:rsidR="00953A4E" w:rsidRPr="003E16B1" w14:paraId="0A9FE55E" w14:textId="77777777" w:rsidTr="0094259E">
        <w:trPr>
          <w:trHeight w:val="120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4C23D" w14:textId="4F5C2C63" w:rsidR="00953A4E" w:rsidRPr="003E16B1" w:rsidRDefault="00953A4E" w:rsidP="00953A4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sz w:val="24"/>
              </w:rPr>
              <w:t>Język angielski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C5948" w14:textId="3A8374BC" w:rsidR="00953A4E" w:rsidRPr="003E16B1" w:rsidRDefault="00953A4E" w:rsidP="00953A4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 xml:space="preserve">Donna Shaw, Mark </w:t>
            </w:r>
            <w:proofErr w:type="spellStart"/>
            <w:r w:rsidRPr="003E16B1">
              <w:rPr>
                <w:rFonts w:cs="Times New Roman"/>
                <w:color w:val="000000"/>
                <w:sz w:val="24"/>
              </w:rPr>
              <w:t>Ormerod</w:t>
            </w:r>
            <w:proofErr w:type="spellEnd"/>
            <w:r w:rsidRPr="003E16B1">
              <w:rPr>
                <w:rFonts w:cs="Times New Roman"/>
                <w:color w:val="000000"/>
                <w:sz w:val="24"/>
              </w:rPr>
              <w:t xml:space="preserve">, Anna </w:t>
            </w:r>
            <w:proofErr w:type="spellStart"/>
            <w:r w:rsidRPr="003E16B1">
              <w:rPr>
                <w:rFonts w:cs="Times New Roman"/>
                <w:color w:val="000000"/>
                <w:sz w:val="24"/>
              </w:rPr>
              <w:t>Parr</w:t>
            </w:r>
            <w:proofErr w:type="spellEnd"/>
            <w:r w:rsidRPr="003E16B1">
              <w:rPr>
                <w:rFonts w:cs="Times New Roman"/>
                <w:color w:val="000000"/>
                <w:sz w:val="24"/>
              </w:rPr>
              <w:t>-Modrzejewska, Ewa Piotrowska </w:t>
            </w:r>
          </w:p>
        </w:tc>
        <w:tc>
          <w:tcPr>
            <w:tcW w:w="3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12DB4" w14:textId="60222E7B" w:rsidR="00953A4E" w:rsidRPr="003E16B1" w:rsidRDefault="00953A4E" w:rsidP="00953A4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 xml:space="preserve">Kids </w:t>
            </w:r>
            <w:proofErr w:type="spellStart"/>
            <w:r w:rsidRPr="003E16B1">
              <w:rPr>
                <w:rFonts w:cs="Times New Roman"/>
                <w:color w:val="000000"/>
                <w:sz w:val="24"/>
              </w:rPr>
              <w:t>Can</w:t>
            </w:r>
            <w:proofErr w:type="spellEnd"/>
            <w:r w:rsidRPr="003E16B1">
              <w:rPr>
                <w:rFonts w:cs="Times New Roman"/>
                <w:color w:val="000000"/>
                <w:sz w:val="24"/>
              </w:rPr>
              <w:t>! 1 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32077" w14:textId="135AA4BA" w:rsidR="00953A4E" w:rsidRPr="003E16B1" w:rsidRDefault="00953A4E" w:rsidP="00953A4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sz w:val="24"/>
              </w:rPr>
              <w:t>Macmillan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15969" w14:textId="797D95AC" w:rsidR="00953A4E" w:rsidRPr="003E16B1" w:rsidRDefault="00953A4E" w:rsidP="00953A4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sz w:val="24"/>
              </w:rPr>
              <w:t>2023</w:t>
            </w:r>
          </w:p>
        </w:tc>
      </w:tr>
      <w:tr w:rsidR="00953A4E" w:rsidRPr="003E16B1" w14:paraId="5E4DB1F0" w14:textId="77777777" w:rsidTr="0094259E">
        <w:trPr>
          <w:trHeight w:val="120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13BFA" w14:textId="26CA4C1B" w:rsidR="00953A4E" w:rsidRPr="003E16B1" w:rsidRDefault="00953A4E" w:rsidP="00953A4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Edukacja wczesnoszkolna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6B325" w14:textId="07E976D5" w:rsidR="00953A4E" w:rsidRPr="003E16B1" w:rsidRDefault="00953A4E" w:rsidP="00953A4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Joanna Białobrzeska </w:t>
            </w:r>
          </w:p>
        </w:tc>
        <w:tc>
          <w:tcPr>
            <w:tcW w:w="3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44E49" w14:textId="77777777" w:rsidR="006B14B1" w:rsidRPr="003E16B1" w:rsidRDefault="006B14B1" w:rsidP="006B14B1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 w:rsidRPr="003E16B1">
              <w:rPr>
                <w:rFonts w:cs="Times New Roman"/>
                <w:sz w:val="24"/>
              </w:rPr>
              <w:t>Zestaw podręczników</w:t>
            </w:r>
          </w:p>
          <w:p w14:paraId="5CF37DAA" w14:textId="66B8BCCE" w:rsidR="00953A4E" w:rsidRPr="003E16B1" w:rsidRDefault="006B14B1" w:rsidP="006B14B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3E16B1">
              <w:rPr>
                <w:rFonts w:cs="Times New Roman"/>
                <w:sz w:val="24"/>
              </w:rPr>
              <w:t xml:space="preserve">Ja, Ty - My klasa </w:t>
            </w:r>
            <w:r w:rsidR="0075020B">
              <w:rPr>
                <w:rFonts w:cs="Times New Roman"/>
                <w:sz w:val="24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8B9E7" w14:textId="6887C989" w:rsidR="00953A4E" w:rsidRPr="003E16B1" w:rsidRDefault="00953A4E" w:rsidP="00953A4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proofErr w:type="spellStart"/>
            <w:r w:rsidRPr="003E16B1">
              <w:rPr>
                <w:rFonts w:cs="Times New Roman"/>
                <w:color w:val="000000"/>
                <w:sz w:val="24"/>
              </w:rPr>
              <w:t>Didasko</w:t>
            </w:r>
            <w:proofErr w:type="spellEnd"/>
            <w:r w:rsidRPr="003E16B1">
              <w:rPr>
                <w:rFonts w:cs="Times New Roman"/>
                <w:color w:val="000000"/>
                <w:sz w:val="24"/>
              </w:rPr>
              <w:t> 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08FE9" w14:textId="357B0B86" w:rsidR="00953A4E" w:rsidRPr="003E16B1" w:rsidRDefault="00953A4E" w:rsidP="00953A4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2023</w:t>
            </w:r>
          </w:p>
        </w:tc>
      </w:tr>
    </w:tbl>
    <w:p w14:paraId="0E2F0D3D" w14:textId="4B7DAE5D" w:rsidR="007C5247" w:rsidRPr="003E16B1" w:rsidRDefault="007C5247" w:rsidP="00946055">
      <w:pPr>
        <w:rPr>
          <w:rFonts w:cs="Times New Roman"/>
          <w:color w:val="000066"/>
          <w:sz w:val="24"/>
        </w:rPr>
      </w:pPr>
    </w:p>
    <w:p w14:paraId="2F96F642" w14:textId="77777777" w:rsidR="00C23748" w:rsidRPr="003E16B1" w:rsidRDefault="00C23748" w:rsidP="00946055">
      <w:pPr>
        <w:rPr>
          <w:rFonts w:cs="Times New Roman"/>
          <w:color w:val="000066"/>
          <w:sz w:val="24"/>
        </w:rPr>
      </w:pPr>
    </w:p>
    <w:p w14:paraId="48F8AFA4" w14:textId="77777777" w:rsidR="00E800E8" w:rsidRPr="003E16B1" w:rsidRDefault="00E800E8" w:rsidP="00946055">
      <w:pPr>
        <w:jc w:val="left"/>
        <w:rPr>
          <w:rFonts w:cs="Times New Roman"/>
          <w:b/>
          <w:color w:val="000066"/>
          <w:sz w:val="24"/>
        </w:rPr>
      </w:pPr>
      <w:r w:rsidRPr="003E16B1">
        <w:rPr>
          <w:rFonts w:cs="Times New Roman"/>
          <w:b/>
          <w:color w:val="000066"/>
          <w:sz w:val="24"/>
        </w:rPr>
        <w:t>Klasa 2</w:t>
      </w:r>
    </w:p>
    <w:tbl>
      <w:tblPr>
        <w:tblW w:w="978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2178"/>
        <w:gridCol w:w="2268"/>
        <w:gridCol w:w="2253"/>
        <w:gridCol w:w="1007"/>
      </w:tblGrid>
      <w:tr w:rsidR="00AD2EC1" w:rsidRPr="003E16B1" w14:paraId="79DC6B9C" w14:textId="77777777" w:rsidTr="00F83000">
        <w:trPr>
          <w:gridAfter w:val="4"/>
          <w:wAfter w:w="7706" w:type="dxa"/>
          <w:trHeight w:val="276"/>
        </w:trPr>
        <w:tc>
          <w:tcPr>
            <w:tcW w:w="208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776F688" w14:textId="77777777" w:rsidR="00E800E8" w:rsidRPr="003E16B1" w:rsidRDefault="00E800E8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66"/>
                <w:spacing w:val="0"/>
                <w:sz w:val="24"/>
              </w:rPr>
            </w:pPr>
          </w:p>
        </w:tc>
      </w:tr>
      <w:tr w:rsidR="00AD2EC1" w:rsidRPr="003E16B1" w14:paraId="5AE2C892" w14:textId="77777777" w:rsidTr="00F83000">
        <w:trPr>
          <w:trHeight w:val="255"/>
        </w:trPr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94652" w14:textId="77777777" w:rsidR="00E800E8" w:rsidRPr="003E16B1" w:rsidRDefault="00E800E8" w:rsidP="00AD2EC1">
            <w:pPr>
              <w:spacing w:line="240" w:lineRule="auto"/>
              <w:ind w:hanging="65"/>
              <w:jc w:val="center"/>
              <w:rPr>
                <w:rFonts w:eastAsia="Times New Roman" w:cs="Times New Roman"/>
                <w:b/>
                <w:color w:val="000066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b/>
                <w:color w:val="000066"/>
                <w:spacing w:val="0"/>
                <w:sz w:val="24"/>
              </w:rPr>
              <w:t>Przedmiot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B7B01" w14:textId="77777777" w:rsidR="00E800E8" w:rsidRPr="003E16B1" w:rsidRDefault="00E800E8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66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b/>
                <w:color w:val="000066"/>
                <w:spacing w:val="0"/>
                <w:sz w:val="24"/>
              </w:rPr>
              <w:t>Autor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A8637" w14:textId="77777777" w:rsidR="00E800E8" w:rsidRPr="003E16B1" w:rsidRDefault="00E800E8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66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b/>
                <w:color w:val="000066"/>
                <w:spacing w:val="0"/>
                <w:sz w:val="24"/>
              </w:rPr>
              <w:t>Tytuł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BD64E" w14:textId="77777777" w:rsidR="00E800E8" w:rsidRPr="003E16B1" w:rsidRDefault="00E800E8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66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b/>
                <w:color w:val="000066"/>
                <w:spacing w:val="0"/>
                <w:sz w:val="24"/>
              </w:rPr>
              <w:t>Wydawnictwo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93E96" w14:textId="2F1444B6" w:rsidR="00E800E8" w:rsidRPr="003E16B1" w:rsidRDefault="00E800E8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66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b/>
                <w:color w:val="000066"/>
                <w:spacing w:val="0"/>
                <w:sz w:val="24"/>
              </w:rPr>
              <w:t>Rok wydania</w:t>
            </w:r>
          </w:p>
        </w:tc>
      </w:tr>
      <w:tr w:rsidR="00D26338" w:rsidRPr="003E16B1" w14:paraId="155285F1" w14:textId="77777777" w:rsidTr="00FC0D2B">
        <w:trPr>
          <w:trHeight w:val="1085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57F33" w14:textId="2A907504" w:rsidR="00D26338" w:rsidRPr="003E16B1" w:rsidRDefault="00D26338" w:rsidP="00D26338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spacing w:val="0"/>
                <w:sz w:val="24"/>
              </w:rPr>
              <w:t>Język angielski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45DB287" w14:textId="214B31C8" w:rsidR="00D26338" w:rsidRPr="003E16B1" w:rsidRDefault="00D26338" w:rsidP="00D26338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  <w:lang w:val="en-US"/>
              </w:rPr>
            </w:pPr>
            <w:proofErr w:type="spellStart"/>
            <w:r w:rsidRPr="003E16B1">
              <w:rPr>
                <w:rFonts w:cs="Times New Roman"/>
                <w:sz w:val="24"/>
              </w:rPr>
              <w:t>D.Shaw</w:t>
            </w:r>
            <w:proofErr w:type="spellEnd"/>
            <w:r w:rsidRPr="003E16B1">
              <w:rPr>
                <w:rFonts w:cs="Times New Roman"/>
                <w:sz w:val="24"/>
              </w:rPr>
              <w:t xml:space="preserve">, </w:t>
            </w:r>
            <w:proofErr w:type="spellStart"/>
            <w:r w:rsidRPr="003E16B1">
              <w:rPr>
                <w:rFonts w:cs="Times New Roman"/>
                <w:sz w:val="24"/>
              </w:rPr>
              <w:t>M.Ormerod</w:t>
            </w:r>
            <w:proofErr w:type="spellEnd"/>
            <w:r w:rsidRPr="003E16B1">
              <w:rPr>
                <w:rFonts w:cs="Times New Roman"/>
                <w:sz w:val="24"/>
              </w:rPr>
              <w:t xml:space="preserve">, Anna </w:t>
            </w:r>
            <w:proofErr w:type="spellStart"/>
            <w:r w:rsidRPr="003E16B1">
              <w:rPr>
                <w:rFonts w:cs="Times New Roman"/>
                <w:sz w:val="24"/>
              </w:rPr>
              <w:t>Parr</w:t>
            </w:r>
            <w:proofErr w:type="spellEnd"/>
            <w:r w:rsidRPr="003E16B1">
              <w:rPr>
                <w:rFonts w:cs="Times New Roman"/>
                <w:sz w:val="24"/>
              </w:rPr>
              <w:t>-Modrzejewska, E. Piotrowska 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996A735" w14:textId="13001B86" w:rsidR="00D26338" w:rsidRPr="003E16B1" w:rsidRDefault="00D26338" w:rsidP="00D26338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sz w:val="24"/>
              </w:rPr>
              <w:t xml:space="preserve">Kids </w:t>
            </w:r>
            <w:proofErr w:type="spellStart"/>
            <w:r w:rsidRPr="003E16B1">
              <w:rPr>
                <w:rFonts w:cs="Times New Roman"/>
                <w:sz w:val="24"/>
              </w:rPr>
              <w:t>Can</w:t>
            </w:r>
            <w:proofErr w:type="spellEnd"/>
            <w:r w:rsidRPr="003E16B1">
              <w:rPr>
                <w:rFonts w:cs="Times New Roman"/>
                <w:sz w:val="24"/>
              </w:rPr>
              <w:t>! 2 </w:t>
            </w:r>
          </w:p>
        </w:tc>
        <w:tc>
          <w:tcPr>
            <w:tcW w:w="2253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3995EA3" w14:textId="08DD3629" w:rsidR="00D26338" w:rsidRPr="003E16B1" w:rsidRDefault="00D26338" w:rsidP="00D26338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sz w:val="24"/>
              </w:rPr>
              <w:t>Macmillan 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DD090DF" w14:textId="29737805" w:rsidR="00D26338" w:rsidRPr="003E16B1" w:rsidRDefault="00D26338" w:rsidP="00D26338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sz w:val="24"/>
              </w:rPr>
              <w:t>2024 </w:t>
            </w:r>
          </w:p>
        </w:tc>
      </w:tr>
      <w:tr w:rsidR="00D26338" w:rsidRPr="003E16B1" w14:paraId="13763DBE" w14:textId="77777777" w:rsidTr="00FC0D2B">
        <w:trPr>
          <w:trHeight w:val="1414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93A9B" w14:textId="085CC72B" w:rsidR="00D26338" w:rsidRPr="003E16B1" w:rsidRDefault="00D26338" w:rsidP="00D2633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sz w:val="24"/>
              </w:rPr>
              <w:t>Edukacja wczesnoszkolna</w:t>
            </w:r>
          </w:p>
        </w:tc>
        <w:tc>
          <w:tcPr>
            <w:tcW w:w="2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7A0DCC" w14:textId="062CAAF1" w:rsidR="00D26338" w:rsidRPr="003E16B1" w:rsidRDefault="00D26338" w:rsidP="00D2633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pacing w:val="0"/>
                <w:sz w:val="24"/>
              </w:rPr>
            </w:pPr>
            <w:r w:rsidRPr="003E16B1">
              <w:rPr>
                <w:rFonts w:cs="Times New Roman"/>
                <w:sz w:val="24"/>
              </w:rPr>
              <w:t>Joanna Białobrzeska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6CD1DF" w14:textId="77777777" w:rsidR="00FC0D2B" w:rsidRPr="003E16B1" w:rsidRDefault="00D26338" w:rsidP="00D26338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 w:rsidRPr="003E16B1">
              <w:rPr>
                <w:rFonts w:cs="Times New Roman"/>
                <w:sz w:val="24"/>
              </w:rPr>
              <w:t xml:space="preserve">Zestaw </w:t>
            </w:r>
            <w:r w:rsidR="00FC0D2B" w:rsidRPr="003E16B1">
              <w:rPr>
                <w:rFonts w:cs="Times New Roman"/>
                <w:sz w:val="24"/>
              </w:rPr>
              <w:t>podręczników</w:t>
            </w:r>
          </w:p>
          <w:p w14:paraId="13DC203F" w14:textId="29EFC9D4" w:rsidR="00D26338" w:rsidRPr="003E16B1" w:rsidRDefault="00D26338" w:rsidP="00D2633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pacing w:val="0"/>
                <w:sz w:val="24"/>
              </w:rPr>
            </w:pPr>
            <w:r w:rsidRPr="003E16B1">
              <w:rPr>
                <w:rFonts w:cs="Times New Roman"/>
                <w:sz w:val="24"/>
              </w:rPr>
              <w:t>Ja, Ty - My klasa 2</w:t>
            </w:r>
          </w:p>
        </w:tc>
        <w:tc>
          <w:tcPr>
            <w:tcW w:w="2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CDD871" w14:textId="26C4A7EB" w:rsidR="00D26338" w:rsidRPr="003E16B1" w:rsidRDefault="00D26338" w:rsidP="00D2633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pacing w:val="0"/>
                <w:sz w:val="24"/>
              </w:rPr>
            </w:pPr>
            <w:proofErr w:type="spellStart"/>
            <w:r w:rsidRPr="003E16B1">
              <w:rPr>
                <w:rFonts w:cs="Times New Roman"/>
                <w:sz w:val="24"/>
              </w:rPr>
              <w:t>Didasko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F552CC" w14:textId="616AAD5F" w:rsidR="00D26338" w:rsidRPr="003E16B1" w:rsidRDefault="00D26338" w:rsidP="00D2633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pacing w:val="0"/>
                <w:sz w:val="24"/>
              </w:rPr>
            </w:pPr>
            <w:r w:rsidRPr="003E16B1">
              <w:rPr>
                <w:rFonts w:cs="Times New Roman"/>
                <w:sz w:val="24"/>
              </w:rPr>
              <w:t>2024</w:t>
            </w:r>
          </w:p>
        </w:tc>
      </w:tr>
    </w:tbl>
    <w:p w14:paraId="19CC1C6A" w14:textId="4D721EF6" w:rsidR="00E800E8" w:rsidRPr="003E16B1" w:rsidRDefault="00E800E8" w:rsidP="00946055">
      <w:pPr>
        <w:jc w:val="left"/>
        <w:rPr>
          <w:rFonts w:cs="Times New Roman"/>
          <w:b/>
          <w:color w:val="000066"/>
          <w:sz w:val="24"/>
        </w:rPr>
      </w:pPr>
    </w:p>
    <w:p w14:paraId="2E1AAD2B" w14:textId="77777777" w:rsidR="00C23748" w:rsidRPr="003E16B1" w:rsidRDefault="00C23748" w:rsidP="00946055">
      <w:pPr>
        <w:jc w:val="left"/>
        <w:rPr>
          <w:rFonts w:cs="Times New Roman"/>
          <w:b/>
          <w:color w:val="000066"/>
          <w:sz w:val="24"/>
        </w:rPr>
      </w:pPr>
    </w:p>
    <w:p w14:paraId="7E746E69" w14:textId="676E9EB9" w:rsidR="00E800E8" w:rsidRPr="003E16B1" w:rsidRDefault="00E800E8" w:rsidP="00946055">
      <w:pPr>
        <w:jc w:val="left"/>
        <w:rPr>
          <w:rFonts w:cs="Times New Roman"/>
          <w:b/>
          <w:color w:val="000066"/>
          <w:sz w:val="24"/>
        </w:rPr>
      </w:pPr>
      <w:r w:rsidRPr="003E16B1">
        <w:rPr>
          <w:rFonts w:cs="Times New Roman"/>
          <w:b/>
          <w:color w:val="000066"/>
          <w:sz w:val="24"/>
        </w:rPr>
        <w:t>Klasa 3</w:t>
      </w:r>
    </w:p>
    <w:tbl>
      <w:tblPr>
        <w:tblW w:w="978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2178"/>
        <w:gridCol w:w="2268"/>
        <w:gridCol w:w="2253"/>
        <w:gridCol w:w="1007"/>
      </w:tblGrid>
      <w:tr w:rsidR="00AD2EC1" w:rsidRPr="003E16B1" w14:paraId="0746E6C6" w14:textId="77777777" w:rsidTr="00F83000">
        <w:trPr>
          <w:gridAfter w:val="4"/>
          <w:wAfter w:w="7706" w:type="dxa"/>
          <w:trHeight w:val="276"/>
        </w:trPr>
        <w:tc>
          <w:tcPr>
            <w:tcW w:w="208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3BCA65C" w14:textId="77777777" w:rsidR="00E800E8" w:rsidRPr="003E16B1" w:rsidRDefault="00E800E8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66"/>
                <w:spacing w:val="0"/>
                <w:sz w:val="24"/>
              </w:rPr>
            </w:pPr>
          </w:p>
        </w:tc>
      </w:tr>
      <w:tr w:rsidR="00AD2EC1" w:rsidRPr="003E16B1" w14:paraId="723CF229" w14:textId="77777777" w:rsidTr="00F83000">
        <w:trPr>
          <w:trHeight w:val="255"/>
        </w:trPr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FFB1E" w14:textId="77777777" w:rsidR="00E800E8" w:rsidRPr="003E16B1" w:rsidRDefault="00E800E8" w:rsidP="00AD2EC1">
            <w:pPr>
              <w:spacing w:line="240" w:lineRule="auto"/>
              <w:ind w:hanging="65"/>
              <w:jc w:val="center"/>
              <w:rPr>
                <w:rFonts w:eastAsia="Times New Roman" w:cs="Times New Roman"/>
                <w:b/>
                <w:color w:val="000066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b/>
                <w:color w:val="000066"/>
                <w:spacing w:val="0"/>
                <w:sz w:val="24"/>
              </w:rPr>
              <w:t>Przedmiot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188C9" w14:textId="77777777" w:rsidR="00E800E8" w:rsidRPr="003E16B1" w:rsidRDefault="00E800E8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66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b/>
                <w:color w:val="000066"/>
                <w:spacing w:val="0"/>
                <w:sz w:val="24"/>
              </w:rPr>
              <w:t>Autor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96D86" w14:textId="77777777" w:rsidR="00E800E8" w:rsidRPr="003E16B1" w:rsidRDefault="00E800E8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66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b/>
                <w:color w:val="000066"/>
                <w:spacing w:val="0"/>
                <w:sz w:val="24"/>
              </w:rPr>
              <w:t>Tytuł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B73BE" w14:textId="77777777" w:rsidR="00E800E8" w:rsidRPr="003E16B1" w:rsidRDefault="00E800E8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66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b/>
                <w:color w:val="000066"/>
                <w:spacing w:val="0"/>
                <w:sz w:val="24"/>
              </w:rPr>
              <w:t>Wydawnictwo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3ED22" w14:textId="379CCF89" w:rsidR="00E800E8" w:rsidRPr="003E16B1" w:rsidRDefault="00E800E8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66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b/>
                <w:color w:val="000066"/>
                <w:spacing w:val="0"/>
                <w:sz w:val="24"/>
              </w:rPr>
              <w:t>Rok wydania</w:t>
            </w:r>
          </w:p>
        </w:tc>
      </w:tr>
      <w:tr w:rsidR="009018E9" w:rsidRPr="003E16B1" w14:paraId="34461C50" w14:textId="77777777" w:rsidTr="00C23748">
        <w:trPr>
          <w:trHeight w:val="1066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313AB" w14:textId="4F6AF7B6" w:rsidR="009018E9" w:rsidRPr="003E16B1" w:rsidRDefault="009018E9" w:rsidP="009018E9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spacing w:val="0"/>
                <w:sz w:val="24"/>
              </w:rPr>
              <w:t>Język angielski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65BDE" w14:textId="0C8CF9F6" w:rsidR="009018E9" w:rsidRPr="003E16B1" w:rsidRDefault="009018E9" w:rsidP="009018E9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  <w:lang w:val="en-US"/>
              </w:rPr>
            </w:pPr>
            <w:r w:rsidRPr="003E16B1">
              <w:rPr>
                <w:rFonts w:eastAsia="Times New Roman" w:cs="Times New Roman"/>
                <w:spacing w:val="0"/>
                <w:sz w:val="24"/>
                <w:lang w:val="en-US"/>
              </w:rPr>
              <w:t xml:space="preserve">Carol Read, Mark Ormerod, Magdalena </w:t>
            </w:r>
            <w:proofErr w:type="spellStart"/>
            <w:r w:rsidRPr="003E16B1">
              <w:rPr>
                <w:rFonts w:eastAsia="Times New Roman" w:cs="Times New Roman"/>
                <w:spacing w:val="0"/>
                <w:sz w:val="24"/>
                <w:lang w:val="en-US"/>
              </w:rPr>
              <w:t>Kondro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F17D4" w14:textId="38137E50" w:rsidR="009018E9" w:rsidRPr="003E16B1" w:rsidRDefault="009018E9" w:rsidP="009018E9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proofErr w:type="spellStart"/>
            <w:r w:rsidRPr="003E16B1">
              <w:rPr>
                <w:rFonts w:eastAsia="Times New Roman" w:cs="Times New Roman"/>
                <w:sz w:val="24"/>
              </w:rPr>
              <w:t>Tiger</w:t>
            </w:r>
            <w:proofErr w:type="spellEnd"/>
            <w:r w:rsidRPr="003E16B1">
              <w:rPr>
                <w:rFonts w:eastAsia="Times New Roman" w:cs="Times New Roman"/>
                <w:sz w:val="24"/>
              </w:rPr>
              <w:t xml:space="preserve"> &amp; </w:t>
            </w:r>
            <w:proofErr w:type="spellStart"/>
            <w:r w:rsidRPr="003E16B1">
              <w:rPr>
                <w:rFonts w:eastAsia="Times New Roman" w:cs="Times New Roman"/>
                <w:sz w:val="24"/>
              </w:rPr>
              <w:t>Friends</w:t>
            </w:r>
            <w:proofErr w:type="spellEnd"/>
            <w:r w:rsidRPr="003E16B1">
              <w:rPr>
                <w:rFonts w:eastAsia="Times New Roman" w:cs="Times New Roman"/>
                <w:sz w:val="24"/>
              </w:rPr>
              <w:t xml:space="preserve"> 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22B75" w14:textId="70B1B526" w:rsidR="009018E9" w:rsidRPr="003E16B1" w:rsidRDefault="009018E9" w:rsidP="009018E9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spacing w:val="0"/>
                <w:sz w:val="24"/>
              </w:rPr>
              <w:t>Macmillan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A02B2" w14:textId="0D535DDD" w:rsidR="009018E9" w:rsidRPr="003E16B1" w:rsidRDefault="009018E9" w:rsidP="009018E9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spacing w:val="0"/>
                <w:sz w:val="24"/>
              </w:rPr>
              <w:t>2022</w:t>
            </w:r>
          </w:p>
        </w:tc>
      </w:tr>
      <w:tr w:rsidR="009018E9" w:rsidRPr="003E16B1" w14:paraId="1523F428" w14:textId="77777777" w:rsidTr="00323FD6">
        <w:trPr>
          <w:trHeight w:val="1266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90501" w14:textId="589A8F69" w:rsidR="009018E9" w:rsidRPr="003E16B1" w:rsidRDefault="009018E9" w:rsidP="009018E9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sz w:val="24"/>
              </w:rPr>
              <w:t>Edukacja wczesnoszkolna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1A5F8" w14:textId="0F7DAA49" w:rsidR="009018E9" w:rsidRPr="003E16B1" w:rsidRDefault="009018E9" w:rsidP="009018E9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sz w:val="24"/>
              </w:rPr>
              <w:t>Jolanta Faliszewska i Grażyna Lech</w:t>
            </w:r>
            <w:r w:rsidRPr="003E16B1">
              <w:rPr>
                <w:rFonts w:eastAsia="Times New Roman" w:cs="Times New Roman"/>
                <w:sz w:val="24"/>
              </w:rPr>
              <w:br/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C9340" w14:textId="5459F140" w:rsidR="009018E9" w:rsidRPr="003E16B1" w:rsidRDefault="009018E9" w:rsidP="009018E9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sz w:val="24"/>
              </w:rPr>
              <w:t xml:space="preserve">Ja i moja szkoła na nowo. Kl. </w:t>
            </w:r>
            <w:r w:rsidR="00A61433" w:rsidRPr="003E16B1">
              <w:rPr>
                <w:rFonts w:eastAsia="Times New Roman" w:cs="Times New Roman"/>
                <w:sz w:val="24"/>
              </w:rPr>
              <w:t>3</w:t>
            </w:r>
          </w:p>
        </w:tc>
        <w:tc>
          <w:tcPr>
            <w:tcW w:w="2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9F8D5" w14:textId="582F70C0" w:rsidR="009018E9" w:rsidRPr="003E16B1" w:rsidRDefault="009018E9" w:rsidP="009018E9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sz w:val="24"/>
              </w:rPr>
              <w:t xml:space="preserve">MAC/JUKA 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BE383" w14:textId="3E5F2BDB" w:rsidR="009018E9" w:rsidRPr="003E16B1" w:rsidRDefault="009018E9" w:rsidP="009018E9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sz w:val="24"/>
              </w:rPr>
              <w:t>2022</w:t>
            </w:r>
          </w:p>
        </w:tc>
      </w:tr>
    </w:tbl>
    <w:p w14:paraId="604AABB9" w14:textId="77777777" w:rsidR="00C23748" w:rsidRPr="003E16B1" w:rsidRDefault="00C23748" w:rsidP="00946055">
      <w:pPr>
        <w:jc w:val="left"/>
        <w:rPr>
          <w:rFonts w:cs="Times New Roman"/>
          <w:b/>
          <w:color w:val="000066"/>
          <w:sz w:val="24"/>
        </w:rPr>
      </w:pPr>
    </w:p>
    <w:p w14:paraId="1C7CC71D" w14:textId="3245ED39" w:rsidR="00E800E8" w:rsidRDefault="00E800E8" w:rsidP="00946055">
      <w:pPr>
        <w:jc w:val="left"/>
        <w:rPr>
          <w:rFonts w:cs="Times New Roman"/>
          <w:b/>
          <w:color w:val="000066"/>
          <w:sz w:val="24"/>
        </w:rPr>
      </w:pPr>
      <w:r w:rsidRPr="003E16B1">
        <w:rPr>
          <w:rFonts w:cs="Times New Roman"/>
          <w:b/>
          <w:color w:val="000066"/>
          <w:sz w:val="24"/>
        </w:rPr>
        <w:t>Klasa 4</w:t>
      </w:r>
    </w:p>
    <w:p w14:paraId="3FAA6C17" w14:textId="77777777" w:rsidR="0075020B" w:rsidRPr="003E16B1" w:rsidRDefault="0075020B" w:rsidP="00946055">
      <w:pPr>
        <w:jc w:val="left"/>
        <w:rPr>
          <w:rFonts w:cs="Times New Roman"/>
          <w:b/>
          <w:color w:val="000066"/>
          <w:sz w:val="24"/>
        </w:rPr>
      </w:pPr>
    </w:p>
    <w:tbl>
      <w:tblPr>
        <w:tblW w:w="9928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2268"/>
        <w:gridCol w:w="2410"/>
        <w:gridCol w:w="2126"/>
        <w:gridCol w:w="1134"/>
      </w:tblGrid>
      <w:tr w:rsidR="00AD2EC1" w:rsidRPr="003E16B1" w14:paraId="46B9BC3C" w14:textId="77777777" w:rsidTr="0094259E">
        <w:trPr>
          <w:trHeight w:val="795"/>
        </w:trPr>
        <w:tc>
          <w:tcPr>
            <w:tcW w:w="1990" w:type="dxa"/>
            <w:hideMark/>
          </w:tcPr>
          <w:p w14:paraId="073F8ADA" w14:textId="77777777" w:rsidR="00E800E8" w:rsidRPr="003E16B1" w:rsidRDefault="00E800E8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66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b/>
                <w:color w:val="000066"/>
                <w:spacing w:val="0"/>
                <w:sz w:val="24"/>
              </w:rPr>
              <w:t>Przedmiot</w:t>
            </w:r>
          </w:p>
        </w:tc>
        <w:tc>
          <w:tcPr>
            <w:tcW w:w="2268" w:type="dxa"/>
            <w:shd w:val="clear" w:color="auto" w:fill="auto"/>
            <w:hideMark/>
          </w:tcPr>
          <w:p w14:paraId="2BBE889D" w14:textId="77777777" w:rsidR="00E800E8" w:rsidRPr="003E16B1" w:rsidRDefault="00E800E8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66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b/>
                <w:color w:val="000066"/>
                <w:spacing w:val="0"/>
                <w:sz w:val="24"/>
              </w:rPr>
              <w:t>Autor</w:t>
            </w:r>
          </w:p>
        </w:tc>
        <w:tc>
          <w:tcPr>
            <w:tcW w:w="2410" w:type="dxa"/>
            <w:shd w:val="clear" w:color="auto" w:fill="auto"/>
            <w:hideMark/>
          </w:tcPr>
          <w:p w14:paraId="478BCA73" w14:textId="77777777" w:rsidR="00E800E8" w:rsidRPr="003E16B1" w:rsidRDefault="00E800E8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66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b/>
                <w:color w:val="000066"/>
                <w:spacing w:val="0"/>
                <w:sz w:val="24"/>
              </w:rPr>
              <w:t>Tytuł</w:t>
            </w:r>
          </w:p>
        </w:tc>
        <w:tc>
          <w:tcPr>
            <w:tcW w:w="2126" w:type="dxa"/>
            <w:shd w:val="clear" w:color="auto" w:fill="auto"/>
            <w:hideMark/>
          </w:tcPr>
          <w:p w14:paraId="58E26854" w14:textId="77777777" w:rsidR="00E800E8" w:rsidRPr="003E16B1" w:rsidRDefault="00E800E8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66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b/>
                <w:color w:val="000066"/>
                <w:spacing w:val="0"/>
                <w:sz w:val="24"/>
              </w:rPr>
              <w:t>Wydawnictwo</w:t>
            </w:r>
          </w:p>
        </w:tc>
        <w:tc>
          <w:tcPr>
            <w:tcW w:w="1134" w:type="dxa"/>
            <w:shd w:val="clear" w:color="auto" w:fill="auto"/>
            <w:hideMark/>
          </w:tcPr>
          <w:p w14:paraId="00C95475" w14:textId="15D2974F" w:rsidR="00E800E8" w:rsidRPr="003E16B1" w:rsidRDefault="00E800E8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66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b/>
                <w:color w:val="000066"/>
                <w:spacing w:val="0"/>
                <w:sz w:val="24"/>
              </w:rPr>
              <w:t>Rok wydania</w:t>
            </w:r>
          </w:p>
        </w:tc>
      </w:tr>
      <w:tr w:rsidR="0034533D" w:rsidRPr="003E16B1" w14:paraId="6C735DF1" w14:textId="77777777" w:rsidTr="0094259E">
        <w:trPr>
          <w:trHeight w:val="701"/>
        </w:trPr>
        <w:tc>
          <w:tcPr>
            <w:tcW w:w="1990" w:type="dxa"/>
            <w:shd w:val="clear" w:color="auto" w:fill="auto"/>
          </w:tcPr>
          <w:p w14:paraId="45F99887" w14:textId="7A14879F" w:rsidR="0034533D" w:rsidRPr="003E16B1" w:rsidRDefault="0034533D" w:rsidP="0034533D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Język angielski </w:t>
            </w:r>
          </w:p>
        </w:tc>
        <w:tc>
          <w:tcPr>
            <w:tcW w:w="2268" w:type="dxa"/>
            <w:shd w:val="clear" w:color="auto" w:fill="auto"/>
          </w:tcPr>
          <w:p w14:paraId="135D3F06" w14:textId="76105827" w:rsidR="0034533D" w:rsidRPr="003E16B1" w:rsidRDefault="0034533D" w:rsidP="0034533D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 xml:space="preserve">Nick </w:t>
            </w:r>
            <w:proofErr w:type="spellStart"/>
            <w:r w:rsidRPr="003E16B1">
              <w:rPr>
                <w:rFonts w:cs="Times New Roman"/>
                <w:color w:val="000000"/>
                <w:sz w:val="24"/>
              </w:rPr>
              <w:t>Beare</w:t>
            </w:r>
            <w:proofErr w:type="spellEnd"/>
            <w:r w:rsidRPr="003E16B1">
              <w:rPr>
                <w:rFonts w:cs="Times New Roman"/>
                <w:color w:val="000000"/>
                <w:sz w:val="24"/>
              </w:rPr>
              <w:t> </w:t>
            </w:r>
          </w:p>
        </w:tc>
        <w:tc>
          <w:tcPr>
            <w:tcW w:w="2410" w:type="dxa"/>
            <w:shd w:val="clear" w:color="auto" w:fill="auto"/>
          </w:tcPr>
          <w:p w14:paraId="7B4783B2" w14:textId="6C12CBB9" w:rsidR="0034533D" w:rsidRPr="003E16B1" w:rsidRDefault="0034533D" w:rsidP="0034533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proofErr w:type="spellStart"/>
            <w:r w:rsidRPr="003E16B1">
              <w:rPr>
                <w:rFonts w:cs="Times New Roman"/>
                <w:color w:val="000000"/>
                <w:sz w:val="24"/>
              </w:rPr>
              <w:t>Brainy</w:t>
            </w:r>
            <w:proofErr w:type="spellEnd"/>
            <w:r w:rsidRPr="003E16B1">
              <w:rPr>
                <w:rFonts w:cs="Times New Roman"/>
                <w:color w:val="000000"/>
                <w:sz w:val="24"/>
              </w:rPr>
              <w:t xml:space="preserve"> 4 </w:t>
            </w:r>
          </w:p>
        </w:tc>
        <w:tc>
          <w:tcPr>
            <w:tcW w:w="2126" w:type="dxa"/>
            <w:shd w:val="clear" w:color="auto" w:fill="auto"/>
          </w:tcPr>
          <w:p w14:paraId="01943E8D" w14:textId="281E6647" w:rsidR="0034533D" w:rsidRPr="003E16B1" w:rsidRDefault="0034533D" w:rsidP="0034533D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Macmillan </w:t>
            </w:r>
          </w:p>
        </w:tc>
        <w:tc>
          <w:tcPr>
            <w:tcW w:w="1134" w:type="dxa"/>
            <w:shd w:val="clear" w:color="auto" w:fill="auto"/>
          </w:tcPr>
          <w:p w14:paraId="2F305681" w14:textId="4D4B79D0" w:rsidR="0034533D" w:rsidRPr="003E16B1" w:rsidRDefault="000921AB" w:rsidP="0034533D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2017</w:t>
            </w:r>
          </w:p>
        </w:tc>
      </w:tr>
      <w:tr w:rsidR="0034533D" w:rsidRPr="003E16B1" w14:paraId="31396897" w14:textId="77777777" w:rsidTr="0094259E">
        <w:trPr>
          <w:trHeight w:val="1258"/>
        </w:trPr>
        <w:tc>
          <w:tcPr>
            <w:tcW w:w="1990" w:type="dxa"/>
            <w:shd w:val="clear" w:color="auto" w:fill="auto"/>
          </w:tcPr>
          <w:p w14:paraId="0C2F3F7D" w14:textId="14BFB52C" w:rsidR="0034533D" w:rsidRPr="003E16B1" w:rsidRDefault="0094259E" w:rsidP="0034533D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J</w:t>
            </w:r>
            <w:r w:rsidR="0034533D" w:rsidRPr="003E16B1">
              <w:rPr>
                <w:rFonts w:cs="Times New Roman"/>
                <w:color w:val="000000"/>
                <w:sz w:val="24"/>
              </w:rPr>
              <w:t>ęzyk polski  </w:t>
            </w:r>
          </w:p>
          <w:p w14:paraId="20E7CC0B" w14:textId="1B3CF27C" w:rsidR="0094259E" w:rsidRPr="003E16B1" w:rsidRDefault="0094259E" w:rsidP="0034533D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78B8A00" w14:textId="67853678" w:rsidR="0034533D" w:rsidRPr="003E16B1" w:rsidRDefault="0034533D" w:rsidP="0034533D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 xml:space="preserve">I. Bartol, M. Biskupska, J. </w:t>
            </w:r>
            <w:proofErr w:type="spellStart"/>
            <w:r w:rsidRPr="003E16B1">
              <w:rPr>
                <w:rFonts w:cs="Times New Roman"/>
                <w:color w:val="000000"/>
                <w:sz w:val="24"/>
              </w:rPr>
              <w:t>Najmanowicz</w:t>
            </w:r>
            <w:proofErr w:type="spellEnd"/>
            <w:r w:rsidRPr="003E16B1">
              <w:rPr>
                <w:rFonts w:cs="Times New Roman"/>
                <w:color w:val="000000"/>
                <w:sz w:val="24"/>
              </w:rPr>
              <w:t>-Michalak </w:t>
            </w:r>
          </w:p>
        </w:tc>
        <w:tc>
          <w:tcPr>
            <w:tcW w:w="2410" w:type="dxa"/>
            <w:shd w:val="clear" w:color="auto" w:fill="auto"/>
          </w:tcPr>
          <w:p w14:paraId="3F3A1132" w14:textId="336647F8" w:rsidR="0034533D" w:rsidRPr="003E16B1" w:rsidRDefault="0034533D" w:rsidP="0034533D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Zamieńmy słowo</w:t>
            </w:r>
          </w:p>
        </w:tc>
        <w:tc>
          <w:tcPr>
            <w:tcW w:w="2126" w:type="dxa"/>
            <w:shd w:val="clear" w:color="auto" w:fill="auto"/>
          </w:tcPr>
          <w:p w14:paraId="31B273EC" w14:textId="78550217" w:rsidR="0034533D" w:rsidRPr="003E16B1" w:rsidRDefault="0034533D" w:rsidP="0034533D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WSiP </w:t>
            </w:r>
          </w:p>
        </w:tc>
        <w:tc>
          <w:tcPr>
            <w:tcW w:w="1134" w:type="dxa"/>
            <w:shd w:val="clear" w:color="auto" w:fill="auto"/>
          </w:tcPr>
          <w:p w14:paraId="2615E686" w14:textId="703E2211" w:rsidR="0034533D" w:rsidRPr="003E16B1" w:rsidRDefault="0034533D" w:rsidP="0034533D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2023 </w:t>
            </w:r>
          </w:p>
        </w:tc>
      </w:tr>
      <w:tr w:rsidR="0034533D" w:rsidRPr="003E16B1" w14:paraId="37969495" w14:textId="77777777" w:rsidTr="0094259E">
        <w:trPr>
          <w:trHeight w:val="978"/>
        </w:trPr>
        <w:tc>
          <w:tcPr>
            <w:tcW w:w="1990" w:type="dxa"/>
            <w:shd w:val="clear" w:color="auto" w:fill="auto"/>
          </w:tcPr>
          <w:p w14:paraId="026E2E65" w14:textId="2EA202EF" w:rsidR="0034533D" w:rsidRPr="003E16B1" w:rsidRDefault="0094259E" w:rsidP="0034533D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M</w:t>
            </w:r>
            <w:r w:rsidR="0034533D" w:rsidRPr="003E16B1">
              <w:rPr>
                <w:rFonts w:cs="Times New Roman"/>
                <w:color w:val="000000"/>
                <w:sz w:val="24"/>
              </w:rPr>
              <w:t>atematyka </w:t>
            </w:r>
          </w:p>
        </w:tc>
        <w:tc>
          <w:tcPr>
            <w:tcW w:w="2268" w:type="dxa"/>
            <w:shd w:val="clear" w:color="auto" w:fill="auto"/>
          </w:tcPr>
          <w:p w14:paraId="57F67B62" w14:textId="18BD1368" w:rsidR="0034533D" w:rsidRPr="003E16B1" w:rsidRDefault="0034533D" w:rsidP="0034533D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Weronika Figurska-Zięba, Elżbieta Mrożek </w:t>
            </w:r>
          </w:p>
        </w:tc>
        <w:tc>
          <w:tcPr>
            <w:tcW w:w="2410" w:type="dxa"/>
            <w:shd w:val="clear" w:color="auto" w:fill="auto"/>
          </w:tcPr>
          <w:p w14:paraId="25E83C44" w14:textId="289E3FC5" w:rsidR="0034533D" w:rsidRPr="003E16B1" w:rsidRDefault="0034533D" w:rsidP="0034533D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Matematyka w punkt </w:t>
            </w:r>
          </w:p>
        </w:tc>
        <w:tc>
          <w:tcPr>
            <w:tcW w:w="2126" w:type="dxa"/>
            <w:shd w:val="clear" w:color="auto" w:fill="auto"/>
          </w:tcPr>
          <w:p w14:paraId="595CC921" w14:textId="5A012AE0" w:rsidR="0034533D" w:rsidRPr="003E16B1" w:rsidRDefault="0034533D" w:rsidP="0034533D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WSiP </w:t>
            </w:r>
          </w:p>
        </w:tc>
        <w:tc>
          <w:tcPr>
            <w:tcW w:w="1134" w:type="dxa"/>
            <w:shd w:val="clear" w:color="auto" w:fill="auto"/>
          </w:tcPr>
          <w:p w14:paraId="579CDB51" w14:textId="019487AD" w:rsidR="0034533D" w:rsidRPr="003E16B1" w:rsidRDefault="0034533D" w:rsidP="0034533D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202</w:t>
            </w:r>
            <w:r w:rsidR="000921AB" w:rsidRPr="003E16B1">
              <w:rPr>
                <w:rFonts w:cs="Times New Roman"/>
                <w:color w:val="000000"/>
                <w:sz w:val="24"/>
              </w:rPr>
              <w:t>3</w:t>
            </w:r>
          </w:p>
        </w:tc>
      </w:tr>
      <w:tr w:rsidR="0034533D" w:rsidRPr="003E16B1" w14:paraId="4717B612" w14:textId="77777777" w:rsidTr="0094259E">
        <w:trPr>
          <w:trHeight w:val="851"/>
        </w:trPr>
        <w:tc>
          <w:tcPr>
            <w:tcW w:w="1990" w:type="dxa"/>
            <w:shd w:val="clear" w:color="auto" w:fill="auto"/>
          </w:tcPr>
          <w:p w14:paraId="26CEF006" w14:textId="6A1FB20D" w:rsidR="0034533D" w:rsidRPr="003E16B1" w:rsidRDefault="0094259E" w:rsidP="0034533D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P</w:t>
            </w:r>
            <w:r w:rsidR="0034533D" w:rsidRPr="003E16B1">
              <w:rPr>
                <w:rFonts w:cs="Times New Roman"/>
                <w:color w:val="000000"/>
                <w:sz w:val="24"/>
              </w:rPr>
              <w:t>rzyroda </w:t>
            </w:r>
          </w:p>
        </w:tc>
        <w:tc>
          <w:tcPr>
            <w:tcW w:w="2268" w:type="dxa"/>
            <w:shd w:val="clear" w:color="auto" w:fill="auto"/>
          </w:tcPr>
          <w:p w14:paraId="6BDACC20" w14:textId="2432680A" w:rsidR="0034533D" w:rsidRPr="003E16B1" w:rsidRDefault="0034533D" w:rsidP="0034533D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Katarzyna Przybysz, Anna Romańska, Joanna Gadomska </w:t>
            </w:r>
          </w:p>
        </w:tc>
        <w:tc>
          <w:tcPr>
            <w:tcW w:w="2410" w:type="dxa"/>
            <w:shd w:val="clear" w:color="auto" w:fill="auto"/>
          </w:tcPr>
          <w:p w14:paraId="43D5DF6F" w14:textId="3CCE139C" w:rsidR="0034533D" w:rsidRPr="003E16B1" w:rsidRDefault="0034533D" w:rsidP="0034533D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Poznajemy przyrodę </w:t>
            </w:r>
          </w:p>
        </w:tc>
        <w:tc>
          <w:tcPr>
            <w:tcW w:w="2126" w:type="dxa"/>
            <w:shd w:val="clear" w:color="auto" w:fill="auto"/>
          </w:tcPr>
          <w:p w14:paraId="7EE9903E" w14:textId="48D3288E" w:rsidR="0034533D" w:rsidRPr="003E16B1" w:rsidRDefault="0034533D" w:rsidP="0034533D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WSiP </w:t>
            </w:r>
          </w:p>
        </w:tc>
        <w:tc>
          <w:tcPr>
            <w:tcW w:w="1134" w:type="dxa"/>
            <w:shd w:val="clear" w:color="auto" w:fill="auto"/>
          </w:tcPr>
          <w:p w14:paraId="614FA271" w14:textId="67C7A41A" w:rsidR="0034533D" w:rsidRPr="003E16B1" w:rsidRDefault="0034533D" w:rsidP="0034533D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2023 </w:t>
            </w:r>
          </w:p>
        </w:tc>
      </w:tr>
      <w:tr w:rsidR="0034533D" w:rsidRPr="003E16B1" w14:paraId="39FBA855" w14:textId="77777777" w:rsidTr="0094259E">
        <w:trPr>
          <w:trHeight w:val="1014"/>
        </w:trPr>
        <w:tc>
          <w:tcPr>
            <w:tcW w:w="1990" w:type="dxa"/>
            <w:shd w:val="clear" w:color="auto" w:fill="auto"/>
          </w:tcPr>
          <w:p w14:paraId="73B0B564" w14:textId="2BB7E5B9" w:rsidR="0034533D" w:rsidRPr="003E16B1" w:rsidRDefault="0094259E" w:rsidP="0034533D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H</w:t>
            </w:r>
            <w:r w:rsidR="0034533D" w:rsidRPr="003E16B1">
              <w:rPr>
                <w:rFonts w:cs="Times New Roman"/>
                <w:color w:val="000000"/>
                <w:sz w:val="24"/>
              </w:rPr>
              <w:t>istoria </w:t>
            </w:r>
          </w:p>
        </w:tc>
        <w:tc>
          <w:tcPr>
            <w:tcW w:w="2268" w:type="dxa"/>
            <w:shd w:val="clear" w:color="auto" w:fill="auto"/>
          </w:tcPr>
          <w:p w14:paraId="5D2BA9E6" w14:textId="2D79AE38" w:rsidR="0034533D" w:rsidRPr="003E16B1" w:rsidRDefault="0034533D" w:rsidP="0034533D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T. Małkowski </w:t>
            </w:r>
          </w:p>
        </w:tc>
        <w:tc>
          <w:tcPr>
            <w:tcW w:w="2410" w:type="dxa"/>
            <w:shd w:val="clear" w:color="auto" w:fill="auto"/>
          </w:tcPr>
          <w:p w14:paraId="6F21BE09" w14:textId="301D747C" w:rsidR="0034533D" w:rsidRPr="003E16B1" w:rsidRDefault="0034533D" w:rsidP="0034533D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Historia 4. Podróże w czasie. Podręcznik </w:t>
            </w:r>
          </w:p>
        </w:tc>
        <w:tc>
          <w:tcPr>
            <w:tcW w:w="2126" w:type="dxa"/>
            <w:shd w:val="clear" w:color="auto" w:fill="auto"/>
          </w:tcPr>
          <w:p w14:paraId="7C84452B" w14:textId="750A803A" w:rsidR="0034533D" w:rsidRPr="003E16B1" w:rsidRDefault="0034533D" w:rsidP="0034533D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GWO </w:t>
            </w:r>
          </w:p>
        </w:tc>
        <w:tc>
          <w:tcPr>
            <w:tcW w:w="1134" w:type="dxa"/>
            <w:shd w:val="clear" w:color="auto" w:fill="auto"/>
          </w:tcPr>
          <w:p w14:paraId="795E8405" w14:textId="6B5319F1" w:rsidR="0034533D" w:rsidRPr="003E16B1" w:rsidRDefault="0034533D" w:rsidP="0034533D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20</w:t>
            </w:r>
            <w:r w:rsidR="000921AB" w:rsidRPr="003E16B1">
              <w:rPr>
                <w:rFonts w:cs="Times New Roman"/>
                <w:color w:val="000000"/>
                <w:sz w:val="24"/>
              </w:rPr>
              <w:t>22</w:t>
            </w:r>
          </w:p>
        </w:tc>
      </w:tr>
      <w:tr w:rsidR="0034533D" w:rsidRPr="003E16B1" w14:paraId="2205D78C" w14:textId="77777777" w:rsidTr="0094259E">
        <w:trPr>
          <w:trHeight w:val="1303"/>
        </w:trPr>
        <w:tc>
          <w:tcPr>
            <w:tcW w:w="1990" w:type="dxa"/>
            <w:shd w:val="clear" w:color="auto" w:fill="auto"/>
          </w:tcPr>
          <w:p w14:paraId="067589BE" w14:textId="70375BDB" w:rsidR="0034533D" w:rsidRPr="003E16B1" w:rsidRDefault="0094259E" w:rsidP="0034533D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T</w:t>
            </w:r>
            <w:r w:rsidR="0034533D" w:rsidRPr="003E16B1">
              <w:rPr>
                <w:rFonts w:cs="Times New Roman"/>
                <w:color w:val="000000"/>
                <w:sz w:val="24"/>
              </w:rPr>
              <w:t>echnika </w:t>
            </w:r>
          </w:p>
        </w:tc>
        <w:tc>
          <w:tcPr>
            <w:tcW w:w="2268" w:type="dxa"/>
            <w:shd w:val="clear" w:color="auto" w:fill="auto"/>
          </w:tcPr>
          <w:p w14:paraId="6631EEBA" w14:textId="62054F6A" w:rsidR="0034533D" w:rsidRPr="003E16B1" w:rsidRDefault="0034533D" w:rsidP="0034533D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Czuj Małgorzata </w:t>
            </w:r>
          </w:p>
        </w:tc>
        <w:tc>
          <w:tcPr>
            <w:tcW w:w="2410" w:type="dxa"/>
            <w:shd w:val="clear" w:color="auto" w:fill="auto"/>
          </w:tcPr>
          <w:p w14:paraId="24A031F5" w14:textId="00C47E09" w:rsidR="0034533D" w:rsidRPr="003E16B1" w:rsidRDefault="0034533D" w:rsidP="0034533D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Technika. Podręcznik do klasy czwartej szkoły podstawowej </w:t>
            </w:r>
          </w:p>
        </w:tc>
        <w:tc>
          <w:tcPr>
            <w:tcW w:w="2126" w:type="dxa"/>
            <w:shd w:val="clear" w:color="auto" w:fill="auto"/>
          </w:tcPr>
          <w:p w14:paraId="30A95C6C" w14:textId="0D23E1A9" w:rsidR="0034533D" w:rsidRPr="003E16B1" w:rsidRDefault="0034533D" w:rsidP="0034533D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MAC </w:t>
            </w:r>
          </w:p>
        </w:tc>
        <w:tc>
          <w:tcPr>
            <w:tcW w:w="1134" w:type="dxa"/>
            <w:shd w:val="clear" w:color="auto" w:fill="auto"/>
          </w:tcPr>
          <w:p w14:paraId="6C4B5B98" w14:textId="3494C153" w:rsidR="0034533D" w:rsidRPr="003E16B1" w:rsidRDefault="0034533D" w:rsidP="0034533D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2023 </w:t>
            </w:r>
          </w:p>
        </w:tc>
      </w:tr>
      <w:tr w:rsidR="0034533D" w:rsidRPr="003E16B1" w14:paraId="79BC80EB" w14:textId="77777777" w:rsidTr="0094259E">
        <w:trPr>
          <w:trHeight w:val="839"/>
        </w:trPr>
        <w:tc>
          <w:tcPr>
            <w:tcW w:w="1990" w:type="dxa"/>
            <w:shd w:val="clear" w:color="auto" w:fill="auto"/>
          </w:tcPr>
          <w:p w14:paraId="552ADD1D" w14:textId="275AA080" w:rsidR="0034533D" w:rsidRPr="003E16B1" w:rsidRDefault="0094259E" w:rsidP="0034533D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P</w:t>
            </w:r>
            <w:r w:rsidR="0034533D" w:rsidRPr="003E16B1">
              <w:rPr>
                <w:rFonts w:cs="Times New Roman"/>
                <w:color w:val="000000"/>
                <w:sz w:val="24"/>
              </w:rPr>
              <w:t>lastyka</w:t>
            </w:r>
          </w:p>
        </w:tc>
        <w:tc>
          <w:tcPr>
            <w:tcW w:w="2268" w:type="dxa"/>
            <w:shd w:val="clear" w:color="auto" w:fill="auto"/>
          </w:tcPr>
          <w:p w14:paraId="687197C5" w14:textId="4752B188" w:rsidR="0034533D" w:rsidRPr="003E16B1" w:rsidRDefault="0034533D" w:rsidP="0034533D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 </w:t>
            </w:r>
            <w:r w:rsidR="000921AB" w:rsidRPr="003E16B1">
              <w:rPr>
                <w:rFonts w:cs="Times New Roman"/>
                <w:color w:val="000000"/>
                <w:sz w:val="24"/>
              </w:rPr>
              <w:t>Sygut W. i inni</w:t>
            </w:r>
          </w:p>
        </w:tc>
        <w:tc>
          <w:tcPr>
            <w:tcW w:w="2410" w:type="dxa"/>
            <w:shd w:val="clear" w:color="auto" w:fill="auto"/>
          </w:tcPr>
          <w:p w14:paraId="68D85288" w14:textId="29FE1E51" w:rsidR="0034533D" w:rsidRPr="003E16B1" w:rsidRDefault="0034533D" w:rsidP="0034533D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Plastyka. Podręcznik do klasy 4</w:t>
            </w:r>
          </w:p>
        </w:tc>
        <w:tc>
          <w:tcPr>
            <w:tcW w:w="2126" w:type="dxa"/>
            <w:shd w:val="clear" w:color="auto" w:fill="auto"/>
          </w:tcPr>
          <w:p w14:paraId="4DE30FCF" w14:textId="14DDDD46" w:rsidR="0034533D" w:rsidRPr="003E16B1" w:rsidRDefault="0034533D" w:rsidP="0034533D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MAC </w:t>
            </w:r>
          </w:p>
        </w:tc>
        <w:tc>
          <w:tcPr>
            <w:tcW w:w="1134" w:type="dxa"/>
            <w:shd w:val="clear" w:color="auto" w:fill="auto"/>
          </w:tcPr>
          <w:p w14:paraId="1AE26154" w14:textId="1E7E83B9" w:rsidR="0034533D" w:rsidRPr="003E16B1" w:rsidRDefault="0034533D" w:rsidP="0034533D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2023 </w:t>
            </w:r>
          </w:p>
        </w:tc>
      </w:tr>
      <w:tr w:rsidR="0034533D" w:rsidRPr="003E16B1" w14:paraId="0CC16D32" w14:textId="77777777" w:rsidTr="0094259E">
        <w:trPr>
          <w:trHeight w:val="838"/>
        </w:trPr>
        <w:tc>
          <w:tcPr>
            <w:tcW w:w="1990" w:type="dxa"/>
            <w:shd w:val="clear" w:color="auto" w:fill="auto"/>
          </w:tcPr>
          <w:p w14:paraId="0ACEDCF0" w14:textId="6400D11D" w:rsidR="0034533D" w:rsidRPr="003E16B1" w:rsidRDefault="0094259E" w:rsidP="0034533D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M</w:t>
            </w:r>
            <w:r w:rsidR="0034533D" w:rsidRPr="003E16B1">
              <w:rPr>
                <w:rFonts w:cs="Times New Roman"/>
                <w:color w:val="000000"/>
                <w:sz w:val="24"/>
              </w:rPr>
              <w:t>uzyka</w:t>
            </w:r>
          </w:p>
        </w:tc>
        <w:tc>
          <w:tcPr>
            <w:tcW w:w="2268" w:type="dxa"/>
            <w:shd w:val="clear" w:color="auto" w:fill="auto"/>
          </w:tcPr>
          <w:p w14:paraId="3CFEA6D9" w14:textId="2163F938" w:rsidR="0034533D" w:rsidRPr="003E16B1" w:rsidRDefault="0034533D" w:rsidP="0034533D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 </w:t>
            </w:r>
            <w:r w:rsidR="000921AB" w:rsidRPr="003E16B1">
              <w:rPr>
                <w:rFonts w:cs="Times New Roman"/>
                <w:color w:val="000000"/>
                <w:sz w:val="24"/>
              </w:rPr>
              <w:t>Wójcik T.</w:t>
            </w:r>
          </w:p>
        </w:tc>
        <w:tc>
          <w:tcPr>
            <w:tcW w:w="2410" w:type="dxa"/>
            <w:shd w:val="clear" w:color="auto" w:fill="auto"/>
          </w:tcPr>
          <w:p w14:paraId="1053AD80" w14:textId="4827E7B2" w:rsidR="0034533D" w:rsidRPr="003E16B1" w:rsidRDefault="0034533D" w:rsidP="0034533D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Muzyka. Podręcznik do klasy 4</w:t>
            </w:r>
          </w:p>
        </w:tc>
        <w:tc>
          <w:tcPr>
            <w:tcW w:w="2126" w:type="dxa"/>
            <w:shd w:val="clear" w:color="auto" w:fill="auto"/>
          </w:tcPr>
          <w:p w14:paraId="7533B2BB" w14:textId="3DF06271" w:rsidR="0034533D" w:rsidRPr="003E16B1" w:rsidRDefault="0034533D" w:rsidP="0034533D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MAC </w:t>
            </w:r>
          </w:p>
        </w:tc>
        <w:tc>
          <w:tcPr>
            <w:tcW w:w="1134" w:type="dxa"/>
            <w:shd w:val="clear" w:color="auto" w:fill="auto"/>
          </w:tcPr>
          <w:p w14:paraId="5B5CA8B7" w14:textId="49FD6D88" w:rsidR="0034533D" w:rsidRPr="003E16B1" w:rsidRDefault="0034533D" w:rsidP="0034533D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2023 </w:t>
            </w:r>
          </w:p>
        </w:tc>
      </w:tr>
      <w:tr w:rsidR="0034533D" w:rsidRPr="003E16B1" w14:paraId="7AA9DD3A" w14:textId="77777777" w:rsidTr="0094259E">
        <w:trPr>
          <w:trHeight w:val="838"/>
        </w:trPr>
        <w:tc>
          <w:tcPr>
            <w:tcW w:w="1990" w:type="dxa"/>
            <w:shd w:val="clear" w:color="auto" w:fill="auto"/>
          </w:tcPr>
          <w:p w14:paraId="1DEFFA39" w14:textId="0E7D779B" w:rsidR="0034533D" w:rsidRPr="003E16B1" w:rsidRDefault="0094259E" w:rsidP="0034533D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I</w:t>
            </w:r>
            <w:r w:rsidR="0034533D" w:rsidRPr="003E16B1">
              <w:rPr>
                <w:rFonts w:cs="Times New Roman"/>
                <w:color w:val="000000"/>
                <w:sz w:val="24"/>
              </w:rPr>
              <w:t>nformatyka </w:t>
            </w:r>
          </w:p>
        </w:tc>
        <w:tc>
          <w:tcPr>
            <w:tcW w:w="2268" w:type="dxa"/>
            <w:shd w:val="clear" w:color="auto" w:fill="auto"/>
          </w:tcPr>
          <w:p w14:paraId="1A5F2BD5" w14:textId="6FCDECAA" w:rsidR="0034533D" w:rsidRPr="003E16B1" w:rsidRDefault="0034533D" w:rsidP="0034533D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Grażyna Koba </w:t>
            </w:r>
          </w:p>
        </w:tc>
        <w:tc>
          <w:tcPr>
            <w:tcW w:w="2410" w:type="dxa"/>
            <w:shd w:val="clear" w:color="auto" w:fill="auto"/>
          </w:tcPr>
          <w:p w14:paraId="50215D06" w14:textId="49FD18D0" w:rsidR="0034533D" w:rsidRPr="003E16B1" w:rsidRDefault="0034533D" w:rsidP="0034533D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Teraz bajty (3D). Informatyka dla szkoły podstawowej. Klasa 4 </w:t>
            </w:r>
          </w:p>
        </w:tc>
        <w:tc>
          <w:tcPr>
            <w:tcW w:w="2126" w:type="dxa"/>
            <w:shd w:val="clear" w:color="auto" w:fill="auto"/>
          </w:tcPr>
          <w:p w14:paraId="2AFA966F" w14:textId="0DADC280" w:rsidR="0034533D" w:rsidRPr="003E16B1" w:rsidRDefault="0034533D" w:rsidP="0034533D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proofErr w:type="spellStart"/>
            <w:r w:rsidRPr="003E16B1">
              <w:rPr>
                <w:rFonts w:cs="Times New Roman"/>
                <w:color w:val="000000"/>
                <w:sz w:val="24"/>
              </w:rPr>
              <w:t>Migra</w:t>
            </w:r>
            <w:proofErr w:type="spellEnd"/>
            <w:r w:rsidRPr="003E16B1">
              <w:rPr>
                <w:rFonts w:cs="Times New Roman"/>
                <w:color w:val="000000"/>
                <w:sz w:val="24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14:paraId="6A69DF56" w14:textId="5E0B614B" w:rsidR="0034533D" w:rsidRPr="003E16B1" w:rsidRDefault="0034533D" w:rsidP="0034533D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2023 </w:t>
            </w:r>
          </w:p>
        </w:tc>
      </w:tr>
    </w:tbl>
    <w:p w14:paraId="4FAABA6C" w14:textId="50721061" w:rsidR="00E800E8" w:rsidRPr="003E16B1" w:rsidRDefault="00E800E8" w:rsidP="00C23748">
      <w:pPr>
        <w:ind w:firstLine="0"/>
        <w:jc w:val="left"/>
        <w:rPr>
          <w:rFonts w:cs="Times New Roman"/>
          <w:b/>
          <w:color w:val="000066"/>
          <w:sz w:val="24"/>
        </w:rPr>
      </w:pPr>
    </w:p>
    <w:p w14:paraId="42EB3733" w14:textId="77777777" w:rsidR="00C23748" w:rsidRPr="003E16B1" w:rsidRDefault="00C23748" w:rsidP="00C23748">
      <w:pPr>
        <w:ind w:firstLine="0"/>
        <w:jc w:val="left"/>
        <w:rPr>
          <w:rFonts w:cs="Times New Roman"/>
          <w:b/>
          <w:color w:val="000066"/>
          <w:sz w:val="24"/>
        </w:rPr>
      </w:pPr>
    </w:p>
    <w:p w14:paraId="353BC34C" w14:textId="77777777" w:rsidR="005D37EE" w:rsidRPr="003E16B1" w:rsidRDefault="005D37EE" w:rsidP="008A1190">
      <w:pPr>
        <w:ind w:firstLine="0"/>
        <w:jc w:val="left"/>
        <w:rPr>
          <w:rFonts w:cs="Times New Roman"/>
          <w:b/>
          <w:color w:val="000066"/>
          <w:sz w:val="24"/>
        </w:rPr>
      </w:pPr>
    </w:p>
    <w:p w14:paraId="47DEFCFD" w14:textId="77777777" w:rsidR="0075020B" w:rsidRDefault="0075020B" w:rsidP="00946055">
      <w:pPr>
        <w:jc w:val="left"/>
        <w:rPr>
          <w:rFonts w:cs="Times New Roman"/>
          <w:b/>
          <w:color w:val="000066"/>
          <w:sz w:val="24"/>
        </w:rPr>
      </w:pPr>
    </w:p>
    <w:p w14:paraId="1716D126" w14:textId="77777777" w:rsidR="0075020B" w:rsidRDefault="0075020B" w:rsidP="00946055">
      <w:pPr>
        <w:jc w:val="left"/>
        <w:rPr>
          <w:rFonts w:cs="Times New Roman"/>
          <w:b/>
          <w:color w:val="000066"/>
          <w:sz w:val="24"/>
        </w:rPr>
      </w:pPr>
    </w:p>
    <w:p w14:paraId="17487FCF" w14:textId="77777777" w:rsidR="0075020B" w:rsidRDefault="0075020B" w:rsidP="00946055">
      <w:pPr>
        <w:jc w:val="left"/>
        <w:rPr>
          <w:rFonts w:cs="Times New Roman"/>
          <w:b/>
          <w:color w:val="000066"/>
          <w:sz w:val="24"/>
        </w:rPr>
      </w:pPr>
    </w:p>
    <w:p w14:paraId="085D32A0" w14:textId="77777777" w:rsidR="0075020B" w:rsidRDefault="0075020B" w:rsidP="00946055">
      <w:pPr>
        <w:jc w:val="left"/>
        <w:rPr>
          <w:rFonts w:cs="Times New Roman"/>
          <w:b/>
          <w:color w:val="000066"/>
          <w:sz w:val="24"/>
        </w:rPr>
      </w:pPr>
    </w:p>
    <w:p w14:paraId="142FD828" w14:textId="77777777" w:rsidR="0075020B" w:rsidRDefault="0075020B" w:rsidP="00946055">
      <w:pPr>
        <w:jc w:val="left"/>
        <w:rPr>
          <w:rFonts w:cs="Times New Roman"/>
          <w:b/>
          <w:color w:val="000066"/>
          <w:sz w:val="24"/>
        </w:rPr>
      </w:pPr>
    </w:p>
    <w:p w14:paraId="0E65BCB5" w14:textId="77777777" w:rsidR="0075020B" w:rsidRDefault="0075020B" w:rsidP="00946055">
      <w:pPr>
        <w:jc w:val="left"/>
        <w:rPr>
          <w:rFonts w:cs="Times New Roman"/>
          <w:b/>
          <w:color w:val="000066"/>
          <w:sz w:val="24"/>
        </w:rPr>
      </w:pPr>
    </w:p>
    <w:p w14:paraId="1180159B" w14:textId="77777777" w:rsidR="0075020B" w:rsidRDefault="0075020B" w:rsidP="00946055">
      <w:pPr>
        <w:jc w:val="left"/>
        <w:rPr>
          <w:rFonts w:cs="Times New Roman"/>
          <w:b/>
          <w:color w:val="000066"/>
          <w:sz w:val="24"/>
        </w:rPr>
      </w:pPr>
    </w:p>
    <w:p w14:paraId="462C7309" w14:textId="77777777" w:rsidR="0075020B" w:rsidRDefault="0075020B" w:rsidP="00946055">
      <w:pPr>
        <w:jc w:val="left"/>
        <w:rPr>
          <w:rFonts w:cs="Times New Roman"/>
          <w:b/>
          <w:color w:val="000066"/>
          <w:sz w:val="24"/>
        </w:rPr>
      </w:pPr>
    </w:p>
    <w:p w14:paraId="1A5A567D" w14:textId="79C99A2C" w:rsidR="00C31076" w:rsidRPr="003E16B1" w:rsidRDefault="00C31076" w:rsidP="00946055">
      <w:pPr>
        <w:jc w:val="left"/>
        <w:rPr>
          <w:rFonts w:cs="Times New Roman"/>
          <w:b/>
          <w:color w:val="000066"/>
          <w:sz w:val="24"/>
        </w:rPr>
      </w:pPr>
      <w:r w:rsidRPr="003E16B1">
        <w:rPr>
          <w:rFonts w:cs="Times New Roman"/>
          <w:b/>
          <w:color w:val="000066"/>
          <w:sz w:val="24"/>
        </w:rPr>
        <w:t>Klasa 5</w:t>
      </w:r>
    </w:p>
    <w:p w14:paraId="26A4968C" w14:textId="77777777" w:rsidR="008A1190" w:rsidRPr="003E16B1" w:rsidRDefault="008A1190" w:rsidP="00946055">
      <w:pPr>
        <w:jc w:val="left"/>
        <w:rPr>
          <w:rFonts w:cs="Times New Roman"/>
          <w:b/>
          <w:color w:val="000066"/>
          <w:sz w:val="24"/>
        </w:rPr>
      </w:pPr>
    </w:p>
    <w:tbl>
      <w:tblPr>
        <w:tblW w:w="9928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9"/>
        <w:gridCol w:w="2702"/>
        <w:gridCol w:w="2236"/>
        <w:gridCol w:w="2022"/>
        <w:gridCol w:w="1109"/>
      </w:tblGrid>
      <w:tr w:rsidR="005A18B0" w:rsidRPr="003E16B1" w14:paraId="2DA1E5F4" w14:textId="77777777" w:rsidTr="00FC0D2B">
        <w:trPr>
          <w:trHeight w:val="255"/>
        </w:trPr>
        <w:tc>
          <w:tcPr>
            <w:tcW w:w="1859" w:type="dxa"/>
            <w:hideMark/>
          </w:tcPr>
          <w:p w14:paraId="67B911C7" w14:textId="77777777" w:rsidR="00C31076" w:rsidRPr="003E16B1" w:rsidRDefault="00C31076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b/>
                <w:spacing w:val="0"/>
                <w:sz w:val="24"/>
              </w:rPr>
              <w:t>Przedmiot</w:t>
            </w:r>
          </w:p>
        </w:tc>
        <w:tc>
          <w:tcPr>
            <w:tcW w:w="2702" w:type="dxa"/>
            <w:shd w:val="clear" w:color="auto" w:fill="auto"/>
            <w:hideMark/>
          </w:tcPr>
          <w:p w14:paraId="41EBFE99" w14:textId="77777777" w:rsidR="00C31076" w:rsidRPr="003E16B1" w:rsidRDefault="00C31076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b/>
                <w:spacing w:val="0"/>
                <w:sz w:val="24"/>
              </w:rPr>
              <w:t>Autor</w:t>
            </w:r>
          </w:p>
        </w:tc>
        <w:tc>
          <w:tcPr>
            <w:tcW w:w="2236" w:type="dxa"/>
            <w:shd w:val="clear" w:color="auto" w:fill="auto"/>
            <w:hideMark/>
          </w:tcPr>
          <w:p w14:paraId="1592FE5D" w14:textId="77777777" w:rsidR="00C31076" w:rsidRPr="003E16B1" w:rsidRDefault="00C31076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b/>
                <w:spacing w:val="0"/>
                <w:sz w:val="24"/>
              </w:rPr>
              <w:t>Tytuł</w:t>
            </w:r>
          </w:p>
        </w:tc>
        <w:tc>
          <w:tcPr>
            <w:tcW w:w="2022" w:type="dxa"/>
            <w:shd w:val="clear" w:color="auto" w:fill="auto"/>
            <w:hideMark/>
          </w:tcPr>
          <w:p w14:paraId="4334F3E7" w14:textId="77777777" w:rsidR="00C31076" w:rsidRPr="003E16B1" w:rsidRDefault="00C31076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b/>
                <w:spacing w:val="0"/>
                <w:sz w:val="24"/>
              </w:rPr>
              <w:t>Wydawnictwo</w:t>
            </w:r>
          </w:p>
        </w:tc>
        <w:tc>
          <w:tcPr>
            <w:tcW w:w="1109" w:type="dxa"/>
            <w:shd w:val="clear" w:color="auto" w:fill="auto"/>
            <w:hideMark/>
          </w:tcPr>
          <w:p w14:paraId="617DAEA5" w14:textId="4B0371B0" w:rsidR="00C31076" w:rsidRPr="003E16B1" w:rsidRDefault="00C31076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b/>
                <w:spacing w:val="0"/>
                <w:sz w:val="24"/>
              </w:rPr>
              <w:t>Rok wydania</w:t>
            </w:r>
          </w:p>
        </w:tc>
      </w:tr>
      <w:tr w:rsidR="00D26338" w:rsidRPr="003E16B1" w14:paraId="0FF476DB" w14:textId="77777777" w:rsidTr="00FC0D2B">
        <w:trPr>
          <w:trHeight w:val="899"/>
        </w:trPr>
        <w:tc>
          <w:tcPr>
            <w:tcW w:w="1859" w:type="dxa"/>
            <w:shd w:val="clear" w:color="auto" w:fill="auto"/>
            <w:hideMark/>
          </w:tcPr>
          <w:p w14:paraId="36FF9EB4" w14:textId="41B62D12" w:rsidR="00D26338" w:rsidRPr="003E16B1" w:rsidRDefault="00D26338" w:rsidP="00D26338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spacing w:val="0"/>
                <w:sz w:val="24"/>
              </w:rPr>
              <w:t>Język polski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829CC" w14:textId="052E9EC4" w:rsidR="00D26338" w:rsidRPr="003E16B1" w:rsidRDefault="00D26338" w:rsidP="00D26338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sz w:val="24"/>
              </w:rPr>
              <w:t xml:space="preserve">Izabella Bartol, Magdalena Biskupska, Jagoda </w:t>
            </w:r>
            <w:proofErr w:type="spellStart"/>
            <w:r w:rsidRPr="003E16B1">
              <w:rPr>
                <w:rFonts w:cs="Times New Roman"/>
                <w:sz w:val="24"/>
              </w:rPr>
              <w:t>Najmanowicz</w:t>
            </w:r>
            <w:proofErr w:type="spellEnd"/>
            <w:r w:rsidRPr="003E16B1">
              <w:rPr>
                <w:rFonts w:cs="Times New Roman"/>
                <w:sz w:val="24"/>
              </w:rPr>
              <w:t>-Michalak</w:t>
            </w:r>
          </w:p>
        </w:tc>
        <w:tc>
          <w:tcPr>
            <w:tcW w:w="2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7E838C0" w14:textId="1761111E" w:rsidR="00D26338" w:rsidRPr="003E16B1" w:rsidRDefault="00D26338" w:rsidP="00D26338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sz w:val="24"/>
              </w:rPr>
              <w:t>Zamieńmy słowo. Język polski. Klasa 5. </w:t>
            </w:r>
          </w:p>
        </w:tc>
        <w:tc>
          <w:tcPr>
            <w:tcW w:w="2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2D5D5B9" w14:textId="32C30974" w:rsidR="00D26338" w:rsidRPr="003E16B1" w:rsidRDefault="00D26338" w:rsidP="00D26338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sz w:val="24"/>
              </w:rPr>
              <w:t>WSiP 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074E7FC" w14:textId="7D925594" w:rsidR="00D26338" w:rsidRPr="003E16B1" w:rsidRDefault="00D26338" w:rsidP="00D26338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sz w:val="24"/>
              </w:rPr>
              <w:t>2024 </w:t>
            </w:r>
          </w:p>
        </w:tc>
      </w:tr>
      <w:tr w:rsidR="00D26338" w:rsidRPr="003E16B1" w14:paraId="27FC25C6" w14:textId="77777777" w:rsidTr="00FC0D2B">
        <w:trPr>
          <w:trHeight w:val="983"/>
        </w:trPr>
        <w:tc>
          <w:tcPr>
            <w:tcW w:w="1859" w:type="dxa"/>
            <w:shd w:val="clear" w:color="auto" w:fill="auto"/>
            <w:hideMark/>
          </w:tcPr>
          <w:p w14:paraId="30806DE6" w14:textId="691368AD" w:rsidR="00D26338" w:rsidRPr="003E16B1" w:rsidRDefault="00D26338" w:rsidP="00D26338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spacing w:val="0"/>
                <w:sz w:val="24"/>
              </w:rPr>
              <w:t>Matematyka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4EF30" w14:textId="0EFDA75C" w:rsidR="00D26338" w:rsidRPr="003E16B1" w:rsidRDefault="00D26338" w:rsidP="00D26338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sz w:val="24"/>
              </w:rPr>
              <w:t>Elżbieta Mrożek </w:t>
            </w:r>
          </w:p>
        </w:tc>
        <w:tc>
          <w:tcPr>
            <w:tcW w:w="2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8EE16" w14:textId="08528A12" w:rsidR="00D26338" w:rsidRPr="003E16B1" w:rsidRDefault="00D26338" w:rsidP="00D26338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sz w:val="24"/>
              </w:rPr>
              <w:t>Matematyka w punkt 5 </w:t>
            </w:r>
          </w:p>
        </w:tc>
        <w:tc>
          <w:tcPr>
            <w:tcW w:w="2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2A02E" w14:textId="274BD532" w:rsidR="00D26338" w:rsidRPr="003E16B1" w:rsidRDefault="00D26338" w:rsidP="00D26338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sz w:val="24"/>
              </w:rPr>
              <w:t>WSiP 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7C48C" w14:textId="369D006F" w:rsidR="00D26338" w:rsidRPr="003E16B1" w:rsidRDefault="00D26338" w:rsidP="00D26338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sz w:val="24"/>
              </w:rPr>
              <w:t>2024 </w:t>
            </w:r>
          </w:p>
        </w:tc>
      </w:tr>
      <w:tr w:rsidR="00D26338" w:rsidRPr="003E16B1" w14:paraId="425AD41A" w14:textId="77777777" w:rsidTr="00FC0D2B">
        <w:trPr>
          <w:trHeight w:val="706"/>
        </w:trPr>
        <w:tc>
          <w:tcPr>
            <w:tcW w:w="1859" w:type="dxa"/>
            <w:shd w:val="clear" w:color="auto" w:fill="auto"/>
            <w:hideMark/>
          </w:tcPr>
          <w:p w14:paraId="0F41E5FD" w14:textId="27635391" w:rsidR="00D26338" w:rsidRPr="003E16B1" w:rsidRDefault="00D26338" w:rsidP="00D26338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spacing w:val="0"/>
                <w:sz w:val="24"/>
              </w:rPr>
              <w:t>Język angielski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0D234" w14:textId="79389E3A" w:rsidR="00D26338" w:rsidRPr="003E16B1" w:rsidRDefault="00D26338" w:rsidP="00D26338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sz w:val="24"/>
              </w:rPr>
              <w:t xml:space="preserve">Catherine </w:t>
            </w:r>
            <w:proofErr w:type="spellStart"/>
            <w:r w:rsidRPr="003E16B1">
              <w:rPr>
                <w:rFonts w:cs="Times New Roman"/>
                <w:sz w:val="24"/>
              </w:rPr>
              <w:t>Mcbeth</w:t>
            </w:r>
            <w:proofErr w:type="spellEnd"/>
            <w:r w:rsidRPr="003E16B1">
              <w:rPr>
                <w:rFonts w:cs="Times New Roman"/>
                <w:sz w:val="24"/>
              </w:rPr>
              <w:t> </w:t>
            </w:r>
          </w:p>
        </w:tc>
        <w:tc>
          <w:tcPr>
            <w:tcW w:w="2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D170A" w14:textId="07839CBB" w:rsidR="00D26338" w:rsidRPr="003E16B1" w:rsidRDefault="00D26338" w:rsidP="00D26338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proofErr w:type="spellStart"/>
            <w:r w:rsidRPr="003E16B1">
              <w:rPr>
                <w:rFonts w:cs="Times New Roman"/>
                <w:sz w:val="24"/>
              </w:rPr>
              <w:t>Brainy</w:t>
            </w:r>
            <w:proofErr w:type="spellEnd"/>
            <w:r w:rsidRPr="003E16B1">
              <w:rPr>
                <w:rFonts w:cs="Times New Roman"/>
                <w:sz w:val="24"/>
              </w:rPr>
              <w:t xml:space="preserve"> klasa 5 </w:t>
            </w:r>
          </w:p>
        </w:tc>
        <w:tc>
          <w:tcPr>
            <w:tcW w:w="2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9C81A" w14:textId="78DC5EF1" w:rsidR="00D26338" w:rsidRPr="003E16B1" w:rsidRDefault="00D26338" w:rsidP="00D26338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sz w:val="24"/>
              </w:rPr>
              <w:t>Macmillan 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E75D3" w14:textId="28E03F17" w:rsidR="00D26338" w:rsidRPr="003E16B1" w:rsidRDefault="00D26338" w:rsidP="00D26338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sz w:val="24"/>
              </w:rPr>
              <w:t>2024</w:t>
            </w:r>
          </w:p>
        </w:tc>
      </w:tr>
      <w:tr w:rsidR="00D26338" w:rsidRPr="003E16B1" w14:paraId="2E6F387A" w14:textId="77777777" w:rsidTr="00FC0D2B">
        <w:trPr>
          <w:trHeight w:val="1113"/>
        </w:trPr>
        <w:tc>
          <w:tcPr>
            <w:tcW w:w="1859" w:type="dxa"/>
            <w:shd w:val="clear" w:color="auto" w:fill="auto"/>
            <w:hideMark/>
          </w:tcPr>
          <w:p w14:paraId="3187C8FB" w14:textId="431D1477" w:rsidR="00D26338" w:rsidRPr="003E16B1" w:rsidRDefault="00D26338" w:rsidP="00D26338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spacing w:val="0"/>
                <w:sz w:val="24"/>
              </w:rPr>
              <w:t>Historia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41360F5D" w14:textId="684C97CF" w:rsidR="00D26338" w:rsidRPr="003E16B1" w:rsidRDefault="00D26338" w:rsidP="00D26338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sz w:val="24"/>
              </w:rPr>
              <w:t>G. Wojciechowski </w:t>
            </w:r>
          </w:p>
        </w:tc>
        <w:tc>
          <w:tcPr>
            <w:tcW w:w="2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1F835E1" w14:textId="1B2AE474" w:rsidR="00D26338" w:rsidRPr="003E16B1" w:rsidRDefault="00D26338" w:rsidP="00D26338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sz w:val="24"/>
              </w:rPr>
              <w:t>Wczoraj i Dziś. Klasa 5. Edycja 2024-2026 </w:t>
            </w:r>
          </w:p>
        </w:tc>
        <w:tc>
          <w:tcPr>
            <w:tcW w:w="2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A37E370" w14:textId="0BAEF058" w:rsidR="00D26338" w:rsidRPr="003E16B1" w:rsidRDefault="00D26338" w:rsidP="00D26338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sz w:val="24"/>
              </w:rPr>
              <w:t>Nowa Era 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D1D0C58" w14:textId="2EDE8CCB" w:rsidR="00D26338" w:rsidRPr="003E16B1" w:rsidRDefault="00D26338" w:rsidP="00D26338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sz w:val="24"/>
              </w:rPr>
              <w:t>2024 </w:t>
            </w:r>
          </w:p>
        </w:tc>
      </w:tr>
      <w:tr w:rsidR="005A18B0" w:rsidRPr="003E16B1" w14:paraId="1E3375E8" w14:textId="77777777" w:rsidTr="00FC0D2B">
        <w:trPr>
          <w:trHeight w:val="550"/>
        </w:trPr>
        <w:tc>
          <w:tcPr>
            <w:tcW w:w="1859" w:type="dxa"/>
            <w:shd w:val="clear" w:color="auto" w:fill="auto"/>
            <w:hideMark/>
          </w:tcPr>
          <w:p w14:paraId="7BD6761C" w14:textId="1B1AD071" w:rsidR="00F92DDE" w:rsidRPr="003E16B1" w:rsidRDefault="00F92DDE" w:rsidP="00F92D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spacing w:val="0"/>
                <w:sz w:val="24"/>
              </w:rPr>
              <w:t>Muzyka</w:t>
            </w:r>
          </w:p>
        </w:tc>
        <w:tc>
          <w:tcPr>
            <w:tcW w:w="2702" w:type="dxa"/>
            <w:shd w:val="clear" w:color="auto" w:fill="auto"/>
            <w:hideMark/>
          </w:tcPr>
          <w:p w14:paraId="6D7E0F8C" w14:textId="42FD5516" w:rsidR="00F92DDE" w:rsidRPr="003E16B1" w:rsidRDefault="00F92DDE" w:rsidP="00F92D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spacing w:val="0"/>
                <w:sz w:val="24"/>
              </w:rPr>
              <w:t>Teresa Wójcik </w:t>
            </w:r>
          </w:p>
        </w:tc>
        <w:tc>
          <w:tcPr>
            <w:tcW w:w="2236" w:type="dxa"/>
            <w:shd w:val="clear" w:color="auto" w:fill="auto"/>
            <w:hideMark/>
          </w:tcPr>
          <w:p w14:paraId="182765F9" w14:textId="38B54648" w:rsidR="00F92DDE" w:rsidRPr="003E16B1" w:rsidRDefault="00F92DDE" w:rsidP="00F92D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spacing w:val="0"/>
                <w:sz w:val="24"/>
              </w:rPr>
              <w:t>Muzyka</w:t>
            </w:r>
            <w:r w:rsidR="0017798C" w:rsidRPr="003E16B1">
              <w:rPr>
                <w:rFonts w:eastAsia="Times New Roman" w:cs="Times New Roman"/>
                <w:spacing w:val="0"/>
                <w:sz w:val="24"/>
              </w:rPr>
              <w:t>. Klasa 5</w:t>
            </w:r>
          </w:p>
        </w:tc>
        <w:tc>
          <w:tcPr>
            <w:tcW w:w="2022" w:type="dxa"/>
            <w:shd w:val="clear" w:color="auto" w:fill="auto"/>
            <w:hideMark/>
          </w:tcPr>
          <w:p w14:paraId="3A7FBB87" w14:textId="591B9D3E" w:rsidR="00F92DDE" w:rsidRPr="003E16B1" w:rsidRDefault="00F92DDE" w:rsidP="00F92D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spacing w:val="0"/>
                <w:sz w:val="24"/>
              </w:rPr>
              <w:t>MAC Edukacja </w:t>
            </w:r>
          </w:p>
        </w:tc>
        <w:tc>
          <w:tcPr>
            <w:tcW w:w="1109" w:type="dxa"/>
            <w:shd w:val="clear" w:color="auto" w:fill="auto"/>
            <w:hideMark/>
          </w:tcPr>
          <w:p w14:paraId="5149FB1D" w14:textId="4BEB4AAF" w:rsidR="00F92DDE" w:rsidRPr="003E16B1" w:rsidRDefault="00F92DDE" w:rsidP="00F92D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spacing w:val="0"/>
                <w:sz w:val="24"/>
              </w:rPr>
              <w:t>20</w:t>
            </w:r>
            <w:r w:rsidR="00D26338" w:rsidRPr="003E16B1">
              <w:rPr>
                <w:rFonts w:eastAsia="Times New Roman" w:cs="Times New Roman"/>
                <w:spacing w:val="0"/>
                <w:sz w:val="24"/>
              </w:rPr>
              <w:t>24</w:t>
            </w:r>
            <w:r w:rsidRPr="003E16B1">
              <w:rPr>
                <w:rFonts w:eastAsia="Times New Roman" w:cs="Times New Roman"/>
                <w:spacing w:val="0"/>
                <w:sz w:val="24"/>
              </w:rPr>
              <w:t> </w:t>
            </w:r>
          </w:p>
        </w:tc>
      </w:tr>
      <w:tr w:rsidR="00EB05E4" w:rsidRPr="003E16B1" w14:paraId="310B34F1" w14:textId="77777777" w:rsidTr="00FC0D2B">
        <w:trPr>
          <w:trHeight w:val="1002"/>
        </w:trPr>
        <w:tc>
          <w:tcPr>
            <w:tcW w:w="1859" w:type="dxa"/>
            <w:shd w:val="clear" w:color="auto" w:fill="auto"/>
            <w:hideMark/>
          </w:tcPr>
          <w:p w14:paraId="373F0E1D" w14:textId="22E0E4ED" w:rsidR="00EB05E4" w:rsidRPr="003E16B1" w:rsidRDefault="00EB05E4" w:rsidP="00EB05E4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spacing w:val="0"/>
                <w:sz w:val="24"/>
              </w:rPr>
              <w:t>Geografia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D374B" w14:textId="13A3BD28" w:rsidR="00EB05E4" w:rsidRPr="003E16B1" w:rsidRDefault="00EB05E4" w:rsidP="00EB05E4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sz w:val="24"/>
              </w:rPr>
              <w:t>Anna Romańska,  Arkadiusz Głowacz </w:t>
            </w:r>
          </w:p>
        </w:tc>
        <w:tc>
          <w:tcPr>
            <w:tcW w:w="2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EFA08" w14:textId="0ACBF157" w:rsidR="00EB05E4" w:rsidRPr="003E16B1" w:rsidRDefault="00EB05E4" w:rsidP="00EB05E4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sz w:val="24"/>
              </w:rPr>
              <w:t>Geografia bez tajemnic. Klasa 5. </w:t>
            </w:r>
          </w:p>
        </w:tc>
        <w:tc>
          <w:tcPr>
            <w:tcW w:w="2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AF12D" w14:textId="1DAA8EA4" w:rsidR="00EB05E4" w:rsidRPr="003E16B1" w:rsidRDefault="00EB05E4" w:rsidP="00EB05E4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sz w:val="24"/>
              </w:rPr>
              <w:t>WSiP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3373F" w14:textId="2BFC648E" w:rsidR="00EB05E4" w:rsidRPr="003E16B1" w:rsidRDefault="00EB05E4" w:rsidP="00EB05E4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sz w:val="24"/>
              </w:rPr>
              <w:t>2024 </w:t>
            </w:r>
          </w:p>
        </w:tc>
      </w:tr>
      <w:tr w:rsidR="00EB05E4" w:rsidRPr="003E16B1" w14:paraId="5E0DD4F6" w14:textId="77777777" w:rsidTr="00FC0D2B">
        <w:trPr>
          <w:trHeight w:val="847"/>
        </w:trPr>
        <w:tc>
          <w:tcPr>
            <w:tcW w:w="1859" w:type="dxa"/>
            <w:shd w:val="clear" w:color="auto" w:fill="auto"/>
            <w:hideMark/>
          </w:tcPr>
          <w:p w14:paraId="15FADF37" w14:textId="2E5B2E2D" w:rsidR="00EB05E4" w:rsidRPr="003E16B1" w:rsidRDefault="00EB05E4" w:rsidP="00EB05E4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spacing w:val="0"/>
                <w:sz w:val="24"/>
              </w:rPr>
              <w:t>Biologia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1F667" w14:textId="6D3C4482" w:rsidR="00EB05E4" w:rsidRPr="003E16B1" w:rsidRDefault="00EB05E4" w:rsidP="00EB05E4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sz w:val="24"/>
              </w:rPr>
              <w:t xml:space="preserve">Marian </w:t>
            </w:r>
            <w:proofErr w:type="spellStart"/>
            <w:r w:rsidRPr="003E16B1">
              <w:rPr>
                <w:rFonts w:cs="Times New Roman"/>
                <w:sz w:val="24"/>
              </w:rPr>
              <w:t>Sęktas</w:t>
            </w:r>
            <w:proofErr w:type="spellEnd"/>
            <w:r w:rsidRPr="003E16B1">
              <w:rPr>
                <w:rFonts w:cs="Times New Roman"/>
                <w:sz w:val="24"/>
              </w:rPr>
              <w:t>, Joanna Stawarz </w:t>
            </w:r>
          </w:p>
        </w:tc>
        <w:tc>
          <w:tcPr>
            <w:tcW w:w="2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6BAD0" w14:textId="3410156E" w:rsidR="00EB05E4" w:rsidRPr="003E16B1" w:rsidRDefault="00EB05E4" w:rsidP="00EB05E4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sz w:val="24"/>
              </w:rPr>
              <w:t>Puls życia</w:t>
            </w:r>
            <w:r w:rsidR="00AE19EA">
              <w:rPr>
                <w:rFonts w:cs="Times New Roman"/>
                <w:sz w:val="24"/>
              </w:rPr>
              <w:t>. Klasa 5</w:t>
            </w:r>
            <w:r w:rsidRPr="003E16B1">
              <w:rPr>
                <w:rFonts w:cs="Times New Roman"/>
                <w:sz w:val="24"/>
              </w:rPr>
              <w:t> </w:t>
            </w:r>
          </w:p>
        </w:tc>
        <w:tc>
          <w:tcPr>
            <w:tcW w:w="2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99EE4" w14:textId="43F6C022" w:rsidR="00EB05E4" w:rsidRPr="003E16B1" w:rsidRDefault="00EB05E4" w:rsidP="00EB05E4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sz w:val="24"/>
              </w:rPr>
              <w:t>Nowa Era 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18F28" w14:textId="6194C3E5" w:rsidR="00EB05E4" w:rsidRPr="003E16B1" w:rsidRDefault="00EB05E4" w:rsidP="00EB05E4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sz w:val="24"/>
              </w:rPr>
              <w:t>2024</w:t>
            </w:r>
          </w:p>
        </w:tc>
      </w:tr>
      <w:tr w:rsidR="005A18B0" w:rsidRPr="003E16B1" w14:paraId="6D5D1264" w14:textId="77777777" w:rsidTr="00FC0D2B">
        <w:trPr>
          <w:trHeight w:val="855"/>
        </w:trPr>
        <w:tc>
          <w:tcPr>
            <w:tcW w:w="1859" w:type="dxa"/>
            <w:shd w:val="clear" w:color="auto" w:fill="auto"/>
          </w:tcPr>
          <w:p w14:paraId="50902CD0" w14:textId="5C942F42" w:rsidR="00F92DDE" w:rsidRPr="003E16B1" w:rsidRDefault="00F92DDE" w:rsidP="00F92D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spacing w:val="0"/>
                <w:sz w:val="24"/>
              </w:rPr>
              <w:t>Technika </w:t>
            </w:r>
          </w:p>
        </w:tc>
        <w:tc>
          <w:tcPr>
            <w:tcW w:w="2702" w:type="dxa"/>
            <w:shd w:val="clear" w:color="auto" w:fill="auto"/>
          </w:tcPr>
          <w:p w14:paraId="461412C9" w14:textId="3BE5D683" w:rsidR="00F92DDE" w:rsidRPr="003E16B1" w:rsidRDefault="00F92DDE" w:rsidP="00F92D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spacing w:val="0"/>
                <w:sz w:val="24"/>
              </w:rPr>
              <w:t>Małgorzata Czuj </w:t>
            </w:r>
          </w:p>
        </w:tc>
        <w:tc>
          <w:tcPr>
            <w:tcW w:w="2236" w:type="dxa"/>
            <w:shd w:val="clear" w:color="auto" w:fill="auto"/>
          </w:tcPr>
          <w:p w14:paraId="0B218017" w14:textId="0DA839AA" w:rsidR="00F92DDE" w:rsidRPr="003E16B1" w:rsidRDefault="00F92DDE" w:rsidP="00F92D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spacing w:val="0"/>
                <w:sz w:val="24"/>
              </w:rPr>
              <w:t>Technika </w:t>
            </w:r>
            <w:r w:rsidR="0017798C" w:rsidRPr="003E16B1">
              <w:rPr>
                <w:rFonts w:eastAsia="Times New Roman" w:cs="Times New Roman"/>
                <w:spacing w:val="0"/>
                <w:sz w:val="24"/>
              </w:rPr>
              <w:t>dla klasy 5</w:t>
            </w:r>
          </w:p>
        </w:tc>
        <w:tc>
          <w:tcPr>
            <w:tcW w:w="2022" w:type="dxa"/>
            <w:shd w:val="clear" w:color="auto" w:fill="auto"/>
          </w:tcPr>
          <w:p w14:paraId="1F3BA862" w14:textId="26463DAA" w:rsidR="00F92DDE" w:rsidRPr="003E16B1" w:rsidRDefault="00F92DDE" w:rsidP="00F92D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spacing w:val="0"/>
                <w:sz w:val="24"/>
              </w:rPr>
              <w:t>MAC Edukacja </w:t>
            </w:r>
          </w:p>
        </w:tc>
        <w:tc>
          <w:tcPr>
            <w:tcW w:w="1109" w:type="dxa"/>
            <w:shd w:val="clear" w:color="auto" w:fill="auto"/>
          </w:tcPr>
          <w:p w14:paraId="4EB769A7" w14:textId="6FB8672A" w:rsidR="00F92DDE" w:rsidRPr="003E16B1" w:rsidRDefault="00F92DDE" w:rsidP="00F92D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spacing w:val="0"/>
                <w:sz w:val="24"/>
              </w:rPr>
              <w:t>2018 </w:t>
            </w:r>
          </w:p>
        </w:tc>
      </w:tr>
      <w:tr w:rsidR="005A18B0" w:rsidRPr="003E16B1" w14:paraId="3AB9E6F8" w14:textId="77777777" w:rsidTr="00FC0D2B">
        <w:trPr>
          <w:trHeight w:val="845"/>
        </w:trPr>
        <w:tc>
          <w:tcPr>
            <w:tcW w:w="1859" w:type="dxa"/>
            <w:shd w:val="clear" w:color="auto" w:fill="auto"/>
          </w:tcPr>
          <w:p w14:paraId="349E77E3" w14:textId="01CB5BB8" w:rsidR="00F92DDE" w:rsidRPr="003E16B1" w:rsidRDefault="00F92DDE" w:rsidP="00F92D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spacing w:val="0"/>
                <w:sz w:val="24"/>
              </w:rPr>
              <w:t>Plastyka</w:t>
            </w:r>
          </w:p>
        </w:tc>
        <w:tc>
          <w:tcPr>
            <w:tcW w:w="2702" w:type="dxa"/>
            <w:shd w:val="clear" w:color="auto" w:fill="auto"/>
          </w:tcPr>
          <w:p w14:paraId="3E6A0D3E" w14:textId="718A6341" w:rsidR="00F92DDE" w:rsidRPr="003E16B1" w:rsidRDefault="00F92DDE" w:rsidP="00F92D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spacing w:val="0"/>
                <w:sz w:val="24"/>
              </w:rPr>
              <w:t>Wojciech Sygut Marzena Kwiecień</w:t>
            </w:r>
          </w:p>
        </w:tc>
        <w:tc>
          <w:tcPr>
            <w:tcW w:w="2236" w:type="dxa"/>
            <w:shd w:val="clear" w:color="auto" w:fill="auto"/>
          </w:tcPr>
          <w:p w14:paraId="058ACBD5" w14:textId="0B0BD334" w:rsidR="00F92DDE" w:rsidRPr="003E16B1" w:rsidRDefault="00F92DDE" w:rsidP="00F92D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spacing w:val="0"/>
                <w:sz w:val="24"/>
              </w:rPr>
              <w:t xml:space="preserve">Plastyka dla klasy </w:t>
            </w:r>
            <w:r w:rsidR="008A711B" w:rsidRPr="003E16B1">
              <w:rPr>
                <w:rFonts w:eastAsia="Times New Roman" w:cs="Times New Roman"/>
                <w:spacing w:val="0"/>
                <w:sz w:val="24"/>
              </w:rPr>
              <w:t>5</w:t>
            </w:r>
          </w:p>
        </w:tc>
        <w:tc>
          <w:tcPr>
            <w:tcW w:w="2022" w:type="dxa"/>
            <w:shd w:val="clear" w:color="auto" w:fill="auto"/>
          </w:tcPr>
          <w:p w14:paraId="38BA68B8" w14:textId="7DC61AFF" w:rsidR="00F92DDE" w:rsidRPr="003E16B1" w:rsidRDefault="00F92DDE" w:rsidP="00F92D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spacing w:val="0"/>
                <w:sz w:val="24"/>
              </w:rPr>
              <w:t>Mac Edukacja</w:t>
            </w:r>
          </w:p>
        </w:tc>
        <w:tc>
          <w:tcPr>
            <w:tcW w:w="1109" w:type="dxa"/>
            <w:shd w:val="clear" w:color="auto" w:fill="auto"/>
          </w:tcPr>
          <w:p w14:paraId="6250397A" w14:textId="7AF09F3D" w:rsidR="00F92DDE" w:rsidRPr="003E16B1" w:rsidRDefault="00F92DDE" w:rsidP="00F92D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spacing w:val="0"/>
                <w:sz w:val="24"/>
              </w:rPr>
              <w:t>201</w:t>
            </w:r>
            <w:r w:rsidR="009076CC" w:rsidRPr="003E16B1">
              <w:rPr>
                <w:rFonts w:eastAsia="Times New Roman" w:cs="Times New Roman"/>
                <w:spacing w:val="0"/>
                <w:sz w:val="24"/>
              </w:rPr>
              <w:t>8</w:t>
            </w:r>
          </w:p>
        </w:tc>
      </w:tr>
      <w:tr w:rsidR="00EB05E4" w:rsidRPr="003E16B1" w14:paraId="6B0AE266" w14:textId="77777777" w:rsidTr="00FC0D2B">
        <w:trPr>
          <w:trHeight w:val="845"/>
        </w:trPr>
        <w:tc>
          <w:tcPr>
            <w:tcW w:w="1859" w:type="dxa"/>
            <w:shd w:val="clear" w:color="auto" w:fill="auto"/>
          </w:tcPr>
          <w:p w14:paraId="37BACDFD" w14:textId="6C4F14C9" w:rsidR="00EB05E4" w:rsidRPr="003E16B1" w:rsidRDefault="00EB05E4" w:rsidP="00EB05E4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spacing w:val="0"/>
                <w:sz w:val="24"/>
              </w:rPr>
              <w:t>Informatyka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D3D5A" w14:textId="191E0E8A" w:rsidR="00EB05E4" w:rsidRPr="003E16B1" w:rsidRDefault="00EB05E4" w:rsidP="00EB05E4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sz w:val="24"/>
              </w:rPr>
              <w:t>Grażyna Koba </w:t>
            </w:r>
          </w:p>
        </w:tc>
        <w:tc>
          <w:tcPr>
            <w:tcW w:w="2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76264" w14:textId="312070A4" w:rsidR="00EB05E4" w:rsidRPr="003E16B1" w:rsidRDefault="00EB05E4" w:rsidP="00EB05E4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sz w:val="24"/>
              </w:rPr>
              <w:t>Teraz bajty (3D). Informatyka dla szkoły podstawowej. Klasa 5 </w:t>
            </w:r>
          </w:p>
        </w:tc>
        <w:tc>
          <w:tcPr>
            <w:tcW w:w="2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64EBF" w14:textId="448E195F" w:rsidR="00EB05E4" w:rsidRPr="003E16B1" w:rsidRDefault="00EB05E4" w:rsidP="00EB05E4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proofErr w:type="spellStart"/>
            <w:r w:rsidRPr="003E16B1">
              <w:rPr>
                <w:rFonts w:cs="Times New Roman"/>
                <w:sz w:val="24"/>
              </w:rPr>
              <w:t>Migra</w:t>
            </w:r>
            <w:proofErr w:type="spellEnd"/>
            <w:r w:rsidRPr="003E16B1">
              <w:rPr>
                <w:rFonts w:cs="Times New Roman"/>
                <w:sz w:val="24"/>
              </w:rPr>
              <w:t> 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7ECF9" w14:textId="1A702A87" w:rsidR="00EB05E4" w:rsidRPr="003E16B1" w:rsidRDefault="00EB05E4" w:rsidP="00EB05E4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sz w:val="24"/>
              </w:rPr>
              <w:t>2024 </w:t>
            </w:r>
          </w:p>
        </w:tc>
      </w:tr>
    </w:tbl>
    <w:p w14:paraId="37799987" w14:textId="4F03B02D" w:rsidR="00E47C71" w:rsidRPr="003E16B1" w:rsidRDefault="00E47C71" w:rsidP="005A18B0">
      <w:pPr>
        <w:ind w:firstLine="0"/>
        <w:jc w:val="left"/>
        <w:rPr>
          <w:rFonts w:cs="Times New Roman"/>
          <w:b/>
          <w:color w:val="000066"/>
          <w:sz w:val="24"/>
        </w:rPr>
      </w:pPr>
    </w:p>
    <w:p w14:paraId="5B8A89E9" w14:textId="77777777" w:rsidR="00E47C71" w:rsidRPr="003E16B1" w:rsidRDefault="00E47C71" w:rsidP="00946055">
      <w:pPr>
        <w:jc w:val="left"/>
        <w:rPr>
          <w:rFonts w:cs="Times New Roman"/>
          <w:b/>
          <w:color w:val="000066"/>
          <w:sz w:val="24"/>
        </w:rPr>
      </w:pPr>
    </w:p>
    <w:p w14:paraId="70D5345D" w14:textId="77777777" w:rsidR="005D37EE" w:rsidRPr="003E16B1" w:rsidRDefault="005D37EE" w:rsidP="00946055">
      <w:pPr>
        <w:jc w:val="left"/>
        <w:rPr>
          <w:rFonts w:cs="Times New Roman"/>
          <w:b/>
          <w:color w:val="000066"/>
          <w:sz w:val="24"/>
        </w:rPr>
      </w:pPr>
    </w:p>
    <w:p w14:paraId="3BDA81A8" w14:textId="1FC97A32" w:rsidR="005D37EE" w:rsidRPr="003E16B1" w:rsidRDefault="005D37EE" w:rsidP="00EB05E4">
      <w:pPr>
        <w:ind w:firstLine="0"/>
        <w:jc w:val="left"/>
        <w:rPr>
          <w:rFonts w:cs="Times New Roman"/>
          <w:b/>
          <w:color w:val="000066"/>
          <w:sz w:val="24"/>
        </w:rPr>
      </w:pPr>
    </w:p>
    <w:p w14:paraId="0F619BC5" w14:textId="2EA1929C" w:rsidR="00FC0D2B" w:rsidRPr="003E16B1" w:rsidRDefault="00FC0D2B" w:rsidP="00EB05E4">
      <w:pPr>
        <w:ind w:firstLine="0"/>
        <w:jc w:val="left"/>
        <w:rPr>
          <w:rFonts w:cs="Times New Roman"/>
          <w:b/>
          <w:color w:val="000066"/>
          <w:sz w:val="24"/>
        </w:rPr>
      </w:pPr>
    </w:p>
    <w:p w14:paraId="07822D70" w14:textId="77777777" w:rsidR="00FC0D2B" w:rsidRPr="003E16B1" w:rsidRDefault="00FC0D2B" w:rsidP="00EB05E4">
      <w:pPr>
        <w:ind w:firstLine="0"/>
        <w:jc w:val="left"/>
        <w:rPr>
          <w:rFonts w:cs="Times New Roman"/>
          <w:b/>
          <w:color w:val="000066"/>
          <w:sz w:val="24"/>
        </w:rPr>
      </w:pPr>
    </w:p>
    <w:p w14:paraId="28983740" w14:textId="77777777" w:rsidR="005D37EE" w:rsidRPr="003E16B1" w:rsidRDefault="005D37EE" w:rsidP="00946055">
      <w:pPr>
        <w:jc w:val="left"/>
        <w:rPr>
          <w:rFonts w:cs="Times New Roman"/>
          <w:b/>
          <w:color w:val="000066"/>
          <w:sz w:val="24"/>
        </w:rPr>
      </w:pPr>
    </w:p>
    <w:p w14:paraId="7BD7D0C7" w14:textId="77777777" w:rsidR="00AE19EA" w:rsidRDefault="00747977" w:rsidP="00747977">
      <w:pPr>
        <w:ind w:firstLine="0"/>
        <w:jc w:val="left"/>
        <w:rPr>
          <w:rFonts w:cs="Times New Roman"/>
          <w:b/>
          <w:color w:val="000066"/>
          <w:sz w:val="24"/>
        </w:rPr>
      </w:pPr>
      <w:r w:rsidRPr="003E16B1">
        <w:rPr>
          <w:rFonts w:cs="Times New Roman"/>
          <w:b/>
          <w:color w:val="000066"/>
          <w:sz w:val="24"/>
        </w:rPr>
        <w:t xml:space="preserve"> </w:t>
      </w:r>
    </w:p>
    <w:p w14:paraId="17328492" w14:textId="77777777" w:rsidR="00AE19EA" w:rsidRDefault="00AE19EA" w:rsidP="00747977">
      <w:pPr>
        <w:ind w:firstLine="0"/>
        <w:jc w:val="left"/>
        <w:rPr>
          <w:rFonts w:cs="Times New Roman"/>
          <w:b/>
          <w:color w:val="000066"/>
          <w:sz w:val="24"/>
        </w:rPr>
      </w:pPr>
    </w:p>
    <w:p w14:paraId="1A0A7BFE" w14:textId="77777777" w:rsidR="00AE19EA" w:rsidRDefault="00AE19EA" w:rsidP="00747977">
      <w:pPr>
        <w:ind w:firstLine="0"/>
        <w:jc w:val="left"/>
        <w:rPr>
          <w:rFonts w:cs="Times New Roman"/>
          <w:b/>
          <w:color w:val="000066"/>
          <w:sz w:val="24"/>
        </w:rPr>
      </w:pPr>
    </w:p>
    <w:p w14:paraId="4FED6019" w14:textId="08149E53" w:rsidR="00AE5A11" w:rsidRPr="003E16B1" w:rsidRDefault="00AE5A11" w:rsidP="00747977">
      <w:pPr>
        <w:ind w:firstLine="0"/>
        <w:jc w:val="left"/>
        <w:rPr>
          <w:rFonts w:cs="Times New Roman"/>
          <w:b/>
          <w:color w:val="000066"/>
          <w:sz w:val="24"/>
        </w:rPr>
      </w:pPr>
      <w:r w:rsidRPr="003E16B1">
        <w:rPr>
          <w:rFonts w:cs="Times New Roman"/>
          <w:b/>
          <w:color w:val="000066"/>
          <w:sz w:val="24"/>
        </w:rPr>
        <w:lastRenderedPageBreak/>
        <w:t>Klasa 6</w:t>
      </w:r>
    </w:p>
    <w:p w14:paraId="608C8522" w14:textId="77777777" w:rsidR="00AE5A11" w:rsidRPr="003E16B1" w:rsidRDefault="00AE5A11" w:rsidP="00946055">
      <w:pPr>
        <w:jc w:val="left"/>
        <w:rPr>
          <w:rFonts w:cs="Times New Roman"/>
          <w:b/>
          <w:color w:val="000066"/>
          <w:sz w:val="24"/>
        </w:rPr>
      </w:pPr>
    </w:p>
    <w:tbl>
      <w:tblPr>
        <w:tblW w:w="9786" w:type="dxa"/>
        <w:tblInd w:w="65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7"/>
        <w:gridCol w:w="2263"/>
        <w:gridCol w:w="2418"/>
        <w:gridCol w:w="2111"/>
        <w:gridCol w:w="1007"/>
      </w:tblGrid>
      <w:tr w:rsidR="00AD2EC1" w:rsidRPr="003E16B1" w14:paraId="7C9CF077" w14:textId="77777777" w:rsidTr="009A79AB">
        <w:trPr>
          <w:trHeight w:val="255"/>
        </w:trPr>
        <w:tc>
          <w:tcPr>
            <w:tcW w:w="1987" w:type="dxa"/>
            <w:hideMark/>
          </w:tcPr>
          <w:p w14:paraId="09DC5254" w14:textId="77777777" w:rsidR="00AE5A11" w:rsidRPr="003E16B1" w:rsidRDefault="00AE5A11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66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b/>
                <w:color w:val="000066"/>
                <w:spacing w:val="0"/>
                <w:sz w:val="24"/>
              </w:rPr>
              <w:t>Przedmiot</w:t>
            </w:r>
          </w:p>
        </w:tc>
        <w:tc>
          <w:tcPr>
            <w:tcW w:w="2263" w:type="dxa"/>
            <w:shd w:val="clear" w:color="auto" w:fill="auto"/>
            <w:hideMark/>
          </w:tcPr>
          <w:p w14:paraId="644F2659" w14:textId="77777777" w:rsidR="00AE5A11" w:rsidRPr="003E16B1" w:rsidRDefault="00AE5A11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66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b/>
                <w:color w:val="000066"/>
                <w:spacing w:val="0"/>
                <w:sz w:val="24"/>
              </w:rPr>
              <w:t>Autor</w:t>
            </w:r>
          </w:p>
        </w:tc>
        <w:tc>
          <w:tcPr>
            <w:tcW w:w="2418" w:type="dxa"/>
            <w:shd w:val="clear" w:color="auto" w:fill="auto"/>
            <w:hideMark/>
          </w:tcPr>
          <w:p w14:paraId="4B7F0943" w14:textId="77777777" w:rsidR="00AE5A11" w:rsidRPr="003E16B1" w:rsidRDefault="00AE5A11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66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b/>
                <w:color w:val="000066"/>
                <w:spacing w:val="0"/>
                <w:sz w:val="24"/>
              </w:rPr>
              <w:t>Tytuł</w:t>
            </w:r>
          </w:p>
        </w:tc>
        <w:tc>
          <w:tcPr>
            <w:tcW w:w="2111" w:type="dxa"/>
            <w:shd w:val="clear" w:color="auto" w:fill="auto"/>
            <w:hideMark/>
          </w:tcPr>
          <w:p w14:paraId="63931C84" w14:textId="77777777" w:rsidR="00AE5A11" w:rsidRPr="003E16B1" w:rsidRDefault="00AE5A11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66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b/>
                <w:color w:val="000066"/>
                <w:spacing w:val="0"/>
                <w:sz w:val="24"/>
              </w:rPr>
              <w:t>Wydawnictwo</w:t>
            </w:r>
          </w:p>
        </w:tc>
        <w:tc>
          <w:tcPr>
            <w:tcW w:w="1007" w:type="dxa"/>
            <w:shd w:val="clear" w:color="auto" w:fill="auto"/>
            <w:hideMark/>
          </w:tcPr>
          <w:p w14:paraId="1DB9D13E" w14:textId="5E2D4B6C" w:rsidR="00AE5A11" w:rsidRPr="003E16B1" w:rsidRDefault="00AE5A11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66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b/>
                <w:color w:val="000066"/>
                <w:spacing w:val="0"/>
                <w:sz w:val="24"/>
              </w:rPr>
              <w:t>Rok wydania</w:t>
            </w:r>
          </w:p>
        </w:tc>
      </w:tr>
      <w:tr w:rsidR="009A79AB" w:rsidRPr="003E16B1" w14:paraId="0CA47DC4" w14:textId="77777777" w:rsidTr="009A79AB">
        <w:trPr>
          <w:trHeight w:val="630"/>
        </w:trPr>
        <w:tc>
          <w:tcPr>
            <w:tcW w:w="1987" w:type="dxa"/>
            <w:shd w:val="clear" w:color="auto" w:fill="auto"/>
            <w:hideMark/>
          </w:tcPr>
          <w:p w14:paraId="2BC2073C" w14:textId="5D9DCF2B" w:rsidR="009A79AB" w:rsidRPr="003E16B1" w:rsidRDefault="009A79AB" w:rsidP="009A79AB">
            <w:pPr>
              <w:ind w:firstLine="0"/>
              <w:jc w:val="left"/>
              <w:rPr>
                <w:rFonts w:cs="Times New Roman"/>
                <w:sz w:val="24"/>
              </w:rPr>
            </w:pPr>
            <w:r w:rsidRPr="003E16B1">
              <w:rPr>
                <w:rFonts w:cs="Times New Roman"/>
                <w:sz w:val="24"/>
              </w:rPr>
              <w:t>Język polski</w:t>
            </w:r>
          </w:p>
        </w:tc>
        <w:tc>
          <w:tcPr>
            <w:tcW w:w="2263" w:type="dxa"/>
            <w:shd w:val="clear" w:color="auto" w:fill="auto"/>
            <w:hideMark/>
          </w:tcPr>
          <w:p w14:paraId="4D9C41F7" w14:textId="16FD7177" w:rsidR="009A79AB" w:rsidRPr="003E16B1" w:rsidRDefault="009A79AB" w:rsidP="009A79AB">
            <w:pPr>
              <w:ind w:firstLine="0"/>
              <w:jc w:val="left"/>
              <w:rPr>
                <w:rFonts w:cs="Times New Roman"/>
                <w:sz w:val="24"/>
              </w:rPr>
            </w:pPr>
            <w:r w:rsidRPr="003E16B1">
              <w:rPr>
                <w:rFonts w:cs="Times New Roman"/>
                <w:sz w:val="24"/>
              </w:rPr>
              <w:t>Piotr </w:t>
            </w:r>
            <w:proofErr w:type="spellStart"/>
            <w:r w:rsidRPr="003E16B1">
              <w:rPr>
                <w:rFonts w:cs="Times New Roman"/>
                <w:sz w:val="24"/>
              </w:rPr>
              <w:t>Zbróg</w:t>
            </w:r>
            <w:proofErr w:type="spellEnd"/>
            <w:r w:rsidRPr="003E16B1">
              <w:rPr>
                <w:rFonts w:cs="Times New Roman"/>
                <w:sz w:val="24"/>
              </w:rPr>
              <w:t> </w:t>
            </w:r>
          </w:p>
        </w:tc>
        <w:tc>
          <w:tcPr>
            <w:tcW w:w="2418" w:type="dxa"/>
            <w:shd w:val="clear" w:color="auto" w:fill="auto"/>
            <w:hideMark/>
          </w:tcPr>
          <w:p w14:paraId="7E9B9145" w14:textId="5BDF95C2" w:rsidR="009A79AB" w:rsidRPr="003E16B1" w:rsidRDefault="009A79AB" w:rsidP="009A79AB">
            <w:pPr>
              <w:ind w:firstLine="0"/>
              <w:jc w:val="left"/>
              <w:rPr>
                <w:rFonts w:cs="Times New Roman"/>
                <w:sz w:val="24"/>
              </w:rPr>
            </w:pPr>
            <w:r w:rsidRPr="003E16B1">
              <w:rPr>
                <w:rFonts w:cs="Times New Roman"/>
                <w:sz w:val="24"/>
              </w:rPr>
              <w:t>Język polski 6</w:t>
            </w:r>
          </w:p>
        </w:tc>
        <w:tc>
          <w:tcPr>
            <w:tcW w:w="2111" w:type="dxa"/>
            <w:shd w:val="clear" w:color="auto" w:fill="auto"/>
            <w:hideMark/>
          </w:tcPr>
          <w:p w14:paraId="3120FD87" w14:textId="5DE69943" w:rsidR="009A79AB" w:rsidRPr="003E16B1" w:rsidRDefault="009A79AB" w:rsidP="009A79AB">
            <w:pPr>
              <w:ind w:firstLine="0"/>
              <w:jc w:val="left"/>
              <w:rPr>
                <w:rFonts w:cs="Times New Roman"/>
                <w:sz w:val="24"/>
              </w:rPr>
            </w:pPr>
            <w:r w:rsidRPr="003E16B1">
              <w:rPr>
                <w:rFonts w:cs="Times New Roman"/>
                <w:sz w:val="24"/>
              </w:rPr>
              <w:t>MAC Edukacja </w:t>
            </w:r>
          </w:p>
        </w:tc>
        <w:tc>
          <w:tcPr>
            <w:tcW w:w="1007" w:type="dxa"/>
            <w:shd w:val="clear" w:color="auto" w:fill="auto"/>
          </w:tcPr>
          <w:p w14:paraId="59AAE874" w14:textId="44C86F6A" w:rsidR="009A79AB" w:rsidRPr="003E16B1" w:rsidRDefault="00AD6E68" w:rsidP="009A79AB">
            <w:pPr>
              <w:ind w:firstLine="0"/>
              <w:jc w:val="left"/>
              <w:rPr>
                <w:rFonts w:cs="Times New Roman"/>
                <w:sz w:val="24"/>
              </w:rPr>
            </w:pPr>
            <w:r w:rsidRPr="003E16B1">
              <w:rPr>
                <w:rFonts w:cs="Times New Roman"/>
                <w:sz w:val="24"/>
              </w:rPr>
              <w:t>2022</w:t>
            </w:r>
          </w:p>
        </w:tc>
      </w:tr>
      <w:tr w:rsidR="00AD6E68" w:rsidRPr="003E16B1" w14:paraId="40CC8EF1" w14:textId="77777777" w:rsidTr="009A79AB">
        <w:trPr>
          <w:trHeight w:val="945"/>
        </w:trPr>
        <w:tc>
          <w:tcPr>
            <w:tcW w:w="1987" w:type="dxa"/>
            <w:shd w:val="clear" w:color="auto" w:fill="auto"/>
            <w:hideMark/>
          </w:tcPr>
          <w:p w14:paraId="1D797098" w14:textId="415C4DC8" w:rsidR="00AD6E68" w:rsidRPr="003E16B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3E16B1">
              <w:rPr>
                <w:rFonts w:cs="Times New Roman"/>
                <w:sz w:val="24"/>
              </w:rPr>
              <w:t>Matematyka</w:t>
            </w:r>
          </w:p>
        </w:tc>
        <w:tc>
          <w:tcPr>
            <w:tcW w:w="2263" w:type="dxa"/>
            <w:shd w:val="clear" w:color="auto" w:fill="auto"/>
            <w:hideMark/>
          </w:tcPr>
          <w:p w14:paraId="5489D3F4" w14:textId="6AB5F949" w:rsidR="00AD6E68" w:rsidRPr="003E16B1" w:rsidRDefault="00AD6E68" w:rsidP="00AD6E68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66"/>
                <w:sz w:val="24"/>
              </w:rPr>
            </w:pPr>
            <w:r w:rsidRPr="003E16B1">
              <w:rPr>
                <w:rFonts w:cs="Times New Roman"/>
                <w:sz w:val="24"/>
              </w:rPr>
              <w:t xml:space="preserve">Barbara </w:t>
            </w:r>
            <w:proofErr w:type="spellStart"/>
            <w:r w:rsidRPr="003E16B1">
              <w:rPr>
                <w:rFonts w:cs="Times New Roman"/>
                <w:sz w:val="24"/>
              </w:rPr>
              <w:t>Dubiecka-Kruk</w:t>
            </w:r>
            <w:proofErr w:type="spellEnd"/>
            <w:r w:rsidRPr="003E16B1">
              <w:rPr>
                <w:rFonts w:cs="Times New Roman"/>
                <w:sz w:val="24"/>
              </w:rPr>
              <w:t>, Piotr Piskorski, Tomasz Malicki</w:t>
            </w:r>
          </w:p>
          <w:p w14:paraId="56E12706" w14:textId="6011C371" w:rsidR="00AD6E68" w:rsidRPr="003E16B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418" w:type="dxa"/>
            <w:shd w:val="clear" w:color="auto" w:fill="auto"/>
            <w:hideMark/>
          </w:tcPr>
          <w:p w14:paraId="16A2E6AD" w14:textId="2DD28073" w:rsidR="00AD6E68" w:rsidRPr="003E16B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3E16B1">
              <w:rPr>
                <w:rFonts w:cs="Times New Roman"/>
                <w:sz w:val="24"/>
              </w:rPr>
              <w:t>Matematyka 6</w:t>
            </w:r>
          </w:p>
        </w:tc>
        <w:tc>
          <w:tcPr>
            <w:tcW w:w="2111" w:type="dxa"/>
            <w:shd w:val="clear" w:color="auto" w:fill="auto"/>
            <w:hideMark/>
          </w:tcPr>
          <w:p w14:paraId="027837FE" w14:textId="761A364D" w:rsidR="00AD6E68" w:rsidRPr="003E16B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3E16B1">
              <w:rPr>
                <w:rFonts w:cs="Times New Roman"/>
                <w:sz w:val="24"/>
              </w:rPr>
              <w:t>WSiP </w:t>
            </w:r>
          </w:p>
        </w:tc>
        <w:tc>
          <w:tcPr>
            <w:tcW w:w="1007" w:type="dxa"/>
            <w:shd w:val="clear" w:color="auto" w:fill="auto"/>
          </w:tcPr>
          <w:p w14:paraId="5908C724" w14:textId="75C74D85" w:rsidR="00AD6E68" w:rsidRPr="003E16B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3E16B1">
              <w:rPr>
                <w:rFonts w:cs="Times New Roman"/>
                <w:sz w:val="24"/>
              </w:rPr>
              <w:t>2022</w:t>
            </w:r>
          </w:p>
        </w:tc>
      </w:tr>
      <w:tr w:rsidR="00AD6E68" w:rsidRPr="003E16B1" w14:paraId="6273F341" w14:textId="77777777" w:rsidTr="009A79AB">
        <w:trPr>
          <w:trHeight w:val="493"/>
        </w:trPr>
        <w:tc>
          <w:tcPr>
            <w:tcW w:w="1987" w:type="dxa"/>
            <w:shd w:val="clear" w:color="auto" w:fill="auto"/>
            <w:hideMark/>
          </w:tcPr>
          <w:p w14:paraId="02947C63" w14:textId="3E31588D" w:rsidR="00AD6E68" w:rsidRPr="003E16B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3E16B1">
              <w:rPr>
                <w:rFonts w:cs="Times New Roman"/>
                <w:sz w:val="24"/>
              </w:rPr>
              <w:t>Język angielski</w:t>
            </w:r>
          </w:p>
        </w:tc>
        <w:tc>
          <w:tcPr>
            <w:tcW w:w="2263" w:type="dxa"/>
            <w:shd w:val="clear" w:color="auto" w:fill="auto"/>
            <w:hideMark/>
          </w:tcPr>
          <w:p w14:paraId="1574845C" w14:textId="3DAE2531" w:rsidR="00AD6E68" w:rsidRPr="003E16B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3E16B1">
              <w:rPr>
                <w:rFonts w:cs="Times New Roman"/>
                <w:sz w:val="24"/>
              </w:rPr>
              <w:t>Nick </w:t>
            </w:r>
            <w:proofErr w:type="spellStart"/>
            <w:r w:rsidRPr="003E16B1">
              <w:rPr>
                <w:rFonts w:cs="Times New Roman"/>
                <w:sz w:val="24"/>
              </w:rPr>
              <w:t>Beare</w:t>
            </w:r>
            <w:proofErr w:type="spellEnd"/>
            <w:r w:rsidRPr="003E16B1">
              <w:rPr>
                <w:rFonts w:cs="Times New Roman"/>
                <w:sz w:val="24"/>
              </w:rPr>
              <w:t> </w:t>
            </w:r>
          </w:p>
        </w:tc>
        <w:tc>
          <w:tcPr>
            <w:tcW w:w="2418" w:type="dxa"/>
            <w:shd w:val="clear" w:color="auto" w:fill="auto"/>
            <w:hideMark/>
          </w:tcPr>
          <w:p w14:paraId="32067F36" w14:textId="0A3D85B8" w:rsidR="00AD6E68" w:rsidRPr="003E16B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proofErr w:type="spellStart"/>
            <w:r w:rsidRPr="003E16B1">
              <w:rPr>
                <w:rFonts w:cs="Times New Roman"/>
                <w:sz w:val="24"/>
              </w:rPr>
              <w:t>Brainy</w:t>
            </w:r>
            <w:proofErr w:type="spellEnd"/>
            <w:r w:rsidRPr="003E16B1">
              <w:rPr>
                <w:rFonts w:cs="Times New Roman"/>
                <w:sz w:val="24"/>
              </w:rPr>
              <w:t> 6</w:t>
            </w:r>
          </w:p>
        </w:tc>
        <w:tc>
          <w:tcPr>
            <w:tcW w:w="2111" w:type="dxa"/>
            <w:shd w:val="clear" w:color="auto" w:fill="auto"/>
            <w:hideMark/>
          </w:tcPr>
          <w:p w14:paraId="3E4B1787" w14:textId="25ADDEAB" w:rsidR="00AD6E68" w:rsidRPr="003E16B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3E16B1">
              <w:rPr>
                <w:rFonts w:cs="Times New Roman"/>
                <w:sz w:val="24"/>
              </w:rPr>
              <w:t>Macmillan </w:t>
            </w:r>
          </w:p>
        </w:tc>
        <w:tc>
          <w:tcPr>
            <w:tcW w:w="1007" w:type="dxa"/>
            <w:shd w:val="clear" w:color="auto" w:fill="auto"/>
          </w:tcPr>
          <w:p w14:paraId="61D278DF" w14:textId="79F5D0AA" w:rsidR="00AD6E68" w:rsidRPr="003E16B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3E16B1">
              <w:rPr>
                <w:rFonts w:cs="Times New Roman"/>
                <w:sz w:val="24"/>
              </w:rPr>
              <w:t>2022</w:t>
            </w:r>
          </w:p>
        </w:tc>
      </w:tr>
      <w:tr w:rsidR="00AD6E68" w:rsidRPr="003E16B1" w14:paraId="2685A004" w14:textId="77777777" w:rsidTr="009A79AB">
        <w:trPr>
          <w:trHeight w:val="945"/>
        </w:trPr>
        <w:tc>
          <w:tcPr>
            <w:tcW w:w="1987" w:type="dxa"/>
            <w:shd w:val="clear" w:color="auto" w:fill="auto"/>
            <w:hideMark/>
          </w:tcPr>
          <w:p w14:paraId="1547E234" w14:textId="6B120D7C" w:rsidR="00AD6E68" w:rsidRPr="003E16B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3E16B1">
              <w:rPr>
                <w:rFonts w:cs="Times New Roman"/>
                <w:sz w:val="24"/>
              </w:rPr>
              <w:t>Historia</w:t>
            </w:r>
          </w:p>
        </w:tc>
        <w:tc>
          <w:tcPr>
            <w:tcW w:w="2263" w:type="dxa"/>
            <w:shd w:val="clear" w:color="auto" w:fill="auto"/>
            <w:hideMark/>
          </w:tcPr>
          <w:p w14:paraId="28A9FEAD" w14:textId="77777777" w:rsidR="00AD6E68" w:rsidRPr="003E16B1" w:rsidRDefault="00AD6E68" w:rsidP="00AD6E68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66"/>
                <w:sz w:val="24"/>
              </w:rPr>
            </w:pPr>
            <w:r w:rsidRPr="003E16B1">
              <w:rPr>
                <w:rFonts w:cs="Times New Roman"/>
                <w:sz w:val="24"/>
              </w:rPr>
              <w:t>Szymon Ciechanowski </w:t>
            </w:r>
          </w:p>
          <w:p w14:paraId="01BD935A" w14:textId="5FCF4D39" w:rsidR="00AD6E68" w:rsidRPr="003E16B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418" w:type="dxa"/>
            <w:shd w:val="clear" w:color="auto" w:fill="auto"/>
            <w:hideMark/>
          </w:tcPr>
          <w:p w14:paraId="60CA887C" w14:textId="23EA431B" w:rsidR="00AD6E68" w:rsidRPr="003E16B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3E16B1">
              <w:rPr>
                <w:rFonts w:cs="Times New Roman"/>
                <w:sz w:val="24"/>
              </w:rPr>
              <w:t>Historia. Podręcznik dla klasy szóstej szkoły podstawowej </w:t>
            </w:r>
          </w:p>
        </w:tc>
        <w:tc>
          <w:tcPr>
            <w:tcW w:w="2111" w:type="dxa"/>
            <w:shd w:val="clear" w:color="auto" w:fill="auto"/>
            <w:hideMark/>
          </w:tcPr>
          <w:p w14:paraId="54E2DE01" w14:textId="350F3829" w:rsidR="00AD6E68" w:rsidRPr="003E16B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3E16B1">
              <w:rPr>
                <w:rFonts w:cs="Times New Roman"/>
                <w:sz w:val="24"/>
              </w:rPr>
              <w:t>MAC </w:t>
            </w:r>
          </w:p>
        </w:tc>
        <w:tc>
          <w:tcPr>
            <w:tcW w:w="1007" w:type="dxa"/>
            <w:shd w:val="clear" w:color="auto" w:fill="auto"/>
          </w:tcPr>
          <w:p w14:paraId="1E6BBEDB" w14:textId="6652F295" w:rsidR="00AD6E68" w:rsidRPr="003E16B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3E16B1">
              <w:rPr>
                <w:rFonts w:cs="Times New Roman"/>
                <w:sz w:val="24"/>
              </w:rPr>
              <w:t>2022</w:t>
            </w:r>
          </w:p>
        </w:tc>
      </w:tr>
      <w:tr w:rsidR="00AD6E68" w:rsidRPr="003E16B1" w14:paraId="79806792" w14:textId="77777777" w:rsidTr="009A79AB">
        <w:trPr>
          <w:trHeight w:val="945"/>
        </w:trPr>
        <w:tc>
          <w:tcPr>
            <w:tcW w:w="1987" w:type="dxa"/>
            <w:shd w:val="clear" w:color="auto" w:fill="auto"/>
            <w:hideMark/>
          </w:tcPr>
          <w:p w14:paraId="6F5885BA" w14:textId="3A482378" w:rsidR="00AD6E68" w:rsidRPr="003E16B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3E16B1">
              <w:rPr>
                <w:rFonts w:cs="Times New Roman"/>
                <w:sz w:val="24"/>
              </w:rPr>
              <w:t>Muzyka</w:t>
            </w:r>
          </w:p>
        </w:tc>
        <w:tc>
          <w:tcPr>
            <w:tcW w:w="2263" w:type="dxa"/>
            <w:shd w:val="clear" w:color="auto" w:fill="auto"/>
            <w:hideMark/>
          </w:tcPr>
          <w:p w14:paraId="320F2D54" w14:textId="5D679F50" w:rsidR="00AD6E68" w:rsidRPr="003E16B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3E16B1">
              <w:rPr>
                <w:rFonts w:cs="Times New Roman"/>
                <w:sz w:val="24"/>
              </w:rPr>
              <w:t>Teresa Wójcik </w:t>
            </w:r>
          </w:p>
        </w:tc>
        <w:tc>
          <w:tcPr>
            <w:tcW w:w="2418" w:type="dxa"/>
            <w:shd w:val="clear" w:color="auto" w:fill="auto"/>
            <w:hideMark/>
          </w:tcPr>
          <w:p w14:paraId="0B4AB3A1" w14:textId="16FB7767" w:rsidR="00AD6E68" w:rsidRPr="003E16B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3E16B1">
              <w:rPr>
                <w:rFonts w:cs="Times New Roman"/>
                <w:sz w:val="24"/>
              </w:rPr>
              <w:t>Muzyka</w:t>
            </w:r>
            <w:r w:rsidR="00537D4C" w:rsidRPr="003E16B1">
              <w:rPr>
                <w:rFonts w:cs="Times New Roman"/>
                <w:sz w:val="24"/>
              </w:rPr>
              <w:t>. Klasa 6</w:t>
            </w:r>
          </w:p>
        </w:tc>
        <w:tc>
          <w:tcPr>
            <w:tcW w:w="2111" w:type="dxa"/>
            <w:shd w:val="clear" w:color="auto" w:fill="auto"/>
            <w:hideMark/>
          </w:tcPr>
          <w:p w14:paraId="4BD9DF3C" w14:textId="6CCFC2A4" w:rsidR="00AD6E68" w:rsidRPr="003E16B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3E16B1">
              <w:rPr>
                <w:rFonts w:cs="Times New Roman"/>
                <w:sz w:val="24"/>
              </w:rPr>
              <w:t>MAC Edukacja </w:t>
            </w:r>
          </w:p>
        </w:tc>
        <w:tc>
          <w:tcPr>
            <w:tcW w:w="1007" w:type="dxa"/>
            <w:shd w:val="clear" w:color="auto" w:fill="auto"/>
          </w:tcPr>
          <w:p w14:paraId="0055E009" w14:textId="17311C77" w:rsidR="00AD6E68" w:rsidRPr="003E16B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3E16B1">
              <w:rPr>
                <w:rFonts w:cs="Times New Roman"/>
                <w:sz w:val="24"/>
              </w:rPr>
              <w:t>2022</w:t>
            </w:r>
          </w:p>
        </w:tc>
      </w:tr>
      <w:tr w:rsidR="00AD6E68" w:rsidRPr="003E16B1" w14:paraId="679E6A74" w14:textId="77777777" w:rsidTr="009A79AB">
        <w:trPr>
          <w:trHeight w:val="945"/>
        </w:trPr>
        <w:tc>
          <w:tcPr>
            <w:tcW w:w="1987" w:type="dxa"/>
            <w:shd w:val="clear" w:color="auto" w:fill="auto"/>
            <w:hideMark/>
          </w:tcPr>
          <w:p w14:paraId="4E1255FC" w14:textId="2752D390" w:rsidR="00AD6E68" w:rsidRPr="003E16B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3E16B1">
              <w:rPr>
                <w:rFonts w:cs="Times New Roman"/>
                <w:sz w:val="24"/>
              </w:rPr>
              <w:t>Geografia</w:t>
            </w:r>
          </w:p>
        </w:tc>
        <w:tc>
          <w:tcPr>
            <w:tcW w:w="2263" w:type="dxa"/>
            <w:shd w:val="clear" w:color="auto" w:fill="auto"/>
            <w:hideMark/>
          </w:tcPr>
          <w:p w14:paraId="307975D8" w14:textId="108BBCC8" w:rsidR="00AD6E68" w:rsidRPr="003E16B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3E16B1">
              <w:rPr>
                <w:rFonts w:cs="Times New Roman"/>
                <w:sz w:val="24"/>
              </w:rPr>
              <w:t>Feliks Szlajfer, Zbigniew Zaniewicz, Tomasz Rachwał, Roman Malarz</w:t>
            </w:r>
          </w:p>
        </w:tc>
        <w:tc>
          <w:tcPr>
            <w:tcW w:w="2418" w:type="dxa"/>
            <w:shd w:val="clear" w:color="auto" w:fill="auto"/>
            <w:hideMark/>
          </w:tcPr>
          <w:p w14:paraId="3EAABC61" w14:textId="112FDED0" w:rsidR="00AD6E68" w:rsidRPr="003E16B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3E16B1">
              <w:rPr>
                <w:rFonts w:cs="Times New Roman"/>
                <w:sz w:val="24"/>
              </w:rPr>
              <w:t>Planeta Nowa. Podręcznik do geografii dla klasy szóstej szkoły podstawowej</w:t>
            </w:r>
          </w:p>
        </w:tc>
        <w:tc>
          <w:tcPr>
            <w:tcW w:w="2111" w:type="dxa"/>
            <w:shd w:val="clear" w:color="auto" w:fill="auto"/>
            <w:hideMark/>
          </w:tcPr>
          <w:p w14:paraId="3709B812" w14:textId="47877F51" w:rsidR="00AD6E68" w:rsidRPr="003E16B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3E16B1">
              <w:rPr>
                <w:rFonts w:cs="Times New Roman"/>
                <w:sz w:val="24"/>
              </w:rPr>
              <w:t>Nowa Era</w:t>
            </w:r>
          </w:p>
        </w:tc>
        <w:tc>
          <w:tcPr>
            <w:tcW w:w="1007" w:type="dxa"/>
            <w:shd w:val="clear" w:color="auto" w:fill="auto"/>
          </w:tcPr>
          <w:p w14:paraId="0AE7546C" w14:textId="521DCF01" w:rsidR="00AD6E68" w:rsidRPr="003E16B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3E16B1">
              <w:rPr>
                <w:rFonts w:cs="Times New Roman"/>
                <w:sz w:val="24"/>
              </w:rPr>
              <w:t>2022</w:t>
            </w:r>
          </w:p>
        </w:tc>
      </w:tr>
      <w:tr w:rsidR="00AD6E68" w:rsidRPr="003E16B1" w14:paraId="6C5D579C" w14:textId="77777777" w:rsidTr="009A79AB">
        <w:trPr>
          <w:trHeight w:val="945"/>
        </w:trPr>
        <w:tc>
          <w:tcPr>
            <w:tcW w:w="1987" w:type="dxa"/>
            <w:shd w:val="clear" w:color="auto" w:fill="auto"/>
            <w:hideMark/>
          </w:tcPr>
          <w:p w14:paraId="4366DF53" w14:textId="030569E2" w:rsidR="00AD6E68" w:rsidRPr="003E16B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3E16B1">
              <w:rPr>
                <w:rFonts w:cs="Times New Roman"/>
                <w:sz w:val="24"/>
              </w:rPr>
              <w:t>Biologia</w:t>
            </w:r>
          </w:p>
        </w:tc>
        <w:tc>
          <w:tcPr>
            <w:tcW w:w="2263" w:type="dxa"/>
            <w:shd w:val="clear" w:color="auto" w:fill="auto"/>
            <w:hideMark/>
          </w:tcPr>
          <w:p w14:paraId="5C923E4E" w14:textId="661DF58C" w:rsidR="00AD6E68" w:rsidRPr="003E16B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3E16B1">
              <w:rPr>
                <w:rFonts w:cs="Times New Roman"/>
                <w:sz w:val="24"/>
              </w:rPr>
              <w:t>Marian </w:t>
            </w:r>
            <w:proofErr w:type="spellStart"/>
            <w:r w:rsidRPr="003E16B1">
              <w:rPr>
                <w:rFonts w:cs="Times New Roman"/>
                <w:sz w:val="24"/>
              </w:rPr>
              <w:t>Sęktas</w:t>
            </w:r>
            <w:proofErr w:type="spellEnd"/>
            <w:r w:rsidRPr="003E16B1">
              <w:rPr>
                <w:rFonts w:cs="Times New Roman"/>
                <w:sz w:val="24"/>
              </w:rPr>
              <w:t>, Joanna Stawarz </w:t>
            </w:r>
          </w:p>
        </w:tc>
        <w:tc>
          <w:tcPr>
            <w:tcW w:w="2418" w:type="dxa"/>
            <w:shd w:val="clear" w:color="auto" w:fill="auto"/>
            <w:hideMark/>
          </w:tcPr>
          <w:p w14:paraId="716D174A" w14:textId="518432CD" w:rsidR="00AD6E68" w:rsidRPr="003E16B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3E16B1">
              <w:rPr>
                <w:rFonts w:cs="Times New Roman"/>
                <w:sz w:val="24"/>
              </w:rPr>
              <w:t>Puls życia</w:t>
            </w:r>
            <w:r w:rsidR="00537D4C" w:rsidRPr="003E16B1">
              <w:rPr>
                <w:rFonts w:cs="Times New Roman"/>
                <w:sz w:val="24"/>
              </w:rPr>
              <w:t>. P</w:t>
            </w:r>
            <w:r w:rsidRPr="003E16B1">
              <w:rPr>
                <w:rFonts w:cs="Times New Roman"/>
                <w:sz w:val="24"/>
              </w:rPr>
              <w:t>odręcznik do biologii dla klasy szóstej szkoły podstawowej </w:t>
            </w:r>
          </w:p>
        </w:tc>
        <w:tc>
          <w:tcPr>
            <w:tcW w:w="2111" w:type="dxa"/>
            <w:shd w:val="clear" w:color="auto" w:fill="auto"/>
            <w:hideMark/>
          </w:tcPr>
          <w:p w14:paraId="012373BD" w14:textId="442507BA" w:rsidR="00AD6E68" w:rsidRPr="003E16B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3E16B1">
              <w:rPr>
                <w:rFonts w:cs="Times New Roman"/>
                <w:sz w:val="24"/>
              </w:rPr>
              <w:t>Nowa Era</w:t>
            </w:r>
          </w:p>
        </w:tc>
        <w:tc>
          <w:tcPr>
            <w:tcW w:w="1007" w:type="dxa"/>
            <w:shd w:val="clear" w:color="auto" w:fill="auto"/>
          </w:tcPr>
          <w:p w14:paraId="481BC4E5" w14:textId="5C9B4808" w:rsidR="00AD6E68" w:rsidRPr="003E16B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3E16B1">
              <w:rPr>
                <w:rFonts w:cs="Times New Roman"/>
                <w:sz w:val="24"/>
              </w:rPr>
              <w:t>2022</w:t>
            </w:r>
          </w:p>
        </w:tc>
      </w:tr>
      <w:tr w:rsidR="00AD6E68" w:rsidRPr="003E16B1" w14:paraId="5C952006" w14:textId="77777777" w:rsidTr="009A79AB">
        <w:trPr>
          <w:trHeight w:val="945"/>
        </w:trPr>
        <w:tc>
          <w:tcPr>
            <w:tcW w:w="1987" w:type="dxa"/>
            <w:shd w:val="clear" w:color="auto" w:fill="auto"/>
          </w:tcPr>
          <w:p w14:paraId="2E028A45" w14:textId="2420BBB5" w:rsidR="00AD6E68" w:rsidRPr="003E16B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3E16B1">
              <w:rPr>
                <w:rFonts w:cs="Times New Roman"/>
                <w:sz w:val="24"/>
              </w:rPr>
              <w:t>Technika </w:t>
            </w:r>
          </w:p>
        </w:tc>
        <w:tc>
          <w:tcPr>
            <w:tcW w:w="2263" w:type="dxa"/>
            <w:shd w:val="clear" w:color="auto" w:fill="auto"/>
          </w:tcPr>
          <w:p w14:paraId="327F3AEE" w14:textId="16CDC77A" w:rsidR="00AD6E68" w:rsidRPr="003E16B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3E16B1">
              <w:rPr>
                <w:rFonts w:cs="Times New Roman"/>
                <w:sz w:val="24"/>
              </w:rPr>
              <w:t>Małgorzata Czuj </w:t>
            </w:r>
          </w:p>
        </w:tc>
        <w:tc>
          <w:tcPr>
            <w:tcW w:w="2418" w:type="dxa"/>
            <w:shd w:val="clear" w:color="auto" w:fill="auto"/>
          </w:tcPr>
          <w:p w14:paraId="56048956" w14:textId="14E2E7EE" w:rsidR="00AD6E68" w:rsidRPr="003E16B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3E16B1">
              <w:rPr>
                <w:rFonts w:cs="Times New Roman"/>
                <w:sz w:val="24"/>
              </w:rPr>
              <w:t>Technika</w:t>
            </w:r>
            <w:r w:rsidR="00281136" w:rsidRPr="003E16B1">
              <w:rPr>
                <w:rFonts w:cs="Times New Roman"/>
                <w:sz w:val="24"/>
              </w:rPr>
              <w:t>. Podręcznik. Klasa 6</w:t>
            </w:r>
          </w:p>
        </w:tc>
        <w:tc>
          <w:tcPr>
            <w:tcW w:w="2111" w:type="dxa"/>
            <w:shd w:val="clear" w:color="auto" w:fill="auto"/>
          </w:tcPr>
          <w:p w14:paraId="07159006" w14:textId="5E0D908B" w:rsidR="00AD6E68" w:rsidRPr="003E16B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3E16B1">
              <w:rPr>
                <w:rFonts w:cs="Times New Roman"/>
                <w:sz w:val="24"/>
              </w:rPr>
              <w:t>MAC Edukacja </w:t>
            </w:r>
          </w:p>
        </w:tc>
        <w:tc>
          <w:tcPr>
            <w:tcW w:w="1007" w:type="dxa"/>
            <w:shd w:val="clear" w:color="auto" w:fill="auto"/>
          </w:tcPr>
          <w:p w14:paraId="6142D93F" w14:textId="4C273F9C" w:rsidR="00AD6E68" w:rsidRPr="003E16B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3E16B1">
              <w:rPr>
                <w:rFonts w:cs="Times New Roman"/>
                <w:sz w:val="24"/>
              </w:rPr>
              <w:t>2022</w:t>
            </w:r>
          </w:p>
        </w:tc>
      </w:tr>
      <w:tr w:rsidR="00AD6E68" w:rsidRPr="003E16B1" w14:paraId="2D328076" w14:textId="77777777" w:rsidTr="009A79AB">
        <w:trPr>
          <w:trHeight w:val="945"/>
        </w:trPr>
        <w:tc>
          <w:tcPr>
            <w:tcW w:w="1987" w:type="dxa"/>
            <w:shd w:val="clear" w:color="auto" w:fill="auto"/>
          </w:tcPr>
          <w:p w14:paraId="001F4208" w14:textId="2F11AF84" w:rsidR="00AD6E68" w:rsidRPr="003E16B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3E16B1">
              <w:rPr>
                <w:rFonts w:cs="Times New Roman"/>
                <w:sz w:val="24"/>
              </w:rPr>
              <w:t>Plastyka</w:t>
            </w:r>
          </w:p>
        </w:tc>
        <w:tc>
          <w:tcPr>
            <w:tcW w:w="2263" w:type="dxa"/>
            <w:shd w:val="clear" w:color="auto" w:fill="auto"/>
          </w:tcPr>
          <w:p w14:paraId="4A34E15C" w14:textId="42362450" w:rsidR="00AD6E68" w:rsidRPr="003E16B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3E16B1">
              <w:rPr>
                <w:rFonts w:cs="Times New Roman"/>
                <w:sz w:val="24"/>
              </w:rPr>
              <w:t>Wojciech Sygut, Marzena Kwiecień</w:t>
            </w:r>
          </w:p>
        </w:tc>
        <w:tc>
          <w:tcPr>
            <w:tcW w:w="2418" w:type="dxa"/>
            <w:shd w:val="clear" w:color="auto" w:fill="auto"/>
          </w:tcPr>
          <w:p w14:paraId="69B65696" w14:textId="61ED0252" w:rsidR="00AD6E68" w:rsidRPr="003E16B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3E16B1">
              <w:rPr>
                <w:rFonts w:cs="Times New Roman"/>
                <w:sz w:val="24"/>
              </w:rPr>
              <w:t>Plastyka dla klasy 6</w:t>
            </w:r>
          </w:p>
        </w:tc>
        <w:tc>
          <w:tcPr>
            <w:tcW w:w="2111" w:type="dxa"/>
            <w:shd w:val="clear" w:color="auto" w:fill="auto"/>
          </w:tcPr>
          <w:p w14:paraId="1324B613" w14:textId="5C7EFA06" w:rsidR="00AD6E68" w:rsidRPr="003E16B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3E16B1">
              <w:rPr>
                <w:rFonts w:cs="Times New Roman"/>
                <w:sz w:val="24"/>
              </w:rPr>
              <w:t>Mac Edukacja</w:t>
            </w:r>
          </w:p>
        </w:tc>
        <w:tc>
          <w:tcPr>
            <w:tcW w:w="1007" w:type="dxa"/>
            <w:shd w:val="clear" w:color="auto" w:fill="auto"/>
          </w:tcPr>
          <w:p w14:paraId="0269BADE" w14:textId="18C0224F" w:rsidR="00AD6E68" w:rsidRPr="003E16B1" w:rsidRDefault="00AD6E68" w:rsidP="00AD6E68">
            <w:pPr>
              <w:ind w:firstLine="0"/>
              <w:jc w:val="left"/>
              <w:rPr>
                <w:rFonts w:cs="Times New Roman"/>
                <w:sz w:val="24"/>
              </w:rPr>
            </w:pPr>
            <w:r w:rsidRPr="003E16B1">
              <w:rPr>
                <w:rFonts w:cs="Times New Roman"/>
                <w:sz w:val="24"/>
              </w:rPr>
              <w:t>2022</w:t>
            </w:r>
          </w:p>
        </w:tc>
      </w:tr>
    </w:tbl>
    <w:p w14:paraId="53F6FFD8" w14:textId="238E1625" w:rsidR="00AE5A11" w:rsidRPr="003E16B1" w:rsidRDefault="00AE5A11" w:rsidP="00946055">
      <w:pPr>
        <w:jc w:val="left"/>
        <w:rPr>
          <w:rFonts w:cs="Times New Roman"/>
          <w:b/>
          <w:color w:val="000066"/>
          <w:sz w:val="24"/>
        </w:rPr>
      </w:pPr>
    </w:p>
    <w:p w14:paraId="2A952095" w14:textId="77777777" w:rsidR="005D37EE" w:rsidRPr="003E16B1" w:rsidRDefault="005D37EE" w:rsidP="00946055">
      <w:pPr>
        <w:jc w:val="left"/>
        <w:rPr>
          <w:rFonts w:cs="Times New Roman"/>
          <w:b/>
          <w:color w:val="000066"/>
          <w:sz w:val="24"/>
        </w:rPr>
      </w:pPr>
    </w:p>
    <w:p w14:paraId="25ABBB22" w14:textId="2815CF19" w:rsidR="00747977" w:rsidRPr="003E16B1" w:rsidRDefault="00747977" w:rsidP="00946055">
      <w:pPr>
        <w:jc w:val="left"/>
        <w:rPr>
          <w:rFonts w:cs="Times New Roman"/>
          <w:b/>
          <w:color w:val="000066"/>
          <w:sz w:val="24"/>
        </w:rPr>
      </w:pPr>
    </w:p>
    <w:p w14:paraId="67B6A867" w14:textId="65676BB4" w:rsidR="00FC0D2B" w:rsidRPr="003E16B1" w:rsidRDefault="00FC0D2B" w:rsidP="00946055">
      <w:pPr>
        <w:jc w:val="left"/>
        <w:rPr>
          <w:rFonts w:cs="Times New Roman"/>
          <w:b/>
          <w:color w:val="000066"/>
          <w:sz w:val="24"/>
        </w:rPr>
      </w:pPr>
    </w:p>
    <w:p w14:paraId="4B9BD4FF" w14:textId="77777777" w:rsidR="00FC0D2B" w:rsidRPr="003E16B1" w:rsidRDefault="00FC0D2B" w:rsidP="00946055">
      <w:pPr>
        <w:jc w:val="left"/>
        <w:rPr>
          <w:rFonts w:cs="Times New Roman"/>
          <w:b/>
          <w:color w:val="000066"/>
          <w:sz w:val="24"/>
        </w:rPr>
      </w:pPr>
    </w:p>
    <w:p w14:paraId="6408D73D" w14:textId="77777777" w:rsidR="00F957E5" w:rsidRPr="003E16B1" w:rsidRDefault="00F957E5" w:rsidP="00946055">
      <w:pPr>
        <w:jc w:val="left"/>
        <w:rPr>
          <w:rFonts w:cs="Times New Roman"/>
          <w:b/>
          <w:color w:val="000066"/>
          <w:sz w:val="24"/>
        </w:rPr>
      </w:pPr>
    </w:p>
    <w:p w14:paraId="3AEC0423" w14:textId="77777777" w:rsidR="00AE19EA" w:rsidRDefault="00AE19EA" w:rsidP="00946055">
      <w:pPr>
        <w:jc w:val="left"/>
        <w:rPr>
          <w:rFonts w:cs="Times New Roman"/>
          <w:b/>
          <w:color w:val="000066"/>
          <w:sz w:val="24"/>
        </w:rPr>
      </w:pPr>
    </w:p>
    <w:p w14:paraId="6CE482D0" w14:textId="6812F91F" w:rsidR="00AE5A11" w:rsidRPr="003E16B1" w:rsidRDefault="00AE5A11" w:rsidP="00946055">
      <w:pPr>
        <w:jc w:val="left"/>
        <w:rPr>
          <w:rFonts w:cs="Times New Roman"/>
          <w:b/>
          <w:color w:val="000066"/>
          <w:sz w:val="24"/>
        </w:rPr>
      </w:pPr>
      <w:r w:rsidRPr="003E16B1">
        <w:rPr>
          <w:rFonts w:cs="Times New Roman"/>
          <w:b/>
          <w:color w:val="000066"/>
          <w:sz w:val="24"/>
        </w:rPr>
        <w:lastRenderedPageBreak/>
        <w:t>Klasa 7</w:t>
      </w:r>
    </w:p>
    <w:p w14:paraId="157B5D4D" w14:textId="77777777" w:rsidR="00AE5A11" w:rsidRPr="003E16B1" w:rsidRDefault="00AE5A11" w:rsidP="00946055">
      <w:pPr>
        <w:jc w:val="left"/>
        <w:rPr>
          <w:rFonts w:cs="Times New Roman"/>
          <w:b/>
          <w:color w:val="000066"/>
          <w:sz w:val="24"/>
        </w:rPr>
      </w:pPr>
    </w:p>
    <w:tbl>
      <w:tblPr>
        <w:tblW w:w="9928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3"/>
        <w:gridCol w:w="2485"/>
        <w:gridCol w:w="2410"/>
        <w:gridCol w:w="2126"/>
        <w:gridCol w:w="1134"/>
      </w:tblGrid>
      <w:tr w:rsidR="00AD2EC1" w:rsidRPr="003E16B1" w14:paraId="5306ECBF" w14:textId="77777777" w:rsidTr="00BF18D0">
        <w:trPr>
          <w:trHeight w:val="375"/>
        </w:trPr>
        <w:tc>
          <w:tcPr>
            <w:tcW w:w="1773" w:type="dxa"/>
            <w:hideMark/>
          </w:tcPr>
          <w:p w14:paraId="38B710A4" w14:textId="77777777" w:rsidR="00AE5A11" w:rsidRPr="003E16B1" w:rsidRDefault="00AE5A11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66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b/>
                <w:color w:val="000066"/>
                <w:spacing w:val="0"/>
                <w:sz w:val="24"/>
              </w:rPr>
              <w:t>Przedmiot</w:t>
            </w:r>
          </w:p>
        </w:tc>
        <w:tc>
          <w:tcPr>
            <w:tcW w:w="2485" w:type="dxa"/>
            <w:shd w:val="clear" w:color="auto" w:fill="auto"/>
            <w:hideMark/>
          </w:tcPr>
          <w:p w14:paraId="620629DC" w14:textId="77777777" w:rsidR="00AE5A11" w:rsidRPr="003E16B1" w:rsidRDefault="00AE5A11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66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b/>
                <w:color w:val="000066"/>
                <w:spacing w:val="0"/>
                <w:sz w:val="24"/>
              </w:rPr>
              <w:t>Autor</w:t>
            </w:r>
          </w:p>
        </w:tc>
        <w:tc>
          <w:tcPr>
            <w:tcW w:w="2410" w:type="dxa"/>
            <w:shd w:val="clear" w:color="auto" w:fill="auto"/>
            <w:hideMark/>
          </w:tcPr>
          <w:p w14:paraId="2180C54D" w14:textId="77777777" w:rsidR="00AE5A11" w:rsidRPr="003E16B1" w:rsidRDefault="00AE5A11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66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b/>
                <w:color w:val="000066"/>
                <w:spacing w:val="0"/>
                <w:sz w:val="24"/>
              </w:rPr>
              <w:t>Tytuł</w:t>
            </w:r>
          </w:p>
        </w:tc>
        <w:tc>
          <w:tcPr>
            <w:tcW w:w="2126" w:type="dxa"/>
            <w:shd w:val="clear" w:color="auto" w:fill="auto"/>
            <w:hideMark/>
          </w:tcPr>
          <w:p w14:paraId="641DCF6C" w14:textId="77777777" w:rsidR="00AE5A11" w:rsidRPr="003E16B1" w:rsidRDefault="00AE5A11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66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b/>
                <w:color w:val="000066"/>
                <w:spacing w:val="0"/>
                <w:sz w:val="24"/>
              </w:rPr>
              <w:t>Wydawnictwo</w:t>
            </w:r>
          </w:p>
        </w:tc>
        <w:tc>
          <w:tcPr>
            <w:tcW w:w="1134" w:type="dxa"/>
            <w:shd w:val="clear" w:color="auto" w:fill="auto"/>
            <w:hideMark/>
          </w:tcPr>
          <w:p w14:paraId="66AB41C4" w14:textId="0AB349F3" w:rsidR="00AE5A11" w:rsidRPr="003E16B1" w:rsidRDefault="00AE5A11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66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b/>
                <w:color w:val="000066"/>
                <w:spacing w:val="0"/>
                <w:sz w:val="24"/>
              </w:rPr>
              <w:t>Rok wydania</w:t>
            </w:r>
          </w:p>
        </w:tc>
      </w:tr>
      <w:tr w:rsidR="00E80C03" w:rsidRPr="003E16B1" w14:paraId="3A8CE8E9" w14:textId="77777777" w:rsidTr="00FC0D2B">
        <w:trPr>
          <w:trHeight w:val="1506"/>
        </w:trPr>
        <w:tc>
          <w:tcPr>
            <w:tcW w:w="1773" w:type="dxa"/>
            <w:shd w:val="clear" w:color="auto" w:fill="auto"/>
          </w:tcPr>
          <w:p w14:paraId="19A01562" w14:textId="28DB94B1" w:rsidR="00E80C03" w:rsidRPr="003E16B1" w:rsidRDefault="00E80C03" w:rsidP="00E80C03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Język hiszpański </w:t>
            </w:r>
          </w:p>
          <w:p w14:paraId="37126AD8" w14:textId="4F2355D1" w:rsidR="00E80C03" w:rsidRPr="003E16B1" w:rsidRDefault="00E80C03" w:rsidP="00E80C0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</w:p>
        </w:tc>
        <w:tc>
          <w:tcPr>
            <w:tcW w:w="2485" w:type="dxa"/>
            <w:shd w:val="clear" w:color="auto" w:fill="auto"/>
          </w:tcPr>
          <w:p w14:paraId="5899B79C" w14:textId="20FC8C8F" w:rsidR="00E80C03" w:rsidRPr="003E16B1" w:rsidRDefault="00E80C03" w:rsidP="00E80C0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  <w:lang w:val="en-US"/>
              </w:rPr>
            </w:pPr>
            <w:r w:rsidRPr="003E16B1">
              <w:rPr>
                <w:rFonts w:cs="Times New Roman"/>
                <w:color w:val="000000"/>
                <w:sz w:val="24"/>
              </w:rPr>
              <w:t xml:space="preserve">Cristina Herrero, Aurora Martin de Santa </w:t>
            </w:r>
            <w:proofErr w:type="spellStart"/>
            <w:r w:rsidRPr="003E16B1">
              <w:rPr>
                <w:rFonts w:cs="Times New Roman"/>
                <w:color w:val="000000"/>
                <w:sz w:val="24"/>
              </w:rPr>
              <w:t>Olalla</w:t>
            </w:r>
            <w:proofErr w:type="spellEnd"/>
            <w:r w:rsidRPr="003E16B1">
              <w:rPr>
                <w:rFonts w:cs="Times New Roman"/>
                <w:color w:val="000000"/>
                <w:sz w:val="24"/>
              </w:rPr>
              <w:t>, Dominika Ujazdowska </w:t>
            </w:r>
          </w:p>
        </w:tc>
        <w:tc>
          <w:tcPr>
            <w:tcW w:w="2410" w:type="dxa"/>
            <w:shd w:val="clear" w:color="auto" w:fill="auto"/>
          </w:tcPr>
          <w:p w14:paraId="1C25BF08" w14:textId="13A911BC" w:rsidR="00E80C03" w:rsidRPr="003E16B1" w:rsidRDefault="00E80C03" w:rsidP="00E80C0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proofErr w:type="spellStart"/>
            <w:r w:rsidRPr="003E16B1">
              <w:rPr>
                <w:rFonts w:cs="Times New Roman"/>
                <w:color w:val="000000"/>
                <w:sz w:val="24"/>
              </w:rPr>
              <w:t>Generación</w:t>
            </w:r>
            <w:proofErr w:type="spellEnd"/>
            <w:r w:rsidRPr="003E16B1">
              <w:rPr>
                <w:rFonts w:cs="Times New Roman"/>
                <w:color w:val="000000"/>
                <w:sz w:val="24"/>
              </w:rPr>
              <w:t xml:space="preserve"> 1  </w:t>
            </w:r>
          </w:p>
        </w:tc>
        <w:tc>
          <w:tcPr>
            <w:tcW w:w="2126" w:type="dxa"/>
            <w:shd w:val="clear" w:color="auto" w:fill="auto"/>
          </w:tcPr>
          <w:p w14:paraId="6F1E43D6" w14:textId="581A0D39" w:rsidR="00E80C03" w:rsidRPr="003E16B1" w:rsidRDefault="00E80C03" w:rsidP="00E80C0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PWN </w:t>
            </w:r>
          </w:p>
        </w:tc>
        <w:tc>
          <w:tcPr>
            <w:tcW w:w="1134" w:type="dxa"/>
            <w:shd w:val="clear" w:color="auto" w:fill="auto"/>
          </w:tcPr>
          <w:p w14:paraId="771D4FD7" w14:textId="7A7A18D3" w:rsidR="00E80C03" w:rsidRPr="003E16B1" w:rsidRDefault="00E80C03" w:rsidP="00E80C0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2020 </w:t>
            </w:r>
          </w:p>
        </w:tc>
      </w:tr>
      <w:tr w:rsidR="00E80C03" w:rsidRPr="003E16B1" w14:paraId="7C9F70EC" w14:textId="77777777" w:rsidTr="00FC0D2B">
        <w:trPr>
          <w:trHeight w:val="636"/>
        </w:trPr>
        <w:tc>
          <w:tcPr>
            <w:tcW w:w="1773" w:type="dxa"/>
            <w:shd w:val="clear" w:color="auto" w:fill="auto"/>
          </w:tcPr>
          <w:p w14:paraId="6A79CB35" w14:textId="06B76D6A" w:rsidR="00E80C03" w:rsidRPr="003E16B1" w:rsidRDefault="00E80C03" w:rsidP="00E80C03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Chemia </w:t>
            </w:r>
          </w:p>
          <w:p w14:paraId="4AD00B96" w14:textId="0AE41156" w:rsidR="00E80C03" w:rsidRPr="003E16B1" w:rsidRDefault="00E80C03" w:rsidP="00E80C0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</w:p>
        </w:tc>
        <w:tc>
          <w:tcPr>
            <w:tcW w:w="2485" w:type="dxa"/>
            <w:shd w:val="clear" w:color="auto" w:fill="auto"/>
          </w:tcPr>
          <w:p w14:paraId="2A594446" w14:textId="4BA60CC2" w:rsidR="00E80C03" w:rsidRPr="003E16B1" w:rsidRDefault="00E80C03" w:rsidP="00E80C0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Teresa Kulawik, Maria Litwin </w:t>
            </w:r>
          </w:p>
        </w:tc>
        <w:tc>
          <w:tcPr>
            <w:tcW w:w="2410" w:type="dxa"/>
            <w:shd w:val="clear" w:color="auto" w:fill="auto"/>
          </w:tcPr>
          <w:p w14:paraId="3D9CEF8C" w14:textId="3C44526E" w:rsidR="00E80C03" w:rsidRPr="003E16B1" w:rsidRDefault="00E80C03" w:rsidP="00E80C0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Chemia Nowej Ery </w:t>
            </w:r>
          </w:p>
        </w:tc>
        <w:tc>
          <w:tcPr>
            <w:tcW w:w="2126" w:type="dxa"/>
            <w:shd w:val="clear" w:color="auto" w:fill="auto"/>
          </w:tcPr>
          <w:p w14:paraId="489E9797" w14:textId="241B2BA4" w:rsidR="00E80C03" w:rsidRPr="003E16B1" w:rsidRDefault="00E80C03" w:rsidP="00E80C0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Nowa Era </w:t>
            </w:r>
          </w:p>
        </w:tc>
        <w:tc>
          <w:tcPr>
            <w:tcW w:w="1134" w:type="dxa"/>
            <w:shd w:val="clear" w:color="auto" w:fill="auto"/>
          </w:tcPr>
          <w:p w14:paraId="072A4B82" w14:textId="4165F8B6" w:rsidR="00E80C03" w:rsidRPr="003E16B1" w:rsidRDefault="00E80C03" w:rsidP="00E80C0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2023 </w:t>
            </w:r>
          </w:p>
        </w:tc>
      </w:tr>
      <w:tr w:rsidR="00E80C03" w:rsidRPr="003E16B1" w14:paraId="02281CFD" w14:textId="77777777" w:rsidTr="00FC0D2B">
        <w:trPr>
          <w:trHeight w:val="704"/>
        </w:trPr>
        <w:tc>
          <w:tcPr>
            <w:tcW w:w="1773" w:type="dxa"/>
            <w:shd w:val="clear" w:color="auto" w:fill="auto"/>
          </w:tcPr>
          <w:p w14:paraId="0BBBFE81" w14:textId="2AAAFE12" w:rsidR="00E80C03" w:rsidRPr="003E16B1" w:rsidRDefault="00E80C03" w:rsidP="00E80C0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Język angielski </w:t>
            </w:r>
          </w:p>
        </w:tc>
        <w:tc>
          <w:tcPr>
            <w:tcW w:w="2485" w:type="dxa"/>
            <w:shd w:val="clear" w:color="auto" w:fill="auto"/>
          </w:tcPr>
          <w:p w14:paraId="461F5C93" w14:textId="169D82A5" w:rsidR="00E80C03" w:rsidRPr="003E16B1" w:rsidRDefault="00E80C03" w:rsidP="00E80C0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 xml:space="preserve">Catherine </w:t>
            </w:r>
            <w:proofErr w:type="spellStart"/>
            <w:r w:rsidRPr="003E16B1">
              <w:rPr>
                <w:rFonts w:cs="Times New Roman"/>
                <w:color w:val="000000"/>
                <w:sz w:val="24"/>
              </w:rPr>
              <w:t>McBeth</w:t>
            </w:r>
            <w:proofErr w:type="spellEnd"/>
            <w:r w:rsidRPr="003E16B1">
              <w:rPr>
                <w:rFonts w:cs="Times New Roman"/>
                <w:color w:val="000000"/>
                <w:sz w:val="24"/>
              </w:rPr>
              <w:t> </w:t>
            </w:r>
          </w:p>
        </w:tc>
        <w:tc>
          <w:tcPr>
            <w:tcW w:w="2410" w:type="dxa"/>
            <w:shd w:val="clear" w:color="auto" w:fill="auto"/>
          </w:tcPr>
          <w:p w14:paraId="3C2F58B5" w14:textId="33A9AC5D" w:rsidR="00E80C03" w:rsidRPr="003E16B1" w:rsidRDefault="00E80C03" w:rsidP="00E80C0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proofErr w:type="spellStart"/>
            <w:r w:rsidRPr="003E16B1">
              <w:rPr>
                <w:rFonts w:cs="Times New Roman"/>
                <w:color w:val="000000"/>
                <w:sz w:val="24"/>
              </w:rPr>
              <w:t>Brainy</w:t>
            </w:r>
            <w:proofErr w:type="spellEnd"/>
            <w:r w:rsidRPr="003E16B1">
              <w:rPr>
                <w:rFonts w:cs="Times New Roman"/>
                <w:color w:val="000000"/>
                <w:sz w:val="24"/>
              </w:rPr>
              <w:t xml:space="preserve"> 7 </w:t>
            </w:r>
          </w:p>
        </w:tc>
        <w:tc>
          <w:tcPr>
            <w:tcW w:w="2126" w:type="dxa"/>
            <w:shd w:val="clear" w:color="auto" w:fill="auto"/>
          </w:tcPr>
          <w:p w14:paraId="7F6AE168" w14:textId="0F464AD6" w:rsidR="00E80C03" w:rsidRPr="003E16B1" w:rsidRDefault="00E80C03" w:rsidP="00E80C0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Macmillan </w:t>
            </w:r>
          </w:p>
        </w:tc>
        <w:tc>
          <w:tcPr>
            <w:tcW w:w="1134" w:type="dxa"/>
            <w:shd w:val="clear" w:color="auto" w:fill="auto"/>
          </w:tcPr>
          <w:p w14:paraId="425641D3" w14:textId="16B1A3D0" w:rsidR="00E80C03" w:rsidRPr="003E16B1" w:rsidRDefault="00E80C03" w:rsidP="00E80C0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2020</w:t>
            </w:r>
          </w:p>
        </w:tc>
      </w:tr>
      <w:tr w:rsidR="00E80C03" w:rsidRPr="003E16B1" w14:paraId="0E48BF40" w14:textId="77777777" w:rsidTr="00BF18D0">
        <w:trPr>
          <w:trHeight w:val="698"/>
        </w:trPr>
        <w:tc>
          <w:tcPr>
            <w:tcW w:w="1773" w:type="dxa"/>
            <w:shd w:val="clear" w:color="auto" w:fill="auto"/>
          </w:tcPr>
          <w:p w14:paraId="57ECC783" w14:textId="7CD2561B" w:rsidR="00E80C03" w:rsidRPr="003E16B1" w:rsidRDefault="00E80C03" w:rsidP="00E80C0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Historia </w:t>
            </w:r>
          </w:p>
        </w:tc>
        <w:tc>
          <w:tcPr>
            <w:tcW w:w="2485" w:type="dxa"/>
            <w:shd w:val="clear" w:color="auto" w:fill="auto"/>
          </w:tcPr>
          <w:p w14:paraId="31AECFE0" w14:textId="11095DD2" w:rsidR="00E80C03" w:rsidRPr="003E16B1" w:rsidRDefault="00E80C03" w:rsidP="00E80C0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 xml:space="preserve">Roszak Stanisław, Łaszkiewicz Anna, </w:t>
            </w:r>
            <w:proofErr w:type="spellStart"/>
            <w:r w:rsidRPr="003E16B1">
              <w:rPr>
                <w:rFonts w:cs="Times New Roman"/>
                <w:color w:val="000000"/>
                <w:sz w:val="24"/>
              </w:rPr>
              <w:t>Kłaczkow</w:t>
            </w:r>
            <w:proofErr w:type="spellEnd"/>
            <w:r w:rsidRPr="003E16B1">
              <w:rPr>
                <w:rFonts w:cs="Times New Roman"/>
                <w:color w:val="000000"/>
                <w:sz w:val="24"/>
              </w:rPr>
              <w:t xml:space="preserve"> Jarosław </w:t>
            </w:r>
          </w:p>
        </w:tc>
        <w:tc>
          <w:tcPr>
            <w:tcW w:w="2410" w:type="dxa"/>
            <w:shd w:val="clear" w:color="auto" w:fill="auto"/>
          </w:tcPr>
          <w:p w14:paraId="1A698258" w14:textId="01E3D542" w:rsidR="00E80C03" w:rsidRPr="003E16B1" w:rsidRDefault="00E80C03" w:rsidP="00E80C0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Wczoraj i dziś. Klasa 7. </w:t>
            </w:r>
          </w:p>
        </w:tc>
        <w:tc>
          <w:tcPr>
            <w:tcW w:w="2126" w:type="dxa"/>
            <w:shd w:val="clear" w:color="auto" w:fill="auto"/>
          </w:tcPr>
          <w:p w14:paraId="5CBA25C3" w14:textId="370DA431" w:rsidR="00E80C03" w:rsidRPr="003E16B1" w:rsidRDefault="00E80C03" w:rsidP="00E80C0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Nowa Era </w:t>
            </w:r>
          </w:p>
        </w:tc>
        <w:tc>
          <w:tcPr>
            <w:tcW w:w="1134" w:type="dxa"/>
            <w:shd w:val="clear" w:color="auto" w:fill="auto"/>
          </w:tcPr>
          <w:p w14:paraId="6C4781BA" w14:textId="2160CAAA" w:rsidR="00E80C03" w:rsidRPr="003E16B1" w:rsidRDefault="00E80C03" w:rsidP="00E80C0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2023 </w:t>
            </w:r>
          </w:p>
        </w:tc>
      </w:tr>
      <w:tr w:rsidR="00E80C03" w:rsidRPr="003E16B1" w14:paraId="62D91CC0" w14:textId="77777777" w:rsidTr="00FC0D2B">
        <w:trPr>
          <w:trHeight w:val="765"/>
        </w:trPr>
        <w:tc>
          <w:tcPr>
            <w:tcW w:w="1773" w:type="dxa"/>
            <w:shd w:val="clear" w:color="auto" w:fill="auto"/>
          </w:tcPr>
          <w:p w14:paraId="17DDA556" w14:textId="6E425478" w:rsidR="00E80C03" w:rsidRPr="003E16B1" w:rsidRDefault="00E80C03" w:rsidP="00E80C0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Fizyka </w:t>
            </w:r>
          </w:p>
        </w:tc>
        <w:tc>
          <w:tcPr>
            <w:tcW w:w="2485" w:type="dxa"/>
            <w:shd w:val="clear" w:color="auto" w:fill="auto"/>
          </w:tcPr>
          <w:p w14:paraId="2D1C98BA" w14:textId="02838551" w:rsidR="00E80C03" w:rsidRPr="003E16B1" w:rsidRDefault="00E80C03" w:rsidP="00E80C03">
            <w:pPr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 xml:space="preserve">Piotr </w:t>
            </w:r>
            <w:proofErr w:type="spellStart"/>
            <w:r w:rsidRPr="003E16B1">
              <w:rPr>
                <w:rFonts w:cs="Times New Roman"/>
                <w:color w:val="000000"/>
                <w:sz w:val="24"/>
              </w:rPr>
              <w:t>Nieżurawski</w:t>
            </w:r>
            <w:proofErr w:type="spellEnd"/>
            <w:r w:rsidRPr="003E16B1">
              <w:rPr>
                <w:rFonts w:cs="Times New Roman"/>
                <w:color w:val="000000"/>
                <w:sz w:val="24"/>
              </w:rPr>
              <w:t xml:space="preserve"> i Iwona Szczepańska </w:t>
            </w:r>
          </w:p>
        </w:tc>
        <w:tc>
          <w:tcPr>
            <w:tcW w:w="2410" w:type="dxa"/>
            <w:shd w:val="clear" w:color="auto" w:fill="auto"/>
          </w:tcPr>
          <w:p w14:paraId="3D1BF229" w14:textId="0A9E3564" w:rsidR="00E80C03" w:rsidRPr="003E16B1" w:rsidRDefault="00E80C03" w:rsidP="00E80C0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To nasz świat </w:t>
            </w:r>
          </w:p>
        </w:tc>
        <w:tc>
          <w:tcPr>
            <w:tcW w:w="2126" w:type="dxa"/>
            <w:shd w:val="clear" w:color="auto" w:fill="auto"/>
          </w:tcPr>
          <w:p w14:paraId="7425D985" w14:textId="72730350" w:rsidR="00E80C03" w:rsidRPr="003E16B1" w:rsidRDefault="00E80C03" w:rsidP="00E80C0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GWO </w:t>
            </w:r>
          </w:p>
        </w:tc>
        <w:tc>
          <w:tcPr>
            <w:tcW w:w="1134" w:type="dxa"/>
            <w:shd w:val="clear" w:color="auto" w:fill="auto"/>
          </w:tcPr>
          <w:p w14:paraId="6B16C038" w14:textId="4152F78F" w:rsidR="00E80C03" w:rsidRPr="003E16B1" w:rsidRDefault="00E80C03" w:rsidP="00E80C0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2023</w:t>
            </w:r>
          </w:p>
        </w:tc>
      </w:tr>
      <w:tr w:rsidR="00E80C03" w:rsidRPr="003E16B1" w14:paraId="03B3F6A8" w14:textId="77777777" w:rsidTr="00FC0D2B">
        <w:trPr>
          <w:trHeight w:val="1486"/>
        </w:trPr>
        <w:tc>
          <w:tcPr>
            <w:tcW w:w="1773" w:type="dxa"/>
            <w:shd w:val="clear" w:color="auto" w:fill="auto"/>
          </w:tcPr>
          <w:p w14:paraId="3E30EE0E" w14:textId="444AEC58" w:rsidR="00E80C03" w:rsidRPr="003E16B1" w:rsidRDefault="00E80C03" w:rsidP="00E80C0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Język polski  </w:t>
            </w:r>
          </w:p>
        </w:tc>
        <w:tc>
          <w:tcPr>
            <w:tcW w:w="2485" w:type="dxa"/>
            <w:shd w:val="clear" w:color="auto" w:fill="auto"/>
          </w:tcPr>
          <w:p w14:paraId="76297609" w14:textId="5FA51CB1" w:rsidR="00E80C03" w:rsidRPr="003E16B1" w:rsidRDefault="00E80C03" w:rsidP="00E80C03">
            <w:pPr>
              <w:ind w:firstLine="0"/>
              <w:jc w:val="left"/>
              <w:rPr>
                <w:rFonts w:cs="Times New Roman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A. Karolczyk-Kozyra, M. Krajewska, D. Kujawa-</w:t>
            </w:r>
            <w:proofErr w:type="spellStart"/>
            <w:r w:rsidRPr="003E16B1">
              <w:rPr>
                <w:rFonts w:cs="Times New Roman"/>
                <w:color w:val="000000"/>
                <w:sz w:val="24"/>
              </w:rPr>
              <w:t>Weinke</w:t>
            </w:r>
            <w:proofErr w:type="spellEnd"/>
            <w:r w:rsidRPr="003E16B1">
              <w:rPr>
                <w:rFonts w:cs="Times New Roman"/>
                <w:color w:val="000000"/>
                <w:sz w:val="24"/>
              </w:rPr>
              <w:t xml:space="preserve">, A. </w:t>
            </w:r>
            <w:proofErr w:type="spellStart"/>
            <w:r w:rsidRPr="003E16B1">
              <w:rPr>
                <w:rFonts w:cs="Times New Roman"/>
                <w:color w:val="000000"/>
                <w:sz w:val="24"/>
              </w:rPr>
              <w:t>Sieńczak</w:t>
            </w:r>
            <w:proofErr w:type="spellEnd"/>
            <w:r w:rsidRPr="003E16B1">
              <w:rPr>
                <w:rFonts w:cs="Times New Roman"/>
                <w:color w:val="000000"/>
                <w:sz w:val="24"/>
              </w:rPr>
              <w:t> </w:t>
            </w:r>
          </w:p>
        </w:tc>
        <w:tc>
          <w:tcPr>
            <w:tcW w:w="2410" w:type="dxa"/>
            <w:shd w:val="clear" w:color="auto" w:fill="auto"/>
          </w:tcPr>
          <w:p w14:paraId="2FA22724" w14:textId="5C4AA550" w:rsidR="00E80C03" w:rsidRPr="003E16B1" w:rsidRDefault="00E80C03" w:rsidP="00E80C03">
            <w:pPr>
              <w:ind w:firstLine="0"/>
              <w:jc w:val="left"/>
              <w:rPr>
                <w:rFonts w:cs="Times New Roman"/>
                <w:color w:val="000066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Zamieńmy słowo. </w:t>
            </w:r>
          </w:p>
        </w:tc>
        <w:tc>
          <w:tcPr>
            <w:tcW w:w="2126" w:type="dxa"/>
            <w:shd w:val="clear" w:color="auto" w:fill="auto"/>
          </w:tcPr>
          <w:p w14:paraId="7AC44AE5" w14:textId="36B4E74C" w:rsidR="00E80C03" w:rsidRPr="003E16B1" w:rsidRDefault="00E80C03" w:rsidP="00E80C0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WSiP </w:t>
            </w:r>
          </w:p>
        </w:tc>
        <w:tc>
          <w:tcPr>
            <w:tcW w:w="1134" w:type="dxa"/>
            <w:shd w:val="clear" w:color="auto" w:fill="auto"/>
          </w:tcPr>
          <w:p w14:paraId="577A2395" w14:textId="551A2467" w:rsidR="00E80C03" w:rsidRPr="003E16B1" w:rsidRDefault="00E80C03" w:rsidP="00E80C0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2023 </w:t>
            </w:r>
          </w:p>
        </w:tc>
      </w:tr>
      <w:tr w:rsidR="00E80C03" w:rsidRPr="003E16B1" w14:paraId="3E670911" w14:textId="77777777" w:rsidTr="00FC0D2B">
        <w:trPr>
          <w:trHeight w:val="957"/>
        </w:trPr>
        <w:tc>
          <w:tcPr>
            <w:tcW w:w="1773" w:type="dxa"/>
            <w:shd w:val="clear" w:color="auto" w:fill="auto"/>
            <w:noWrap/>
          </w:tcPr>
          <w:p w14:paraId="2A0A313F" w14:textId="51C4B8DE" w:rsidR="00E80C03" w:rsidRPr="003E16B1" w:rsidRDefault="00E80C03" w:rsidP="00E80C0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Matematyka </w:t>
            </w:r>
          </w:p>
        </w:tc>
        <w:tc>
          <w:tcPr>
            <w:tcW w:w="2485" w:type="dxa"/>
            <w:shd w:val="clear" w:color="auto" w:fill="auto"/>
            <w:noWrap/>
          </w:tcPr>
          <w:p w14:paraId="641009CA" w14:textId="212DE013" w:rsidR="00E80C03" w:rsidRPr="003E16B1" w:rsidRDefault="00E80C03" w:rsidP="00E80C0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Ewa Dębicka, Małgorzata Mularska, Bożena Winiarczyk </w:t>
            </w:r>
          </w:p>
        </w:tc>
        <w:tc>
          <w:tcPr>
            <w:tcW w:w="2410" w:type="dxa"/>
            <w:shd w:val="clear" w:color="auto" w:fill="auto"/>
          </w:tcPr>
          <w:p w14:paraId="5654644C" w14:textId="77F9F2E5" w:rsidR="00E80C03" w:rsidRPr="003E16B1" w:rsidRDefault="00E80C03" w:rsidP="00E80C0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Matematyka w punkt </w:t>
            </w:r>
          </w:p>
        </w:tc>
        <w:tc>
          <w:tcPr>
            <w:tcW w:w="2126" w:type="dxa"/>
            <w:shd w:val="clear" w:color="auto" w:fill="auto"/>
            <w:noWrap/>
          </w:tcPr>
          <w:p w14:paraId="7E98903F" w14:textId="4AE82BA9" w:rsidR="00E80C03" w:rsidRPr="003E16B1" w:rsidRDefault="00E80C03" w:rsidP="00E80C0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WSiP </w:t>
            </w:r>
          </w:p>
        </w:tc>
        <w:tc>
          <w:tcPr>
            <w:tcW w:w="1134" w:type="dxa"/>
            <w:shd w:val="clear" w:color="auto" w:fill="auto"/>
            <w:noWrap/>
          </w:tcPr>
          <w:p w14:paraId="3DE2BC85" w14:textId="47DFBE99" w:rsidR="00E80C03" w:rsidRPr="003E16B1" w:rsidRDefault="00E80C03" w:rsidP="00E80C0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2022 </w:t>
            </w:r>
          </w:p>
        </w:tc>
      </w:tr>
      <w:tr w:rsidR="00E80C03" w:rsidRPr="003E16B1" w14:paraId="350D694B" w14:textId="77777777" w:rsidTr="00FC0D2B">
        <w:trPr>
          <w:trHeight w:val="985"/>
        </w:trPr>
        <w:tc>
          <w:tcPr>
            <w:tcW w:w="1773" w:type="dxa"/>
            <w:shd w:val="clear" w:color="auto" w:fill="auto"/>
            <w:noWrap/>
          </w:tcPr>
          <w:p w14:paraId="11D3A759" w14:textId="0C9AD453" w:rsidR="00E80C03" w:rsidRPr="003E16B1" w:rsidRDefault="00E80C03" w:rsidP="00E80C0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Biologia </w:t>
            </w:r>
          </w:p>
        </w:tc>
        <w:tc>
          <w:tcPr>
            <w:tcW w:w="2485" w:type="dxa"/>
            <w:shd w:val="clear" w:color="auto" w:fill="auto"/>
          </w:tcPr>
          <w:p w14:paraId="7FC7B075" w14:textId="2508EBE2" w:rsidR="00E80C03" w:rsidRPr="003E16B1" w:rsidRDefault="00E80C03" w:rsidP="00E80C0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  <w:lang w:val="en-US"/>
              </w:rPr>
            </w:pPr>
            <w:r w:rsidRPr="003E16B1">
              <w:rPr>
                <w:rFonts w:cs="Times New Roman"/>
                <w:color w:val="000000"/>
                <w:sz w:val="24"/>
              </w:rPr>
              <w:t xml:space="preserve">Julia Idziak, Olivia </w:t>
            </w:r>
            <w:proofErr w:type="spellStart"/>
            <w:r w:rsidRPr="003E16B1">
              <w:rPr>
                <w:rFonts w:cs="Times New Roman"/>
                <w:color w:val="000000"/>
                <w:sz w:val="24"/>
              </w:rPr>
              <w:t>Dycewicz</w:t>
            </w:r>
            <w:proofErr w:type="spellEnd"/>
            <w:r w:rsidRPr="003E16B1">
              <w:rPr>
                <w:rFonts w:cs="Times New Roman"/>
                <w:color w:val="000000"/>
                <w:sz w:val="24"/>
              </w:rPr>
              <w:t>, Kamila Narewska-</w:t>
            </w:r>
            <w:proofErr w:type="spellStart"/>
            <w:r w:rsidRPr="003E16B1">
              <w:rPr>
                <w:rFonts w:cs="Times New Roman"/>
                <w:color w:val="000000"/>
                <w:sz w:val="24"/>
              </w:rPr>
              <w:t>Prella</w:t>
            </w:r>
            <w:proofErr w:type="spellEnd"/>
            <w:r w:rsidRPr="003E16B1">
              <w:rPr>
                <w:rFonts w:cs="Times New Roman"/>
                <w:color w:val="000000"/>
                <w:sz w:val="24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</w:tcPr>
          <w:p w14:paraId="2AC98260" w14:textId="624E13F1" w:rsidR="00E80C03" w:rsidRPr="003E16B1" w:rsidRDefault="00E80C03" w:rsidP="00E80C0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Biologia bez tajemnic </w:t>
            </w:r>
          </w:p>
        </w:tc>
        <w:tc>
          <w:tcPr>
            <w:tcW w:w="2126" w:type="dxa"/>
            <w:shd w:val="clear" w:color="auto" w:fill="auto"/>
          </w:tcPr>
          <w:p w14:paraId="0F9B58BF" w14:textId="685FF265" w:rsidR="00E80C03" w:rsidRPr="003E16B1" w:rsidRDefault="00E80C03" w:rsidP="00E80C0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WSiP </w:t>
            </w:r>
          </w:p>
        </w:tc>
        <w:tc>
          <w:tcPr>
            <w:tcW w:w="1134" w:type="dxa"/>
            <w:shd w:val="clear" w:color="auto" w:fill="auto"/>
            <w:noWrap/>
          </w:tcPr>
          <w:p w14:paraId="55A84FE2" w14:textId="43E2F178" w:rsidR="00E80C03" w:rsidRPr="003E16B1" w:rsidRDefault="00E80C03" w:rsidP="00E80C0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2023 </w:t>
            </w:r>
          </w:p>
        </w:tc>
      </w:tr>
      <w:tr w:rsidR="00E80C03" w:rsidRPr="003E16B1" w14:paraId="4003632F" w14:textId="77777777" w:rsidTr="00BF18D0">
        <w:trPr>
          <w:trHeight w:val="1268"/>
        </w:trPr>
        <w:tc>
          <w:tcPr>
            <w:tcW w:w="1773" w:type="dxa"/>
            <w:shd w:val="clear" w:color="auto" w:fill="auto"/>
            <w:noWrap/>
          </w:tcPr>
          <w:p w14:paraId="1E002ECD" w14:textId="0F05EEBA" w:rsidR="00E80C03" w:rsidRPr="003E16B1" w:rsidRDefault="00E80C03" w:rsidP="00E80C0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Geografia </w:t>
            </w:r>
          </w:p>
        </w:tc>
        <w:tc>
          <w:tcPr>
            <w:tcW w:w="2485" w:type="dxa"/>
            <w:shd w:val="clear" w:color="auto" w:fill="auto"/>
          </w:tcPr>
          <w:p w14:paraId="081034E9" w14:textId="32CE59B1" w:rsidR="00E80C03" w:rsidRPr="003E16B1" w:rsidRDefault="00E80C03" w:rsidP="00E80C0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  <w:lang w:val="en-US"/>
              </w:rPr>
            </w:pPr>
            <w:r w:rsidRPr="003E16B1">
              <w:rPr>
                <w:rFonts w:cs="Times New Roman"/>
                <w:color w:val="000000"/>
                <w:sz w:val="24"/>
              </w:rPr>
              <w:t>Arkadiusz Głowacz,  Maria Adamczewska,  Barbara Dzięcioł-</w:t>
            </w:r>
            <w:proofErr w:type="spellStart"/>
            <w:r w:rsidRPr="003E16B1">
              <w:rPr>
                <w:rFonts w:cs="Times New Roman"/>
                <w:color w:val="000000"/>
                <w:sz w:val="24"/>
              </w:rPr>
              <w:t>Kurczoba</w:t>
            </w:r>
            <w:proofErr w:type="spellEnd"/>
            <w:r w:rsidRPr="003E16B1">
              <w:rPr>
                <w:rFonts w:cs="Times New Roman"/>
                <w:color w:val="000000"/>
                <w:sz w:val="24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</w:tcPr>
          <w:p w14:paraId="70CA783A" w14:textId="3153B9F0" w:rsidR="00E80C03" w:rsidRPr="003E16B1" w:rsidRDefault="00E80C03" w:rsidP="00E80C0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Geografia bez tajemnic </w:t>
            </w:r>
          </w:p>
        </w:tc>
        <w:tc>
          <w:tcPr>
            <w:tcW w:w="2126" w:type="dxa"/>
            <w:shd w:val="clear" w:color="auto" w:fill="auto"/>
          </w:tcPr>
          <w:p w14:paraId="22734202" w14:textId="7410EF78" w:rsidR="00E80C03" w:rsidRPr="003E16B1" w:rsidRDefault="00E80C03" w:rsidP="00E80C0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WSiP </w:t>
            </w:r>
          </w:p>
        </w:tc>
        <w:tc>
          <w:tcPr>
            <w:tcW w:w="1134" w:type="dxa"/>
            <w:shd w:val="clear" w:color="auto" w:fill="auto"/>
            <w:noWrap/>
          </w:tcPr>
          <w:p w14:paraId="3AB800CC" w14:textId="48BFD324" w:rsidR="00E80C03" w:rsidRPr="003E16B1" w:rsidRDefault="00E80C03" w:rsidP="00E80C0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2023 </w:t>
            </w:r>
          </w:p>
        </w:tc>
      </w:tr>
      <w:tr w:rsidR="00E80C03" w:rsidRPr="003E16B1" w14:paraId="4218B5A9" w14:textId="77777777" w:rsidTr="00FC0D2B">
        <w:trPr>
          <w:trHeight w:val="1213"/>
        </w:trPr>
        <w:tc>
          <w:tcPr>
            <w:tcW w:w="1773" w:type="dxa"/>
            <w:shd w:val="clear" w:color="auto" w:fill="auto"/>
            <w:noWrap/>
          </w:tcPr>
          <w:p w14:paraId="3013A934" w14:textId="3C147D71" w:rsidR="00E80C03" w:rsidRPr="003E16B1" w:rsidRDefault="00E80C03" w:rsidP="00E80C0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Plastyka</w:t>
            </w:r>
          </w:p>
        </w:tc>
        <w:tc>
          <w:tcPr>
            <w:tcW w:w="2485" w:type="dxa"/>
            <w:shd w:val="clear" w:color="auto" w:fill="auto"/>
          </w:tcPr>
          <w:p w14:paraId="7D4EF9C4" w14:textId="52456493" w:rsidR="00E80C03" w:rsidRPr="003E16B1" w:rsidRDefault="00E80C03" w:rsidP="00E80C0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  <w:lang w:val="en-US"/>
              </w:rPr>
            </w:pPr>
            <w:r w:rsidRPr="003E16B1">
              <w:rPr>
                <w:rFonts w:cs="Times New Roman"/>
                <w:color w:val="000000"/>
                <w:sz w:val="24"/>
              </w:rPr>
              <w:t>Wojciech Sygut, Marzena Kwiecień</w:t>
            </w:r>
          </w:p>
        </w:tc>
        <w:tc>
          <w:tcPr>
            <w:tcW w:w="2410" w:type="dxa"/>
            <w:shd w:val="clear" w:color="auto" w:fill="auto"/>
            <w:noWrap/>
          </w:tcPr>
          <w:p w14:paraId="59D0D827" w14:textId="4B303B3D" w:rsidR="00E80C03" w:rsidRPr="003E16B1" w:rsidRDefault="00E80C03" w:rsidP="00E80C0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Plastyka.  Podręcznik dla klasy 7 szkoły podstawowej</w:t>
            </w:r>
          </w:p>
        </w:tc>
        <w:tc>
          <w:tcPr>
            <w:tcW w:w="2126" w:type="dxa"/>
            <w:shd w:val="clear" w:color="auto" w:fill="auto"/>
          </w:tcPr>
          <w:p w14:paraId="3C012510" w14:textId="145D69DB" w:rsidR="00E80C03" w:rsidRPr="003E16B1" w:rsidRDefault="00E80C03" w:rsidP="00E80C0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MAC </w:t>
            </w:r>
          </w:p>
        </w:tc>
        <w:tc>
          <w:tcPr>
            <w:tcW w:w="1134" w:type="dxa"/>
            <w:shd w:val="clear" w:color="auto" w:fill="auto"/>
            <w:noWrap/>
          </w:tcPr>
          <w:p w14:paraId="12F7A8F0" w14:textId="5EB2B01A" w:rsidR="00E80C03" w:rsidRPr="003E16B1" w:rsidRDefault="00E80C03" w:rsidP="00E80C0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2020</w:t>
            </w:r>
          </w:p>
        </w:tc>
      </w:tr>
      <w:tr w:rsidR="00E80C03" w:rsidRPr="003E16B1" w14:paraId="40BE2DE0" w14:textId="77777777" w:rsidTr="00FC0D2B">
        <w:trPr>
          <w:trHeight w:val="1163"/>
        </w:trPr>
        <w:tc>
          <w:tcPr>
            <w:tcW w:w="1773" w:type="dxa"/>
            <w:shd w:val="clear" w:color="auto" w:fill="auto"/>
            <w:noWrap/>
          </w:tcPr>
          <w:p w14:paraId="29899C4A" w14:textId="70D90072" w:rsidR="00E80C03" w:rsidRPr="003E16B1" w:rsidRDefault="00E80C03" w:rsidP="00E80C03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Muzyka</w:t>
            </w:r>
          </w:p>
        </w:tc>
        <w:tc>
          <w:tcPr>
            <w:tcW w:w="2485" w:type="dxa"/>
            <w:shd w:val="clear" w:color="auto" w:fill="auto"/>
          </w:tcPr>
          <w:p w14:paraId="1F3D8CEA" w14:textId="05A33416" w:rsidR="00E80C03" w:rsidRPr="003E16B1" w:rsidRDefault="00E80C03" w:rsidP="00E80C03">
            <w:pPr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Teresa Wójcik</w:t>
            </w:r>
          </w:p>
        </w:tc>
        <w:tc>
          <w:tcPr>
            <w:tcW w:w="2410" w:type="dxa"/>
            <w:shd w:val="clear" w:color="auto" w:fill="auto"/>
            <w:noWrap/>
          </w:tcPr>
          <w:p w14:paraId="1753B22B" w14:textId="6111F633" w:rsidR="00E80C03" w:rsidRPr="003E16B1" w:rsidRDefault="00E80C03" w:rsidP="00E80C03">
            <w:pPr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Muzyka. Podręcznik dla klasy 7 szkoły podstawowej</w:t>
            </w:r>
          </w:p>
        </w:tc>
        <w:tc>
          <w:tcPr>
            <w:tcW w:w="2126" w:type="dxa"/>
            <w:shd w:val="clear" w:color="auto" w:fill="auto"/>
          </w:tcPr>
          <w:p w14:paraId="00E6E834" w14:textId="091EE3F0" w:rsidR="00E80C03" w:rsidRPr="003E16B1" w:rsidRDefault="00E80C03" w:rsidP="00E80C0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MAC </w:t>
            </w:r>
          </w:p>
        </w:tc>
        <w:tc>
          <w:tcPr>
            <w:tcW w:w="1134" w:type="dxa"/>
            <w:shd w:val="clear" w:color="auto" w:fill="auto"/>
            <w:noWrap/>
          </w:tcPr>
          <w:p w14:paraId="3566B86E" w14:textId="011B26C3" w:rsidR="00E80C03" w:rsidRPr="003E16B1" w:rsidRDefault="00E80C03" w:rsidP="00E80C0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2020</w:t>
            </w:r>
          </w:p>
        </w:tc>
      </w:tr>
      <w:tr w:rsidR="00E80C03" w:rsidRPr="003E16B1" w14:paraId="7487B1EB" w14:textId="77777777" w:rsidTr="00BF18D0">
        <w:trPr>
          <w:trHeight w:val="1545"/>
        </w:trPr>
        <w:tc>
          <w:tcPr>
            <w:tcW w:w="1773" w:type="dxa"/>
            <w:shd w:val="clear" w:color="auto" w:fill="auto"/>
            <w:noWrap/>
          </w:tcPr>
          <w:p w14:paraId="5741CDD2" w14:textId="38834353" w:rsidR="00E80C03" w:rsidRPr="003E16B1" w:rsidRDefault="00E80C03" w:rsidP="00E80C03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Informatyka </w:t>
            </w:r>
          </w:p>
        </w:tc>
        <w:tc>
          <w:tcPr>
            <w:tcW w:w="2485" w:type="dxa"/>
            <w:shd w:val="clear" w:color="auto" w:fill="auto"/>
          </w:tcPr>
          <w:p w14:paraId="1281E222" w14:textId="76869DEA" w:rsidR="00E80C03" w:rsidRPr="003E16B1" w:rsidRDefault="00E80C03" w:rsidP="00E80C03">
            <w:pPr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Grażyna Koba </w:t>
            </w:r>
          </w:p>
        </w:tc>
        <w:tc>
          <w:tcPr>
            <w:tcW w:w="2410" w:type="dxa"/>
            <w:shd w:val="clear" w:color="auto" w:fill="auto"/>
            <w:noWrap/>
          </w:tcPr>
          <w:p w14:paraId="1BCCFAF6" w14:textId="25650D36" w:rsidR="00E80C03" w:rsidRPr="003E16B1" w:rsidRDefault="00E80C03" w:rsidP="00E80C03">
            <w:pPr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Teraz bajty (3D). Informatyka dla szkoły podstawowej. Klasa 7 </w:t>
            </w:r>
          </w:p>
        </w:tc>
        <w:tc>
          <w:tcPr>
            <w:tcW w:w="2126" w:type="dxa"/>
            <w:shd w:val="clear" w:color="auto" w:fill="auto"/>
          </w:tcPr>
          <w:p w14:paraId="21C46338" w14:textId="30B8A1C4" w:rsidR="00E80C03" w:rsidRPr="003E16B1" w:rsidRDefault="00E80C03" w:rsidP="00E80C0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proofErr w:type="spellStart"/>
            <w:r w:rsidRPr="003E16B1">
              <w:rPr>
                <w:rFonts w:cs="Times New Roman"/>
                <w:color w:val="000000"/>
                <w:sz w:val="24"/>
              </w:rPr>
              <w:t>Migra</w:t>
            </w:r>
            <w:proofErr w:type="spellEnd"/>
            <w:r w:rsidRPr="003E16B1">
              <w:rPr>
                <w:rFonts w:cs="Times New Roman"/>
                <w:color w:val="000000"/>
                <w:sz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14:paraId="061F297F" w14:textId="3622AB2E" w:rsidR="00E80C03" w:rsidRPr="003E16B1" w:rsidRDefault="00E80C03" w:rsidP="00E80C0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2023 </w:t>
            </w:r>
          </w:p>
        </w:tc>
      </w:tr>
    </w:tbl>
    <w:tbl>
      <w:tblPr>
        <w:tblpPr w:leftFromText="141" w:rightFromText="141" w:vertAnchor="page" w:horzAnchor="margin" w:tblpY="961"/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2623"/>
        <w:gridCol w:w="2410"/>
        <w:gridCol w:w="2126"/>
        <w:gridCol w:w="1134"/>
      </w:tblGrid>
      <w:tr w:rsidR="000E0C7C" w:rsidRPr="003E16B1" w14:paraId="70089D32" w14:textId="77777777" w:rsidTr="00C0464A">
        <w:trPr>
          <w:trHeight w:val="690"/>
        </w:trPr>
        <w:tc>
          <w:tcPr>
            <w:tcW w:w="9993" w:type="dxa"/>
            <w:gridSpan w:val="5"/>
            <w:tcBorders>
              <w:top w:val="nil"/>
              <w:left w:val="nil"/>
              <w:right w:val="nil"/>
            </w:tcBorders>
            <w:hideMark/>
          </w:tcPr>
          <w:p w14:paraId="5A6BAE3F" w14:textId="5C94A9B1" w:rsidR="002316F6" w:rsidRPr="003E16B1" w:rsidRDefault="00C23748" w:rsidP="00946055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2060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b/>
                <w:bCs/>
                <w:color w:val="002060"/>
                <w:spacing w:val="0"/>
                <w:sz w:val="24"/>
              </w:rPr>
              <w:lastRenderedPageBreak/>
              <w:t>Klasa 8</w:t>
            </w:r>
          </w:p>
        </w:tc>
      </w:tr>
      <w:tr w:rsidR="000E0C7C" w:rsidRPr="003E16B1" w14:paraId="3A7C77A0" w14:textId="77777777" w:rsidTr="000E0C7C">
        <w:trPr>
          <w:trHeight w:val="690"/>
        </w:trPr>
        <w:tc>
          <w:tcPr>
            <w:tcW w:w="1700" w:type="dxa"/>
            <w:hideMark/>
          </w:tcPr>
          <w:p w14:paraId="1583801A" w14:textId="77777777" w:rsidR="00F323A9" w:rsidRPr="003E16B1" w:rsidRDefault="00F323A9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b/>
                <w:color w:val="002060"/>
                <w:spacing w:val="0"/>
                <w:sz w:val="24"/>
              </w:rPr>
              <w:t>Przedmiot</w:t>
            </w:r>
          </w:p>
        </w:tc>
        <w:tc>
          <w:tcPr>
            <w:tcW w:w="2623" w:type="dxa"/>
            <w:shd w:val="clear" w:color="auto" w:fill="auto"/>
            <w:hideMark/>
          </w:tcPr>
          <w:p w14:paraId="70D61F83" w14:textId="77777777" w:rsidR="00F323A9" w:rsidRPr="003E16B1" w:rsidRDefault="00F323A9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2060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b/>
                <w:color w:val="002060"/>
                <w:spacing w:val="0"/>
                <w:sz w:val="24"/>
              </w:rPr>
              <w:t>Autor</w:t>
            </w:r>
          </w:p>
        </w:tc>
        <w:tc>
          <w:tcPr>
            <w:tcW w:w="2410" w:type="dxa"/>
            <w:shd w:val="clear" w:color="auto" w:fill="auto"/>
            <w:hideMark/>
          </w:tcPr>
          <w:p w14:paraId="6183DC06" w14:textId="77777777" w:rsidR="00F323A9" w:rsidRPr="003E16B1" w:rsidRDefault="00F323A9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2060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b/>
                <w:color w:val="002060"/>
                <w:spacing w:val="0"/>
                <w:sz w:val="24"/>
              </w:rPr>
              <w:t>Tytuł</w:t>
            </w:r>
          </w:p>
        </w:tc>
        <w:tc>
          <w:tcPr>
            <w:tcW w:w="2126" w:type="dxa"/>
            <w:shd w:val="clear" w:color="auto" w:fill="auto"/>
            <w:hideMark/>
          </w:tcPr>
          <w:p w14:paraId="1A9CC0B4" w14:textId="77777777" w:rsidR="00F323A9" w:rsidRPr="003E16B1" w:rsidRDefault="00F323A9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2060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b/>
                <w:color w:val="002060"/>
                <w:spacing w:val="0"/>
                <w:sz w:val="24"/>
              </w:rPr>
              <w:t>Wydawnictwo</w:t>
            </w:r>
          </w:p>
        </w:tc>
        <w:tc>
          <w:tcPr>
            <w:tcW w:w="1134" w:type="dxa"/>
            <w:shd w:val="clear" w:color="auto" w:fill="auto"/>
            <w:hideMark/>
          </w:tcPr>
          <w:p w14:paraId="0A9969CC" w14:textId="1B28AF58" w:rsidR="00F323A9" w:rsidRPr="003E16B1" w:rsidRDefault="00F323A9" w:rsidP="00AD2E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2060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b/>
                <w:color w:val="002060"/>
                <w:spacing w:val="0"/>
                <w:sz w:val="24"/>
              </w:rPr>
              <w:t>Rok wydania</w:t>
            </w:r>
          </w:p>
        </w:tc>
      </w:tr>
      <w:tr w:rsidR="00F866DE" w:rsidRPr="003E16B1" w14:paraId="08BD6040" w14:textId="77777777" w:rsidTr="00F866DE">
        <w:trPr>
          <w:trHeight w:val="1091"/>
        </w:trPr>
        <w:tc>
          <w:tcPr>
            <w:tcW w:w="1700" w:type="dxa"/>
            <w:shd w:val="clear" w:color="auto" w:fill="auto"/>
            <w:hideMark/>
          </w:tcPr>
          <w:p w14:paraId="60B0BE54" w14:textId="6FBCBEDF" w:rsidR="00F866DE" w:rsidRPr="003E16B1" w:rsidRDefault="00F866DE" w:rsidP="00F866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spacing w:val="0"/>
                <w:sz w:val="24"/>
              </w:rPr>
              <w:t>Język polski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E6AA3" w14:textId="5C05F483" w:rsidR="00F866DE" w:rsidRPr="003E16B1" w:rsidRDefault="00F866DE" w:rsidP="00F866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A. Karolczyk-Kozyra, M. Krajewska, D. Kujawa-</w:t>
            </w:r>
            <w:proofErr w:type="spellStart"/>
            <w:r w:rsidRPr="003E16B1">
              <w:rPr>
                <w:rFonts w:cs="Times New Roman"/>
                <w:color w:val="000000"/>
                <w:sz w:val="24"/>
              </w:rPr>
              <w:t>Weinke</w:t>
            </w:r>
            <w:proofErr w:type="spellEnd"/>
            <w:r w:rsidRPr="003E16B1">
              <w:rPr>
                <w:rFonts w:cs="Times New Roman"/>
                <w:color w:val="000000"/>
                <w:sz w:val="24"/>
              </w:rPr>
              <w:t xml:space="preserve">, A. </w:t>
            </w:r>
            <w:proofErr w:type="spellStart"/>
            <w:r w:rsidRPr="003E16B1">
              <w:rPr>
                <w:rFonts w:cs="Times New Roman"/>
                <w:color w:val="000000"/>
                <w:sz w:val="24"/>
              </w:rPr>
              <w:t>Sieńczak</w:t>
            </w:r>
            <w:proofErr w:type="spellEnd"/>
            <w:r w:rsidRPr="003E16B1">
              <w:rPr>
                <w:rFonts w:cs="Times New Roman"/>
                <w:color w:val="000000"/>
                <w:sz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DE36E" w14:textId="2773E89C" w:rsidR="00F866DE" w:rsidRPr="003E16B1" w:rsidRDefault="00F866DE" w:rsidP="00F866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Zamieńmy słowo. </w:t>
            </w:r>
            <w:r w:rsidR="001A7F4F">
              <w:rPr>
                <w:rFonts w:cs="Times New Roman"/>
                <w:color w:val="000000"/>
                <w:sz w:val="24"/>
              </w:rPr>
              <w:t>Klasa 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AC23C" w14:textId="69EBCC9E" w:rsidR="00F866DE" w:rsidRPr="003E16B1" w:rsidRDefault="00F866DE" w:rsidP="00F866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WSiP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A5861" w14:textId="5B881A44" w:rsidR="00F866DE" w:rsidRPr="003E16B1" w:rsidRDefault="00F866DE" w:rsidP="00F866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2024</w:t>
            </w:r>
          </w:p>
        </w:tc>
      </w:tr>
      <w:tr w:rsidR="00F866DE" w:rsidRPr="003E16B1" w14:paraId="4E4CF7DB" w14:textId="77777777" w:rsidTr="00F866DE">
        <w:trPr>
          <w:trHeight w:val="503"/>
        </w:trPr>
        <w:tc>
          <w:tcPr>
            <w:tcW w:w="1700" w:type="dxa"/>
            <w:shd w:val="clear" w:color="auto" w:fill="auto"/>
            <w:hideMark/>
          </w:tcPr>
          <w:p w14:paraId="64223703" w14:textId="32E1A50C" w:rsidR="00F866DE" w:rsidRPr="003E16B1" w:rsidRDefault="00F866DE" w:rsidP="00F866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spacing w:val="0"/>
                <w:sz w:val="24"/>
              </w:rPr>
              <w:t xml:space="preserve">Język angielski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55E09" w14:textId="11D9BE98" w:rsidR="00F866DE" w:rsidRPr="003E16B1" w:rsidRDefault="00F866DE" w:rsidP="00F866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  <w:lang w:val="en-US"/>
              </w:rPr>
            </w:pPr>
            <w:r w:rsidRPr="003E16B1">
              <w:rPr>
                <w:rFonts w:cs="Times New Roman"/>
                <w:sz w:val="24"/>
              </w:rPr>
              <w:t xml:space="preserve">Catherine </w:t>
            </w:r>
            <w:proofErr w:type="spellStart"/>
            <w:r w:rsidRPr="003E16B1">
              <w:rPr>
                <w:rFonts w:cs="Times New Roman"/>
                <w:sz w:val="24"/>
              </w:rPr>
              <w:t>McBeth</w:t>
            </w:r>
            <w:proofErr w:type="spellEnd"/>
            <w:r w:rsidRPr="003E16B1">
              <w:rPr>
                <w:rFonts w:cs="Times New Roman"/>
                <w:sz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540FB" w14:textId="4182C86C" w:rsidR="00F866DE" w:rsidRPr="003E16B1" w:rsidRDefault="00F866DE" w:rsidP="00F866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proofErr w:type="spellStart"/>
            <w:r w:rsidRPr="003E16B1">
              <w:rPr>
                <w:rFonts w:cs="Times New Roman"/>
                <w:sz w:val="24"/>
              </w:rPr>
              <w:t>Brainy</w:t>
            </w:r>
            <w:proofErr w:type="spellEnd"/>
            <w:r w:rsidRPr="003E16B1">
              <w:rPr>
                <w:rFonts w:cs="Times New Roman"/>
                <w:sz w:val="24"/>
              </w:rPr>
              <w:t xml:space="preserve"> klasa 8 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AC27E" w14:textId="7B655F42" w:rsidR="00F866DE" w:rsidRPr="003E16B1" w:rsidRDefault="00F866DE" w:rsidP="00F866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sz w:val="24"/>
              </w:rPr>
              <w:t>Macmillan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3FF12" w14:textId="71C66F2A" w:rsidR="00F866DE" w:rsidRPr="003E16B1" w:rsidRDefault="00F866DE" w:rsidP="00F866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sz w:val="24"/>
              </w:rPr>
              <w:t>2021 </w:t>
            </w:r>
          </w:p>
        </w:tc>
      </w:tr>
      <w:tr w:rsidR="00F866DE" w:rsidRPr="003E16B1" w14:paraId="245EDCC1" w14:textId="77777777" w:rsidTr="003E16B1">
        <w:trPr>
          <w:trHeight w:val="661"/>
        </w:trPr>
        <w:tc>
          <w:tcPr>
            <w:tcW w:w="1700" w:type="dxa"/>
            <w:shd w:val="clear" w:color="auto" w:fill="auto"/>
            <w:hideMark/>
          </w:tcPr>
          <w:p w14:paraId="79CD6DBD" w14:textId="3FF53D7C" w:rsidR="00F866DE" w:rsidRPr="003E16B1" w:rsidRDefault="00F866DE" w:rsidP="00F866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spacing w:val="0"/>
                <w:sz w:val="24"/>
              </w:rPr>
              <w:t>Historia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7F30E" w14:textId="4A1B88D6" w:rsidR="00F866DE" w:rsidRPr="003E16B1" w:rsidRDefault="00F866DE" w:rsidP="00F866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sz w:val="24"/>
              </w:rPr>
              <w:t>Śniegocki Robert, Zielińska Agnieszka 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4429E" w14:textId="1E7F2245" w:rsidR="00F866DE" w:rsidRPr="003E16B1" w:rsidRDefault="00F866DE" w:rsidP="00F866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sz w:val="24"/>
              </w:rPr>
              <w:t>Wczoraj i Dziś. klasa 8 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C7BC4" w14:textId="0E9F43DB" w:rsidR="00F866DE" w:rsidRPr="003E16B1" w:rsidRDefault="00F866DE" w:rsidP="00F866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sz w:val="24"/>
              </w:rPr>
              <w:t>Nowa Era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4FC46" w14:textId="481A5F7A" w:rsidR="00F866DE" w:rsidRPr="003E16B1" w:rsidRDefault="00F866DE" w:rsidP="00F866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sz w:val="24"/>
              </w:rPr>
              <w:t>2024 </w:t>
            </w:r>
          </w:p>
        </w:tc>
      </w:tr>
      <w:tr w:rsidR="00F866DE" w:rsidRPr="003E16B1" w14:paraId="7B645515" w14:textId="77777777" w:rsidTr="003E16B1">
        <w:trPr>
          <w:trHeight w:val="699"/>
        </w:trPr>
        <w:tc>
          <w:tcPr>
            <w:tcW w:w="1700" w:type="dxa"/>
            <w:shd w:val="clear" w:color="auto" w:fill="auto"/>
          </w:tcPr>
          <w:p w14:paraId="0D3F0D8D" w14:textId="0BA4A93E" w:rsidR="00F866DE" w:rsidRPr="003E16B1" w:rsidRDefault="00F866DE" w:rsidP="00F866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spacing w:val="0"/>
                <w:sz w:val="24"/>
              </w:rPr>
              <w:t>Matematyka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7A06E" w14:textId="2046D01C" w:rsidR="00F866DE" w:rsidRPr="003E16B1" w:rsidRDefault="00F866DE" w:rsidP="00F866DE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 w:rsidRPr="003E16B1">
              <w:rPr>
                <w:rFonts w:cs="Times New Roman"/>
                <w:sz w:val="24"/>
              </w:rPr>
              <w:t>Elżbieta Mrożek 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27D5F" w14:textId="414AD4A8" w:rsidR="00F866DE" w:rsidRPr="003E16B1" w:rsidRDefault="00F866DE" w:rsidP="00F866DE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 w:rsidRPr="003E16B1">
              <w:rPr>
                <w:rFonts w:cs="Times New Roman"/>
                <w:sz w:val="24"/>
              </w:rPr>
              <w:t>Matematyka w punkt 8 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05E15" w14:textId="4D5D2535" w:rsidR="00F866DE" w:rsidRPr="003E16B1" w:rsidRDefault="00F866DE" w:rsidP="00F866DE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 w:rsidRPr="003E16B1">
              <w:rPr>
                <w:rFonts w:cs="Times New Roman"/>
                <w:sz w:val="24"/>
              </w:rPr>
              <w:t>WSiP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62ACB" w14:textId="243641C6" w:rsidR="00F866DE" w:rsidRPr="003E16B1" w:rsidRDefault="00F866DE" w:rsidP="00F866DE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 w:rsidRPr="003E16B1">
              <w:rPr>
                <w:rFonts w:cs="Times New Roman"/>
                <w:sz w:val="24"/>
              </w:rPr>
              <w:t>2024 </w:t>
            </w:r>
          </w:p>
        </w:tc>
      </w:tr>
      <w:tr w:rsidR="00CE0173" w:rsidRPr="003E16B1" w14:paraId="255BA26E" w14:textId="77777777" w:rsidTr="00F866DE">
        <w:trPr>
          <w:trHeight w:val="1272"/>
        </w:trPr>
        <w:tc>
          <w:tcPr>
            <w:tcW w:w="1700" w:type="dxa"/>
            <w:shd w:val="clear" w:color="auto" w:fill="auto"/>
          </w:tcPr>
          <w:p w14:paraId="44748A4F" w14:textId="7F6E6CB1" w:rsidR="00CE0173" w:rsidRPr="003E16B1" w:rsidRDefault="00CE0173" w:rsidP="00CE0173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spacing w:val="0"/>
                <w:sz w:val="24"/>
              </w:rPr>
              <w:t>Matematyka</w:t>
            </w:r>
          </w:p>
        </w:tc>
        <w:tc>
          <w:tcPr>
            <w:tcW w:w="2623" w:type="dxa"/>
            <w:shd w:val="clear" w:color="auto" w:fill="auto"/>
          </w:tcPr>
          <w:p w14:paraId="45EAC6C6" w14:textId="36720649" w:rsidR="00CE0173" w:rsidRPr="003E16B1" w:rsidRDefault="00CE0173" w:rsidP="00CE0173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 w:rsidRPr="003E16B1">
              <w:rPr>
                <w:rFonts w:cs="Times New Roman"/>
                <w:sz w:val="24"/>
              </w:rPr>
              <w:t xml:space="preserve">Masłowska Dorota, </w:t>
            </w:r>
            <w:proofErr w:type="spellStart"/>
            <w:r w:rsidRPr="003E16B1">
              <w:rPr>
                <w:rFonts w:cs="Times New Roman"/>
                <w:sz w:val="24"/>
              </w:rPr>
              <w:t>Mentzen</w:t>
            </w:r>
            <w:proofErr w:type="spellEnd"/>
            <w:r w:rsidRPr="003E16B1">
              <w:rPr>
                <w:rFonts w:cs="Times New Roman"/>
                <w:sz w:val="24"/>
              </w:rPr>
              <w:t xml:space="preserve"> Elżbieta, </w:t>
            </w:r>
            <w:proofErr w:type="spellStart"/>
            <w:r w:rsidRPr="003E16B1">
              <w:rPr>
                <w:rFonts w:cs="Times New Roman"/>
                <w:sz w:val="24"/>
              </w:rPr>
              <w:t>Nodzyński</w:t>
            </w:r>
            <w:proofErr w:type="spellEnd"/>
            <w:r w:rsidRPr="003E16B1">
              <w:rPr>
                <w:rFonts w:cs="Times New Roman"/>
                <w:sz w:val="24"/>
              </w:rPr>
              <w:t xml:space="preserve"> Piotr</w:t>
            </w:r>
          </w:p>
        </w:tc>
        <w:tc>
          <w:tcPr>
            <w:tcW w:w="2410" w:type="dxa"/>
            <w:shd w:val="clear" w:color="auto" w:fill="auto"/>
          </w:tcPr>
          <w:p w14:paraId="5AD87E1C" w14:textId="10ABB7E9" w:rsidR="00CE0173" w:rsidRPr="003E16B1" w:rsidRDefault="00CE0173" w:rsidP="00CE0173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 w:rsidRPr="003E16B1">
              <w:rPr>
                <w:rFonts w:cs="Times New Roman"/>
                <w:sz w:val="24"/>
              </w:rPr>
              <w:t>Egzamin ósmoklasisty z matematyki. Z nami to możliwe</w:t>
            </w:r>
          </w:p>
        </w:tc>
        <w:tc>
          <w:tcPr>
            <w:tcW w:w="2126" w:type="dxa"/>
            <w:shd w:val="clear" w:color="auto" w:fill="auto"/>
          </w:tcPr>
          <w:p w14:paraId="3E6ACC64" w14:textId="26474361" w:rsidR="00CE0173" w:rsidRPr="003E16B1" w:rsidRDefault="00CE0173" w:rsidP="00CE0173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 w:rsidRPr="003E16B1">
              <w:rPr>
                <w:rFonts w:cs="Times New Roman"/>
                <w:sz w:val="24"/>
              </w:rPr>
              <w:t>Wydawnictwo Aksjomat</w:t>
            </w:r>
          </w:p>
        </w:tc>
        <w:tc>
          <w:tcPr>
            <w:tcW w:w="1134" w:type="dxa"/>
            <w:shd w:val="clear" w:color="auto" w:fill="auto"/>
          </w:tcPr>
          <w:p w14:paraId="222FF877" w14:textId="4D5A618C" w:rsidR="00CE0173" w:rsidRPr="003E16B1" w:rsidRDefault="00CE0173" w:rsidP="00CE0173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 w:rsidRPr="003E16B1">
              <w:rPr>
                <w:rFonts w:cs="Times New Roman"/>
                <w:sz w:val="24"/>
              </w:rPr>
              <w:t>2020</w:t>
            </w:r>
          </w:p>
        </w:tc>
      </w:tr>
      <w:tr w:rsidR="00F866DE" w:rsidRPr="003E16B1" w14:paraId="0C8AFC8D" w14:textId="77777777" w:rsidTr="00F866DE">
        <w:trPr>
          <w:trHeight w:val="709"/>
        </w:trPr>
        <w:tc>
          <w:tcPr>
            <w:tcW w:w="1700" w:type="dxa"/>
            <w:shd w:val="clear" w:color="auto" w:fill="auto"/>
            <w:hideMark/>
          </w:tcPr>
          <w:p w14:paraId="66478AFD" w14:textId="69A04455" w:rsidR="00F866DE" w:rsidRPr="003E16B1" w:rsidRDefault="00F866DE" w:rsidP="00F866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spacing w:val="0"/>
                <w:sz w:val="24"/>
              </w:rPr>
              <w:t>Geografia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BF28F" w14:textId="36FCE9A1" w:rsidR="00F866DE" w:rsidRPr="003E16B1" w:rsidRDefault="00F866DE" w:rsidP="00F866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sz w:val="24"/>
              </w:rPr>
              <w:t>Arkadiusz Głowacz 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5524F" w14:textId="2DE925F6" w:rsidR="00F866DE" w:rsidRPr="003E16B1" w:rsidRDefault="00F866DE" w:rsidP="00F866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sz w:val="24"/>
              </w:rPr>
              <w:t>Geografia bez tajemnic. Klasa 8 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36BED" w14:textId="20381E45" w:rsidR="00F866DE" w:rsidRPr="003E16B1" w:rsidRDefault="00F866DE" w:rsidP="00F866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sz w:val="24"/>
              </w:rPr>
              <w:t>WSiP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04B07" w14:textId="7DD80C22" w:rsidR="00F866DE" w:rsidRPr="003E16B1" w:rsidRDefault="00F866DE" w:rsidP="00F866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sz w:val="24"/>
              </w:rPr>
              <w:t>2024 </w:t>
            </w:r>
          </w:p>
        </w:tc>
      </w:tr>
      <w:tr w:rsidR="00F866DE" w:rsidRPr="003E16B1" w14:paraId="5ECCA487" w14:textId="77777777" w:rsidTr="00F866DE">
        <w:trPr>
          <w:trHeight w:val="691"/>
        </w:trPr>
        <w:tc>
          <w:tcPr>
            <w:tcW w:w="1700" w:type="dxa"/>
            <w:shd w:val="clear" w:color="auto" w:fill="auto"/>
            <w:hideMark/>
          </w:tcPr>
          <w:p w14:paraId="4B0758C1" w14:textId="3EC98F1C" w:rsidR="00F866DE" w:rsidRPr="003E16B1" w:rsidRDefault="00F866DE" w:rsidP="00F866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spacing w:val="0"/>
                <w:sz w:val="24"/>
              </w:rPr>
              <w:t>Biologia</w:t>
            </w:r>
          </w:p>
        </w:tc>
        <w:tc>
          <w:tcPr>
            <w:tcW w:w="2623" w:type="dxa"/>
            <w:shd w:val="clear" w:color="auto" w:fill="auto"/>
            <w:hideMark/>
          </w:tcPr>
          <w:p w14:paraId="73E4D268" w14:textId="0996AB67" w:rsidR="00F866DE" w:rsidRPr="003E16B1" w:rsidRDefault="00F866DE" w:rsidP="00F866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8C802" w14:textId="5171FAEC" w:rsidR="00F866DE" w:rsidRPr="003E16B1" w:rsidRDefault="00F866DE" w:rsidP="00F866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sz w:val="24"/>
              </w:rPr>
              <w:t>Biologia bez tajemnic. Klasa 8 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DC1AD" w14:textId="4507D9BC" w:rsidR="00F866DE" w:rsidRPr="003E16B1" w:rsidRDefault="00F866DE" w:rsidP="00F866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sz w:val="24"/>
              </w:rPr>
              <w:t>WSiP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BF897" w14:textId="74194C72" w:rsidR="00F866DE" w:rsidRPr="003E16B1" w:rsidRDefault="00F866DE" w:rsidP="00F866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sz w:val="24"/>
              </w:rPr>
              <w:t>2024</w:t>
            </w:r>
          </w:p>
        </w:tc>
      </w:tr>
      <w:tr w:rsidR="00F866DE" w:rsidRPr="003E16B1" w14:paraId="240EF098" w14:textId="77777777" w:rsidTr="003E16B1">
        <w:trPr>
          <w:trHeight w:val="653"/>
        </w:trPr>
        <w:tc>
          <w:tcPr>
            <w:tcW w:w="1700" w:type="dxa"/>
            <w:shd w:val="clear" w:color="auto" w:fill="auto"/>
            <w:hideMark/>
          </w:tcPr>
          <w:p w14:paraId="6BD0A98E" w14:textId="413D25E5" w:rsidR="00F866DE" w:rsidRPr="003E16B1" w:rsidRDefault="00F866DE" w:rsidP="00F866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spacing w:val="0"/>
                <w:sz w:val="24"/>
              </w:rPr>
              <w:t>Fizyka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5969C" w14:textId="258DB2CD" w:rsidR="00F866DE" w:rsidRPr="003E16B1" w:rsidRDefault="00F866DE" w:rsidP="00F866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sz w:val="24"/>
              </w:rPr>
              <w:t xml:space="preserve">Piotr </w:t>
            </w:r>
            <w:proofErr w:type="spellStart"/>
            <w:r w:rsidRPr="003E16B1">
              <w:rPr>
                <w:rFonts w:cs="Times New Roman"/>
                <w:sz w:val="24"/>
              </w:rPr>
              <w:t>Nieżurawski</w:t>
            </w:r>
            <w:proofErr w:type="spellEnd"/>
            <w:r w:rsidRPr="003E16B1">
              <w:rPr>
                <w:rFonts w:cs="Times New Roman"/>
                <w:sz w:val="24"/>
              </w:rPr>
              <w:t>, Iwona Szczepańska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FB969" w14:textId="55AE787A" w:rsidR="00F866DE" w:rsidRPr="003E16B1" w:rsidRDefault="00F866DE" w:rsidP="00F866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sz w:val="24"/>
              </w:rPr>
              <w:t>To nasz świat. Fizyka. Kl. 8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8C9B5" w14:textId="3501DA87" w:rsidR="00F866DE" w:rsidRPr="003E16B1" w:rsidRDefault="00F866DE" w:rsidP="00F866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sz w:val="24"/>
              </w:rPr>
              <w:t>GWO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F196C" w14:textId="4D7C5A9A" w:rsidR="00F866DE" w:rsidRPr="003E16B1" w:rsidRDefault="00F866DE" w:rsidP="00F866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sz w:val="24"/>
              </w:rPr>
              <w:t>2024</w:t>
            </w:r>
          </w:p>
        </w:tc>
      </w:tr>
      <w:tr w:rsidR="00F866DE" w:rsidRPr="003E16B1" w14:paraId="227F1597" w14:textId="77777777" w:rsidTr="00F866DE">
        <w:trPr>
          <w:trHeight w:val="975"/>
        </w:trPr>
        <w:tc>
          <w:tcPr>
            <w:tcW w:w="1700" w:type="dxa"/>
            <w:shd w:val="clear" w:color="auto" w:fill="auto"/>
            <w:noWrap/>
            <w:hideMark/>
          </w:tcPr>
          <w:p w14:paraId="6C30BF13" w14:textId="73FF8F69" w:rsidR="00F866DE" w:rsidRPr="003E16B1" w:rsidRDefault="00F866DE" w:rsidP="00F866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spacing w:val="0"/>
                <w:sz w:val="24"/>
              </w:rPr>
              <w:t>Chemia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F28AA" w14:textId="43AAD413" w:rsidR="00F866DE" w:rsidRPr="003E16B1" w:rsidRDefault="00F866DE" w:rsidP="00F866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sz w:val="24"/>
              </w:rPr>
              <w:t>Jan Kulawik, Maria Litwin, Teresa Kulawik 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7BB14" w14:textId="31A814C8" w:rsidR="00F866DE" w:rsidRPr="003E16B1" w:rsidRDefault="00F866DE" w:rsidP="00F866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sz w:val="24"/>
              </w:rPr>
              <w:t>Chemia Nowej Ery 8 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0C662" w14:textId="51657C89" w:rsidR="00F866DE" w:rsidRPr="003E16B1" w:rsidRDefault="00F866DE" w:rsidP="00F866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sz w:val="24"/>
              </w:rPr>
              <w:t>Nowa Era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76874" w14:textId="11CCE1AD" w:rsidR="00F866DE" w:rsidRPr="003E16B1" w:rsidRDefault="00F866DE" w:rsidP="00F866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sz w:val="24"/>
              </w:rPr>
              <w:t>2024</w:t>
            </w:r>
          </w:p>
        </w:tc>
      </w:tr>
      <w:tr w:rsidR="00F866DE" w:rsidRPr="003E16B1" w14:paraId="36FF097A" w14:textId="77777777" w:rsidTr="003E16B1">
        <w:trPr>
          <w:trHeight w:val="1218"/>
        </w:trPr>
        <w:tc>
          <w:tcPr>
            <w:tcW w:w="1700" w:type="dxa"/>
            <w:shd w:val="clear" w:color="auto" w:fill="auto"/>
            <w:noWrap/>
            <w:hideMark/>
          </w:tcPr>
          <w:p w14:paraId="006C0778" w14:textId="29CC59BC" w:rsidR="00F866DE" w:rsidRPr="003E16B1" w:rsidRDefault="00F866DE" w:rsidP="00F866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spacing w:val="0"/>
                <w:sz w:val="24"/>
              </w:rPr>
              <w:t>Język hiszpański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73041" w14:textId="4C086BA8" w:rsidR="00F866DE" w:rsidRPr="003E16B1" w:rsidRDefault="00F866DE" w:rsidP="00F866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  <w:lang w:val="en-US"/>
              </w:rPr>
            </w:pPr>
            <w:r w:rsidRPr="003E16B1">
              <w:rPr>
                <w:rFonts w:cs="Times New Roman"/>
                <w:sz w:val="24"/>
              </w:rPr>
              <w:t xml:space="preserve">Aurora Martin de Santa </w:t>
            </w:r>
            <w:proofErr w:type="spellStart"/>
            <w:r w:rsidRPr="003E16B1">
              <w:rPr>
                <w:rFonts w:cs="Times New Roman"/>
                <w:sz w:val="24"/>
              </w:rPr>
              <w:t>Olalla</w:t>
            </w:r>
            <w:proofErr w:type="spellEnd"/>
            <w:r w:rsidRPr="003E16B1">
              <w:rPr>
                <w:rFonts w:cs="Times New Roman"/>
                <w:sz w:val="24"/>
              </w:rPr>
              <w:t>, Dominika Ujazdowska, Cristina Herrero  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30727" w14:textId="5B2CF14E" w:rsidR="00F866DE" w:rsidRPr="003E16B1" w:rsidRDefault="00F866DE" w:rsidP="00F866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proofErr w:type="spellStart"/>
            <w:r w:rsidRPr="003E16B1">
              <w:rPr>
                <w:rFonts w:cs="Times New Roman"/>
                <w:sz w:val="24"/>
              </w:rPr>
              <w:t>Generación</w:t>
            </w:r>
            <w:proofErr w:type="spellEnd"/>
            <w:r w:rsidRPr="003E16B1">
              <w:rPr>
                <w:rFonts w:cs="Times New Roman"/>
                <w:sz w:val="24"/>
              </w:rPr>
              <w:t xml:space="preserve"> 2  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64ACA" w14:textId="2AAFEB05" w:rsidR="00F866DE" w:rsidRPr="003E16B1" w:rsidRDefault="00F866DE" w:rsidP="00F866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sz w:val="24"/>
              </w:rPr>
              <w:t>PWN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02F99" w14:textId="2D59D77B" w:rsidR="00F866DE" w:rsidRPr="003E16B1" w:rsidRDefault="00F866DE" w:rsidP="00F866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sz w:val="24"/>
              </w:rPr>
              <w:t>2021</w:t>
            </w:r>
          </w:p>
        </w:tc>
      </w:tr>
      <w:tr w:rsidR="00F866DE" w:rsidRPr="003E16B1" w14:paraId="6FA8D11E" w14:textId="77777777" w:rsidTr="00F866DE">
        <w:trPr>
          <w:trHeight w:val="1035"/>
        </w:trPr>
        <w:tc>
          <w:tcPr>
            <w:tcW w:w="1700" w:type="dxa"/>
            <w:shd w:val="clear" w:color="auto" w:fill="auto"/>
            <w:hideMark/>
          </w:tcPr>
          <w:p w14:paraId="1E2F9803" w14:textId="1B91351C" w:rsidR="00F866DE" w:rsidRPr="003E16B1" w:rsidRDefault="00F866DE" w:rsidP="00F866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spacing w:val="0"/>
                <w:sz w:val="24"/>
              </w:rPr>
              <w:t>Edukacja dla bezpieczeństwa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76C48" w14:textId="7E995436" w:rsidR="00F866DE" w:rsidRPr="003E16B1" w:rsidRDefault="00F866DE" w:rsidP="00F866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Dariusz Piasecki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1BAAF" w14:textId="59B7ACD3" w:rsidR="00F866DE" w:rsidRPr="003E16B1" w:rsidRDefault="00F866DE" w:rsidP="00F866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Edukacja dla bezpieczeństwa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3B189" w14:textId="7420EDBE" w:rsidR="00F866DE" w:rsidRPr="003E16B1" w:rsidRDefault="00F866DE" w:rsidP="00F866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MAC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ECE9B" w14:textId="708DD136" w:rsidR="00F866DE" w:rsidRPr="003E16B1" w:rsidRDefault="00F866DE" w:rsidP="00F866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cs="Times New Roman"/>
                <w:color w:val="000000"/>
                <w:sz w:val="24"/>
              </w:rPr>
              <w:t>2024</w:t>
            </w:r>
          </w:p>
        </w:tc>
      </w:tr>
      <w:tr w:rsidR="00F866DE" w:rsidRPr="000E0C7C" w14:paraId="628EA93E" w14:textId="77777777" w:rsidTr="00F866DE">
        <w:trPr>
          <w:trHeight w:val="1035"/>
        </w:trPr>
        <w:tc>
          <w:tcPr>
            <w:tcW w:w="1700" w:type="dxa"/>
            <w:shd w:val="clear" w:color="auto" w:fill="auto"/>
          </w:tcPr>
          <w:p w14:paraId="5D6EBBE6" w14:textId="41CE59AC" w:rsidR="00F866DE" w:rsidRPr="003E16B1" w:rsidRDefault="00F866DE" w:rsidP="00F866DE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0"/>
                <w:sz w:val="24"/>
              </w:rPr>
            </w:pPr>
            <w:r w:rsidRPr="003E16B1">
              <w:rPr>
                <w:rFonts w:eastAsia="Times New Roman" w:cs="Times New Roman"/>
                <w:spacing w:val="0"/>
                <w:sz w:val="24"/>
              </w:rPr>
              <w:t>Informatyka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B45B6" w14:textId="58B635E9" w:rsidR="00F866DE" w:rsidRPr="003E16B1" w:rsidRDefault="00F866DE" w:rsidP="00F866D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3E16B1">
              <w:rPr>
                <w:color w:val="000000"/>
                <w:sz w:val="24"/>
              </w:rPr>
              <w:t>Grażyna Koba 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E4B2F" w14:textId="613F0196" w:rsidR="00F866DE" w:rsidRPr="003E16B1" w:rsidRDefault="00F866DE" w:rsidP="00F866D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3E16B1">
              <w:rPr>
                <w:color w:val="000000"/>
                <w:sz w:val="24"/>
              </w:rPr>
              <w:t>Teraz bajty (3D). Informatyka dla szkoły podstawowej. Klasa 8 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70B7C" w14:textId="492CBE72" w:rsidR="00F866DE" w:rsidRPr="003E16B1" w:rsidRDefault="00F866DE" w:rsidP="00F866D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proofErr w:type="spellStart"/>
            <w:r w:rsidRPr="003E16B1">
              <w:rPr>
                <w:color w:val="000000"/>
                <w:sz w:val="24"/>
              </w:rPr>
              <w:t>Migra</w:t>
            </w:r>
            <w:proofErr w:type="spellEnd"/>
            <w:r w:rsidRPr="003E16B1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083D7" w14:textId="5492E4EB" w:rsidR="00F866DE" w:rsidRPr="003E16B1" w:rsidRDefault="00F866DE" w:rsidP="00F866DE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3E16B1">
              <w:rPr>
                <w:color w:val="000000"/>
                <w:sz w:val="24"/>
              </w:rPr>
              <w:t>2024</w:t>
            </w:r>
          </w:p>
        </w:tc>
      </w:tr>
    </w:tbl>
    <w:p w14:paraId="539FE32D" w14:textId="315FFC9E" w:rsidR="008A1190" w:rsidRDefault="00F323A9" w:rsidP="00F866DE">
      <w:pPr>
        <w:jc w:val="left"/>
        <w:rPr>
          <w:rFonts w:cs="Times New Roman"/>
          <w:color w:val="000066"/>
          <w:sz w:val="24"/>
        </w:rPr>
      </w:pPr>
      <w:r w:rsidRPr="00AD2EC1">
        <w:rPr>
          <w:rFonts w:cs="Times New Roman"/>
          <w:color w:val="000066"/>
          <w:sz w:val="24"/>
        </w:rPr>
        <w:t xml:space="preserve"> </w:t>
      </w:r>
    </w:p>
    <w:sectPr w:rsidR="008A1190" w:rsidSect="00E800E8">
      <w:headerReference w:type="default" r:id="rId7"/>
      <w:pgSz w:w="11906" w:h="16838"/>
      <w:pgMar w:top="720" w:right="720" w:bottom="720" w:left="720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889C9" w14:textId="77777777" w:rsidR="00C50656" w:rsidRDefault="00C50656" w:rsidP="00F323A9">
      <w:pPr>
        <w:spacing w:line="240" w:lineRule="auto"/>
      </w:pPr>
      <w:r>
        <w:separator/>
      </w:r>
    </w:p>
  </w:endnote>
  <w:endnote w:type="continuationSeparator" w:id="0">
    <w:p w14:paraId="3D600ADA" w14:textId="77777777" w:rsidR="00C50656" w:rsidRDefault="00C50656" w:rsidP="00F32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685AE" w14:textId="77777777" w:rsidR="00C50656" w:rsidRDefault="00C50656" w:rsidP="00F323A9">
      <w:pPr>
        <w:spacing w:line="240" w:lineRule="auto"/>
      </w:pPr>
      <w:r>
        <w:separator/>
      </w:r>
    </w:p>
  </w:footnote>
  <w:footnote w:type="continuationSeparator" w:id="0">
    <w:p w14:paraId="7226ABDF" w14:textId="77777777" w:rsidR="00C50656" w:rsidRDefault="00C50656" w:rsidP="00F323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14909" w14:textId="77777777" w:rsidR="00F323A9" w:rsidRPr="00F323A9" w:rsidRDefault="00F323A9" w:rsidP="002316F6">
    <w:pPr>
      <w:pStyle w:val="Nagwek"/>
      <w:ind w:firstLine="0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A9"/>
    <w:rsid w:val="00005D44"/>
    <w:rsid w:val="00023946"/>
    <w:rsid w:val="00072B5B"/>
    <w:rsid w:val="000921AB"/>
    <w:rsid w:val="000E0C7C"/>
    <w:rsid w:val="000F724A"/>
    <w:rsid w:val="0014690C"/>
    <w:rsid w:val="0017798C"/>
    <w:rsid w:val="001A7ACE"/>
    <w:rsid w:val="001A7F4F"/>
    <w:rsid w:val="001C6456"/>
    <w:rsid w:val="001C674A"/>
    <w:rsid w:val="001D29F2"/>
    <w:rsid w:val="001E783E"/>
    <w:rsid w:val="001F62CD"/>
    <w:rsid w:val="00214A24"/>
    <w:rsid w:val="00224665"/>
    <w:rsid w:val="002316F6"/>
    <w:rsid w:val="00281136"/>
    <w:rsid w:val="00291852"/>
    <w:rsid w:val="00293A59"/>
    <w:rsid w:val="0029470D"/>
    <w:rsid w:val="002B58CA"/>
    <w:rsid w:val="002D3A9F"/>
    <w:rsid w:val="002D47F6"/>
    <w:rsid w:val="0034533D"/>
    <w:rsid w:val="00383F66"/>
    <w:rsid w:val="003E16B1"/>
    <w:rsid w:val="003F17F5"/>
    <w:rsid w:val="003F4459"/>
    <w:rsid w:val="00405CFC"/>
    <w:rsid w:val="004803F7"/>
    <w:rsid w:val="004963D3"/>
    <w:rsid w:val="00497010"/>
    <w:rsid w:val="004970F1"/>
    <w:rsid w:val="004B1D50"/>
    <w:rsid w:val="004B641A"/>
    <w:rsid w:val="004C319B"/>
    <w:rsid w:val="004F5ECC"/>
    <w:rsid w:val="00524061"/>
    <w:rsid w:val="005320C4"/>
    <w:rsid w:val="00537D4C"/>
    <w:rsid w:val="0057080D"/>
    <w:rsid w:val="005A18B0"/>
    <w:rsid w:val="005D37EE"/>
    <w:rsid w:val="006000D4"/>
    <w:rsid w:val="00620742"/>
    <w:rsid w:val="0063670E"/>
    <w:rsid w:val="00645D11"/>
    <w:rsid w:val="00654DB0"/>
    <w:rsid w:val="006700E7"/>
    <w:rsid w:val="00675313"/>
    <w:rsid w:val="006A13D9"/>
    <w:rsid w:val="006B14B1"/>
    <w:rsid w:val="006E00D9"/>
    <w:rsid w:val="006F23DA"/>
    <w:rsid w:val="006F631F"/>
    <w:rsid w:val="00724119"/>
    <w:rsid w:val="00747977"/>
    <w:rsid w:val="0075020B"/>
    <w:rsid w:val="00776784"/>
    <w:rsid w:val="00780098"/>
    <w:rsid w:val="007A0E83"/>
    <w:rsid w:val="007B4307"/>
    <w:rsid w:val="007C5247"/>
    <w:rsid w:val="007C5C50"/>
    <w:rsid w:val="007E3E79"/>
    <w:rsid w:val="008702F8"/>
    <w:rsid w:val="00873A02"/>
    <w:rsid w:val="008A1190"/>
    <w:rsid w:val="008A711B"/>
    <w:rsid w:val="008C65FE"/>
    <w:rsid w:val="008D6135"/>
    <w:rsid w:val="009018E9"/>
    <w:rsid w:val="009076CC"/>
    <w:rsid w:val="009351C1"/>
    <w:rsid w:val="0094259E"/>
    <w:rsid w:val="00946055"/>
    <w:rsid w:val="00953A4E"/>
    <w:rsid w:val="009A79AB"/>
    <w:rsid w:val="009C5FF0"/>
    <w:rsid w:val="00A10DA3"/>
    <w:rsid w:val="00A1730C"/>
    <w:rsid w:val="00A61433"/>
    <w:rsid w:val="00A65D96"/>
    <w:rsid w:val="00A71BD2"/>
    <w:rsid w:val="00AB327E"/>
    <w:rsid w:val="00AD2586"/>
    <w:rsid w:val="00AD2EC1"/>
    <w:rsid w:val="00AD32E0"/>
    <w:rsid w:val="00AD6E68"/>
    <w:rsid w:val="00AE0AC2"/>
    <w:rsid w:val="00AE19EA"/>
    <w:rsid w:val="00AE5A11"/>
    <w:rsid w:val="00AF407B"/>
    <w:rsid w:val="00AF5003"/>
    <w:rsid w:val="00B02D61"/>
    <w:rsid w:val="00B036AA"/>
    <w:rsid w:val="00B147E4"/>
    <w:rsid w:val="00B307CF"/>
    <w:rsid w:val="00B423A1"/>
    <w:rsid w:val="00B460F4"/>
    <w:rsid w:val="00B92085"/>
    <w:rsid w:val="00BF18D0"/>
    <w:rsid w:val="00C0464A"/>
    <w:rsid w:val="00C07E38"/>
    <w:rsid w:val="00C23748"/>
    <w:rsid w:val="00C31076"/>
    <w:rsid w:val="00C454C2"/>
    <w:rsid w:val="00C50656"/>
    <w:rsid w:val="00CE0173"/>
    <w:rsid w:val="00CF4F95"/>
    <w:rsid w:val="00D26338"/>
    <w:rsid w:val="00D61369"/>
    <w:rsid w:val="00D94FF4"/>
    <w:rsid w:val="00DD67B1"/>
    <w:rsid w:val="00DE7394"/>
    <w:rsid w:val="00E24260"/>
    <w:rsid w:val="00E33834"/>
    <w:rsid w:val="00E421E2"/>
    <w:rsid w:val="00E47C71"/>
    <w:rsid w:val="00E53DEE"/>
    <w:rsid w:val="00E800E8"/>
    <w:rsid w:val="00E80C03"/>
    <w:rsid w:val="00EB05E4"/>
    <w:rsid w:val="00EC7859"/>
    <w:rsid w:val="00EE4F17"/>
    <w:rsid w:val="00EF75DF"/>
    <w:rsid w:val="00EF77C3"/>
    <w:rsid w:val="00F204B6"/>
    <w:rsid w:val="00F323A9"/>
    <w:rsid w:val="00F52FD8"/>
    <w:rsid w:val="00F57C68"/>
    <w:rsid w:val="00F61A1C"/>
    <w:rsid w:val="00F866DE"/>
    <w:rsid w:val="00F92DDE"/>
    <w:rsid w:val="00F957E5"/>
    <w:rsid w:val="00FA5E26"/>
    <w:rsid w:val="00FB1919"/>
    <w:rsid w:val="00FC0D2B"/>
    <w:rsid w:val="00FD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8524"/>
  <w15:docId w15:val="{86301197-7B11-4BB3-9C74-76899130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E38"/>
    <w:pPr>
      <w:spacing w:after="0" w:line="360" w:lineRule="auto"/>
      <w:ind w:firstLine="709"/>
      <w:jc w:val="both"/>
    </w:pPr>
    <w:rPr>
      <w:rFonts w:ascii="Times New Roman" w:hAnsi="Times New Roman"/>
      <w:spacing w:val="10"/>
      <w:sz w:val="26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07E38"/>
    <w:pPr>
      <w:keepNext/>
      <w:spacing w:before="240" w:after="240"/>
      <w:ind w:left="181" w:right="284" w:firstLine="0"/>
      <w:jc w:val="center"/>
      <w:outlineLvl w:val="1"/>
    </w:pPr>
    <w:rPr>
      <w:rFonts w:eastAsia="Times New Roman" w:cs="Times New Roman"/>
      <w:b/>
      <w:bCs/>
      <w:spacing w:val="20"/>
      <w:sz w:val="32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7E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07E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C07E38"/>
    <w:pPr>
      <w:keepNext/>
      <w:spacing w:before="240" w:after="120"/>
      <w:outlineLvl w:val="4"/>
    </w:pPr>
    <w:rPr>
      <w:rFonts w:eastAsia="Times New Roman" w:cs="Times New Roman"/>
      <w:b/>
      <w:spacing w:val="4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07E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07E38"/>
    <w:rPr>
      <w:rFonts w:ascii="Times New Roman" w:eastAsia="Times New Roman" w:hAnsi="Times New Roman" w:cs="Times New Roman"/>
      <w:b/>
      <w:bCs/>
      <w:spacing w:val="20"/>
      <w:sz w:val="32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7E38"/>
    <w:rPr>
      <w:rFonts w:asciiTheme="majorHAnsi" w:eastAsiaTheme="majorEastAsia" w:hAnsiTheme="majorHAnsi" w:cstheme="majorBidi"/>
      <w:b/>
      <w:bCs/>
      <w:color w:val="4F81BD" w:themeColor="accent1"/>
      <w:spacing w:val="10"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07E38"/>
    <w:rPr>
      <w:rFonts w:asciiTheme="majorHAnsi" w:eastAsiaTheme="majorEastAsia" w:hAnsiTheme="majorHAnsi" w:cstheme="majorBidi"/>
      <w:b/>
      <w:bCs/>
      <w:i/>
      <w:iCs/>
      <w:color w:val="4F81BD" w:themeColor="accent1"/>
      <w:spacing w:val="10"/>
      <w:sz w:val="26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C07E38"/>
    <w:rPr>
      <w:rFonts w:ascii="Times New Roman" w:eastAsia="Times New Roman" w:hAnsi="Times New Roman" w:cs="Times New Roman"/>
      <w:b/>
      <w:spacing w:val="40"/>
      <w:sz w:val="26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07E38"/>
    <w:rPr>
      <w:rFonts w:asciiTheme="majorHAnsi" w:eastAsiaTheme="majorEastAsia" w:hAnsiTheme="majorHAnsi" w:cstheme="majorBidi"/>
      <w:i/>
      <w:iCs/>
      <w:color w:val="243F60" w:themeColor="accent1" w:themeShade="7F"/>
      <w:spacing w:val="10"/>
      <w:sz w:val="26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07E38"/>
    <w:rPr>
      <w:b/>
      <w:bCs/>
    </w:rPr>
  </w:style>
  <w:style w:type="paragraph" w:styleId="Akapitzlist">
    <w:name w:val="List Paragraph"/>
    <w:basedOn w:val="Normalny"/>
    <w:uiPriority w:val="34"/>
    <w:qFormat/>
    <w:rsid w:val="00C07E38"/>
    <w:pPr>
      <w:ind w:left="720"/>
      <w:contextualSpacing/>
    </w:pPr>
    <w:rPr>
      <w:rFonts w:eastAsia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F323A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23A9"/>
    <w:rPr>
      <w:rFonts w:ascii="Times New Roman" w:hAnsi="Times New Roman"/>
      <w:spacing w:val="10"/>
      <w:sz w:val="26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23A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23A9"/>
    <w:rPr>
      <w:rFonts w:ascii="Times New Roman" w:hAnsi="Times New Roman"/>
      <w:spacing w:val="10"/>
      <w:sz w:val="26"/>
      <w:szCs w:val="24"/>
      <w:lang w:eastAsia="pl-PL"/>
    </w:rPr>
  </w:style>
  <w:style w:type="character" w:customStyle="1" w:styleId="normaltextrun">
    <w:name w:val="normaltextrun"/>
    <w:rsid w:val="00873A02"/>
  </w:style>
  <w:style w:type="character" w:customStyle="1" w:styleId="eop">
    <w:name w:val="eop"/>
    <w:rsid w:val="00873A02"/>
  </w:style>
  <w:style w:type="character" w:customStyle="1" w:styleId="spellingerror">
    <w:name w:val="spellingerror"/>
    <w:rsid w:val="0087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4ABE6-1002-48EB-9720-040111AD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829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Magdalena Bienias</cp:lastModifiedBy>
  <cp:revision>11</cp:revision>
  <dcterms:created xsi:type="dcterms:W3CDTF">2024-05-21T11:28:00Z</dcterms:created>
  <dcterms:modified xsi:type="dcterms:W3CDTF">2024-09-09T11:06:00Z</dcterms:modified>
</cp:coreProperties>
</file>